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4D5F6" w14:textId="77777777" w:rsidR="004B01CC" w:rsidRDefault="0070712E" w:rsidP="0070712E">
      <w:pPr>
        <w:pStyle w:val="Default"/>
        <w:jc w:val="center"/>
        <w:rPr>
          <w:rFonts w:ascii="Times New Roman" w:hAnsi="Times New Roman" w:cs="Times New Roman"/>
          <w:b/>
          <w:bCs/>
          <w:smallCaps/>
          <w:color w:val="auto"/>
          <w:kern w:val="24"/>
          <w:sz w:val="36"/>
          <w:szCs w:val="36"/>
          <w:lang w:val="en-US"/>
        </w:rPr>
      </w:pPr>
      <w:r w:rsidRPr="004B01CC">
        <w:rPr>
          <w:rFonts w:ascii="Times New Roman" w:hAnsi="Times New Roman" w:cs="Times New Roman"/>
          <w:b/>
          <w:bCs/>
          <w:smallCaps/>
          <w:color w:val="auto"/>
          <w:kern w:val="24"/>
          <w:sz w:val="36"/>
          <w:szCs w:val="36"/>
          <w:lang w:val="en-US"/>
        </w:rPr>
        <w:t xml:space="preserve">IEEE International Workshop on </w:t>
      </w:r>
    </w:p>
    <w:p w14:paraId="55DDB1B5" w14:textId="34F673CA" w:rsidR="0070712E" w:rsidRPr="004B01CC" w:rsidRDefault="0070712E" w:rsidP="0070712E">
      <w:pPr>
        <w:pStyle w:val="Default"/>
        <w:jc w:val="center"/>
        <w:rPr>
          <w:rFonts w:ascii="Times New Roman" w:hAnsi="Times New Roman" w:cs="Times New Roman"/>
          <w:b/>
          <w:bCs/>
          <w:smallCaps/>
          <w:color w:val="auto"/>
          <w:kern w:val="24"/>
          <w:sz w:val="36"/>
          <w:szCs w:val="36"/>
          <w:lang w:val="en-US"/>
        </w:rPr>
      </w:pPr>
      <w:r w:rsidRPr="004B01CC">
        <w:rPr>
          <w:rFonts w:ascii="Times New Roman" w:hAnsi="Times New Roman" w:cs="Times New Roman"/>
          <w:b/>
          <w:bCs/>
          <w:smallCaps/>
          <w:color w:val="auto"/>
          <w:kern w:val="24"/>
          <w:sz w:val="36"/>
          <w:szCs w:val="36"/>
          <w:lang w:val="en-US"/>
        </w:rPr>
        <w:t>Advanced Motion Control AMC2020</w:t>
      </w:r>
    </w:p>
    <w:p w14:paraId="4361916F" w14:textId="2F314C13" w:rsidR="0070712E" w:rsidRPr="0070712E" w:rsidRDefault="0070712E" w:rsidP="0070712E">
      <w:pPr>
        <w:pStyle w:val="Default"/>
        <w:jc w:val="center"/>
        <w:rPr>
          <w:rFonts w:ascii="Times New Roman" w:hAnsi="Times New Roman" w:cs="Times New Roman"/>
          <w:b/>
          <w:bCs/>
          <w:smallCaps/>
          <w:color w:val="auto"/>
          <w:kern w:val="24"/>
          <w:sz w:val="28"/>
          <w:szCs w:val="28"/>
          <w:lang w:val="en-US"/>
        </w:rPr>
      </w:pPr>
      <w:r w:rsidRPr="0070712E">
        <w:rPr>
          <w:rFonts w:ascii="Times New Roman" w:hAnsi="Times New Roman" w:cs="Times New Roman"/>
          <w:b/>
          <w:bCs/>
          <w:smallCaps/>
          <w:color w:val="auto"/>
          <w:kern w:val="24"/>
          <w:sz w:val="28"/>
          <w:szCs w:val="28"/>
          <w:lang w:val="en-US"/>
        </w:rPr>
        <w:t>April 20-22, 2020</w:t>
      </w:r>
    </w:p>
    <w:p w14:paraId="111526EB" w14:textId="5ADE4B18" w:rsidR="0070712E" w:rsidRPr="0070712E" w:rsidRDefault="0070712E" w:rsidP="0070712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70712E">
        <w:rPr>
          <w:rFonts w:ascii="Times New Roman" w:hAnsi="Times New Roman" w:cs="Times New Roman"/>
          <w:b/>
          <w:bCs/>
          <w:smallCaps/>
          <w:color w:val="auto"/>
          <w:kern w:val="24"/>
          <w:sz w:val="28"/>
          <w:szCs w:val="28"/>
          <w:lang w:val="en-US"/>
        </w:rPr>
        <w:t>Kristiansand, Norway</w:t>
      </w:r>
    </w:p>
    <w:p w14:paraId="7382C5CE" w14:textId="77777777" w:rsidR="0070712E" w:rsidRPr="008C567D" w:rsidRDefault="0070712E" w:rsidP="0070712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32"/>
          <w:lang w:val="en-US"/>
        </w:rPr>
      </w:pPr>
    </w:p>
    <w:p w14:paraId="7AEB7821" w14:textId="77777777" w:rsidR="0070712E" w:rsidRPr="0070712E" w:rsidRDefault="0070712E" w:rsidP="0070712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  <w:lang w:val="en-US"/>
        </w:rPr>
      </w:pPr>
      <w:r w:rsidRPr="0070712E">
        <w:rPr>
          <w:rFonts w:ascii="Times New Roman" w:hAnsi="Times New Roman" w:cs="Times New Roman"/>
          <w:b/>
          <w:bCs/>
          <w:color w:val="auto"/>
          <w:sz w:val="32"/>
          <w:szCs w:val="32"/>
          <w:lang w:val="en-US"/>
        </w:rPr>
        <w:t>Special Session on</w:t>
      </w:r>
    </w:p>
    <w:p w14:paraId="366C736A" w14:textId="2158BBF7" w:rsidR="0070712E" w:rsidRPr="0070712E" w:rsidRDefault="0070712E" w:rsidP="0070712E">
      <w:pPr>
        <w:autoSpaceDE w:val="0"/>
        <w:autoSpaceDN w:val="0"/>
        <w:adjustRightInd w:val="0"/>
        <w:jc w:val="center"/>
        <w:rPr>
          <w:sz w:val="32"/>
          <w:szCs w:val="32"/>
          <w:lang w:val="en-US"/>
        </w:rPr>
      </w:pPr>
      <w:r w:rsidRPr="0070712E">
        <w:rPr>
          <w:b/>
          <w:bCs/>
          <w:sz w:val="32"/>
          <w:szCs w:val="32"/>
          <w:lang w:val="en-US"/>
        </w:rPr>
        <w:t xml:space="preserve"> “</w:t>
      </w:r>
      <w:r w:rsidRPr="0070712E">
        <w:rPr>
          <w:b/>
          <w:bCs/>
          <w:sz w:val="32"/>
          <w:szCs w:val="32"/>
          <w:highlight w:val="yellow"/>
          <w:lang w:val="en-US"/>
        </w:rPr>
        <w:t>XXX</w:t>
      </w:r>
      <w:r w:rsidRPr="0070712E">
        <w:rPr>
          <w:b/>
          <w:bCs/>
          <w:sz w:val="32"/>
          <w:szCs w:val="32"/>
          <w:lang w:val="en-US"/>
        </w:rPr>
        <w:t>”</w:t>
      </w:r>
    </w:p>
    <w:p w14:paraId="799472DC" w14:textId="57CC1D28" w:rsidR="0070712E" w:rsidRPr="0070712E" w:rsidRDefault="0070712E" w:rsidP="0070712E">
      <w:pPr>
        <w:pStyle w:val="berschrift1"/>
        <w:jc w:val="center"/>
        <w:rPr>
          <w:rFonts w:cs="Times New Roman"/>
        </w:rPr>
      </w:pPr>
      <w:r w:rsidRPr="0070712E">
        <w:rPr>
          <w:rFonts w:cs="Times New Roman"/>
        </w:rPr>
        <w:t>organized by</w:t>
      </w:r>
    </w:p>
    <w:p w14:paraId="3F17E794" w14:textId="619E17B2" w:rsidR="00542165" w:rsidRDefault="0070712E" w:rsidP="00542165">
      <w:pPr>
        <w:tabs>
          <w:tab w:val="left" w:pos="5760"/>
        </w:tabs>
        <w:jc w:val="center"/>
        <w:rPr>
          <w:sz w:val="28"/>
          <w:szCs w:val="28"/>
          <w:lang w:val="en-GB"/>
        </w:rPr>
      </w:pPr>
      <w:r w:rsidRPr="0070712E">
        <w:rPr>
          <w:sz w:val="28"/>
          <w:szCs w:val="28"/>
          <w:highlight w:val="yellow"/>
          <w:lang w:val="en-GB"/>
        </w:rPr>
        <w:t xml:space="preserve">AAA, BBB, CCC, DDD </w:t>
      </w:r>
      <w:r w:rsidRPr="0070712E">
        <w:rPr>
          <w:sz w:val="28"/>
          <w:szCs w:val="28"/>
          <w:highlight w:val="yellow"/>
        </w:rPr>
        <w:t>(</w:t>
      </w:r>
      <w:r>
        <w:rPr>
          <w:bCs/>
          <w:sz w:val="28"/>
          <w:szCs w:val="28"/>
          <w:highlight w:val="yellow"/>
          <w:lang w:val="en-GB"/>
        </w:rPr>
        <w:t>n</w:t>
      </w:r>
      <w:r w:rsidRPr="0070712E">
        <w:rPr>
          <w:bCs/>
          <w:sz w:val="28"/>
          <w:szCs w:val="28"/>
          <w:highlight w:val="yellow"/>
          <w:lang w:val="en-GB"/>
        </w:rPr>
        <w:t>ame</w:t>
      </w:r>
      <w:r w:rsidR="004B01CC">
        <w:rPr>
          <w:bCs/>
          <w:sz w:val="28"/>
          <w:szCs w:val="28"/>
          <w:highlight w:val="yellow"/>
          <w:lang w:val="en-GB"/>
        </w:rPr>
        <w:t xml:space="preserve">, </w:t>
      </w:r>
      <w:r w:rsidRPr="0070712E">
        <w:rPr>
          <w:bCs/>
          <w:sz w:val="28"/>
          <w:szCs w:val="28"/>
          <w:highlight w:val="yellow"/>
          <w:lang w:val="en-GB"/>
        </w:rPr>
        <w:t>affiliation</w:t>
      </w:r>
      <w:r w:rsidR="004B01CC">
        <w:rPr>
          <w:bCs/>
          <w:sz w:val="28"/>
          <w:szCs w:val="28"/>
          <w:highlight w:val="yellow"/>
          <w:lang w:val="en-GB"/>
        </w:rPr>
        <w:t>, email address</w:t>
      </w:r>
      <w:r w:rsidRPr="0070712E">
        <w:rPr>
          <w:sz w:val="28"/>
          <w:szCs w:val="28"/>
          <w:highlight w:val="yellow"/>
          <w:lang w:val="en-GB"/>
        </w:rPr>
        <w:t>)</w:t>
      </w:r>
    </w:p>
    <w:p w14:paraId="133EC05C" w14:textId="77777777" w:rsidR="004B01CC" w:rsidRPr="00AE6196" w:rsidRDefault="004B01CC" w:rsidP="004B01CC">
      <w:pPr>
        <w:spacing w:after="0"/>
        <w:jc w:val="center"/>
        <w:rPr>
          <w:sz w:val="28"/>
          <w:szCs w:val="28"/>
          <w:highlight w:val="yellow"/>
          <w:lang w:val="en-GB"/>
        </w:rPr>
      </w:pPr>
      <w:r w:rsidRPr="00AE6196">
        <w:rPr>
          <w:sz w:val="28"/>
          <w:szCs w:val="28"/>
          <w:highlight w:val="yellow"/>
          <w:lang w:val="en-GB"/>
        </w:rPr>
        <w:t>…</w:t>
      </w:r>
    </w:p>
    <w:p w14:paraId="07750C7D" w14:textId="651AC137" w:rsidR="004B01CC" w:rsidRPr="004B01CC" w:rsidRDefault="004B01CC" w:rsidP="004B01CC">
      <w:pPr>
        <w:spacing w:after="0"/>
        <w:jc w:val="center"/>
        <w:rPr>
          <w:sz w:val="28"/>
          <w:szCs w:val="28"/>
          <w:highlight w:val="yellow"/>
          <w:lang w:val="en-GB"/>
        </w:rPr>
      </w:pPr>
      <w:r w:rsidRPr="00AE6196">
        <w:rPr>
          <w:sz w:val="28"/>
          <w:szCs w:val="28"/>
          <w:highlight w:val="yellow"/>
          <w:lang w:val="en-GB"/>
        </w:rPr>
        <w:t>…</w:t>
      </w:r>
    </w:p>
    <w:p w14:paraId="66931BDC" w14:textId="77777777" w:rsidR="00542165" w:rsidRPr="008C567D" w:rsidRDefault="00542165" w:rsidP="00542165">
      <w:pPr>
        <w:pStyle w:val="berschrift1"/>
        <w:rPr>
          <w:rFonts w:cs="Times New Roman"/>
          <w:sz w:val="36"/>
          <w:szCs w:val="36"/>
        </w:rPr>
      </w:pPr>
      <w:r w:rsidRPr="008C567D">
        <w:rPr>
          <w:rFonts w:cs="Times New Roman"/>
          <w:sz w:val="36"/>
          <w:szCs w:val="36"/>
        </w:rPr>
        <w:t>Call for Papers</w:t>
      </w:r>
    </w:p>
    <w:p w14:paraId="34A0A6E8" w14:textId="77777777" w:rsidR="00542165" w:rsidRPr="008C567D" w:rsidRDefault="00542165" w:rsidP="00542165">
      <w:pPr>
        <w:spacing w:after="0"/>
        <w:ind w:left="360"/>
        <w:rPr>
          <w:sz w:val="20"/>
          <w:lang w:val="en-GB"/>
        </w:rPr>
      </w:pPr>
    </w:p>
    <w:p w14:paraId="122FDFE9" w14:textId="7852E4BF" w:rsidR="00542165" w:rsidRPr="004B01CC" w:rsidRDefault="004B01CC" w:rsidP="00542165">
      <w:pPr>
        <w:spacing w:after="0"/>
        <w:rPr>
          <w:sz w:val="28"/>
          <w:szCs w:val="28"/>
          <w:highlight w:val="yellow"/>
          <w:lang w:val="en-GB"/>
        </w:rPr>
      </w:pPr>
      <w:r w:rsidRPr="004B01CC">
        <w:rPr>
          <w:sz w:val="28"/>
          <w:szCs w:val="28"/>
          <w:highlight w:val="yellow"/>
          <w:lang w:val="en-GB"/>
        </w:rPr>
        <w:t>Description (approximately 100 words), focusing on why the proposed special session is attractive and significant</w:t>
      </w:r>
      <w:r w:rsidR="00542165" w:rsidRPr="004B01CC">
        <w:rPr>
          <w:sz w:val="28"/>
          <w:szCs w:val="28"/>
          <w:highlight w:val="yellow"/>
          <w:lang w:val="en-GB"/>
        </w:rPr>
        <w:t>.</w:t>
      </w:r>
      <w:r>
        <w:rPr>
          <w:sz w:val="28"/>
          <w:szCs w:val="28"/>
          <w:highlight w:val="yellow"/>
          <w:lang w:val="en-GB"/>
        </w:rPr>
        <w:t xml:space="preserve"> </w:t>
      </w:r>
      <w:r w:rsidRPr="004B01CC">
        <w:rPr>
          <w:i/>
          <w:sz w:val="28"/>
          <w:szCs w:val="28"/>
          <w:highlight w:val="yellow"/>
          <w:lang w:val="en-GB"/>
        </w:rPr>
        <w:t xml:space="preserve">Please compete your proposal so that the </w:t>
      </w:r>
      <w:r>
        <w:rPr>
          <w:i/>
          <w:sz w:val="28"/>
          <w:szCs w:val="28"/>
          <w:highlight w:val="yellow"/>
          <w:lang w:val="en-GB"/>
        </w:rPr>
        <w:t>h</w:t>
      </w:r>
      <w:r w:rsidRPr="004B01CC">
        <w:rPr>
          <w:i/>
          <w:sz w:val="28"/>
          <w:szCs w:val="28"/>
          <w:highlight w:val="yellow"/>
          <w:lang w:val="en-GB"/>
        </w:rPr>
        <w:t xml:space="preserve">eader, </w:t>
      </w:r>
      <w:r>
        <w:rPr>
          <w:i/>
          <w:sz w:val="28"/>
          <w:szCs w:val="28"/>
          <w:highlight w:val="yellow"/>
          <w:lang w:val="en-GB"/>
        </w:rPr>
        <w:t>d</w:t>
      </w:r>
      <w:r w:rsidRPr="004B01CC">
        <w:rPr>
          <w:i/>
          <w:sz w:val="28"/>
          <w:szCs w:val="28"/>
          <w:highlight w:val="yellow"/>
          <w:lang w:val="en-GB"/>
        </w:rPr>
        <w:t xml:space="preserve">escription, </w:t>
      </w:r>
      <w:r>
        <w:rPr>
          <w:i/>
          <w:sz w:val="28"/>
          <w:szCs w:val="28"/>
          <w:highlight w:val="yellow"/>
          <w:lang w:val="en-GB"/>
        </w:rPr>
        <w:t>t</w:t>
      </w:r>
      <w:r w:rsidRPr="004B01CC">
        <w:rPr>
          <w:i/>
          <w:sz w:val="28"/>
          <w:szCs w:val="28"/>
          <w:highlight w:val="yellow"/>
          <w:lang w:val="en-GB"/>
        </w:rPr>
        <w:t xml:space="preserve">opics, and </w:t>
      </w:r>
      <w:r>
        <w:rPr>
          <w:i/>
          <w:sz w:val="28"/>
          <w:szCs w:val="28"/>
          <w:highlight w:val="yellow"/>
          <w:lang w:val="en-GB"/>
        </w:rPr>
        <w:t>s</w:t>
      </w:r>
      <w:r w:rsidRPr="004B01CC">
        <w:rPr>
          <w:i/>
          <w:sz w:val="28"/>
          <w:szCs w:val="28"/>
          <w:highlight w:val="yellow"/>
          <w:lang w:val="en-GB"/>
        </w:rPr>
        <w:t xml:space="preserve">ponsoring </w:t>
      </w:r>
      <w:r>
        <w:rPr>
          <w:i/>
          <w:sz w:val="28"/>
          <w:szCs w:val="28"/>
          <w:highlight w:val="yellow"/>
          <w:lang w:val="en-GB"/>
        </w:rPr>
        <w:t>c</w:t>
      </w:r>
      <w:r w:rsidRPr="004B01CC">
        <w:rPr>
          <w:i/>
          <w:sz w:val="28"/>
          <w:szCs w:val="28"/>
          <w:highlight w:val="yellow"/>
          <w:lang w:val="en-GB"/>
        </w:rPr>
        <w:t>ommittee (if any) are fitting the first page. This information will be made available online if the special session is approved.</w:t>
      </w:r>
      <w:r>
        <w:rPr>
          <w:i/>
          <w:sz w:val="28"/>
          <w:szCs w:val="28"/>
          <w:highlight w:val="yellow"/>
          <w:lang w:val="en-GB"/>
        </w:rPr>
        <w:t xml:space="preserve"> </w:t>
      </w:r>
      <w:r w:rsidR="00A87119">
        <w:rPr>
          <w:i/>
          <w:sz w:val="28"/>
          <w:szCs w:val="28"/>
          <w:highlight w:val="yellow"/>
          <w:lang w:val="en-GB"/>
        </w:rPr>
        <w:t>Please s</w:t>
      </w:r>
      <w:r>
        <w:rPr>
          <w:i/>
          <w:sz w:val="28"/>
          <w:szCs w:val="28"/>
          <w:highlight w:val="yellow"/>
          <w:lang w:val="en-GB"/>
        </w:rPr>
        <w:t>ubmit your proposal as one PDF file.</w:t>
      </w:r>
      <w:r w:rsidRPr="004B01CC">
        <w:rPr>
          <w:sz w:val="28"/>
          <w:szCs w:val="28"/>
          <w:highlight w:val="yellow"/>
          <w:lang w:val="en-GB"/>
        </w:rPr>
        <w:t xml:space="preserve">  </w:t>
      </w:r>
      <w:r w:rsidR="00542165" w:rsidRPr="004B01CC">
        <w:rPr>
          <w:sz w:val="28"/>
          <w:szCs w:val="28"/>
          <w:highlight w:val="yellow"/>
          <w:lang w:val="en-GB"/>
        </w:rPr>
        <w:t xml:space="preserve">  </w:t>
      </w:r>
    </w:p>
    <w:p w14:paraId="51ADA803" w14:textId="77777777" w:rsidR="00542165" w:rsidRPr="00AE6196" w:rsidRDefault="00542165" w:rsidP="00542165">
      <w:pPr>
        <w:spacing w:after="0"/>
        <w:rPr>
          <w:sz w:val="28"/>
          <w:szCs w:val="28"/>
          <w:highlight w:val="yellow"/>
          <w:lang w:val="en-GB"/>
        </w:rPr>
      </w:pPr>
      <w:r w:rsidRPr="00AE6196">
        <w:rPr>
          <w:sz w:val="28"/>
          <w:szCs w:val="28"/>
          <w:highlight w:val="yellow"/>
          <w:lang w:val="en-GB"/>
        </w:rPr>
        <w:t>…</w:t>
      </w:r>
    </w:p>
    <w:p w14:paraId="0E13680A" w14:textId="77777777" w:rsidR="00542165" w:rsidRPr="00AE6196" w:rsidRDefault="00542165" w:rsidP="00542165">
      <w:pPr>
        <w:spacing w:after="0"/>
        <w:rPr>
          <w:sz w:val="28"/>
          <w:szCs w:val="28"/>
          <w:highlight w:val="yellow"/>
          <w:lang w:val="en-GB"/>
        </w:rPr>
      </w:pPr>
      <w:r w:rsidRPr="00AE6196">
        <w:rPr>
          <w:sz w:val="28"/>
          <w:szCs w:val="28"/>
          <w:highlight w:val="yellow"/>
          <w:lang w:val="en-GB"/>
        </w:rPr>
        <w:t>…</w:t>
      </w:r>
    </w:p>
    <w:p w14:paraId="198AFF28" w14:textId="77777777" w:rsidR="00542165" w:rsidRPr="00AE6196" w:rsidRDefault="00542165" w:rsidP="00542165">
      <w:pPr>
        <w:spacing w:after="0"/>
        <w:rPr>
          <w:sz w:val="28"/>
          <w:szCs w:val="28"/>
          <w:highlight w:val="yellow"/>
          <w:lang w:val="en-GB"/>
        </w:rPr>
      </w:pPr>
      <w:r w:rsidRPr="00AE6196">
        <w:rPr>
          <w:sz w:val="28"/>
          <w:szCs w:val="28"/>
          <w:highlight w:val="yellow"/>
          <w:lang w:val="en-GB"/>
        </w:rPr>
        <w:t>…</w:t>
      </w:r>
    </w:p>
    <w:p w14:paraId="2F531974" w14:textId="77777777" w:rsidR="004B01CC" w:rsidRPr="00AE6196" w:rsidRDefault="004B01CC" w:rsidP="004B01CC">
      <w:pPr>
        <w:spacing w:after="0"/>
        <w:rPr>
          <w:sz w:val="28"/>
          <w:szCs w:val="28"/>
          <w:highlight w:val="yellow"/>
          <w:lang w:val="en-GB"/>
        </w:rPr>
      </w:pPr>
      <w:r w:rsidRPr="00AE6196">
        <w:rPr>
          <w:sz w:val="28"/>
          <w:szCs w:val="28"/>
          <w:highlight w:val="yellow"/>
          <w:lang w:val="en-GB"/>
        </w:rPr>
        <w:t>…</w:t>
      </w:r>
    </w:p>
    <w:p w14:paraId="22045314" w14:textId="77777777" w:rsidR="004B01CC" w:rsidRPr="00AE6196" w:rsidRDefault="004B01CC" w:rsidP="004B01CC">
      <w:pPr>
        <w:spacing w:after="0"/>
        <w:rPr>
          <w:sz w:val="28"/>
          <w:szCs w:val="28"/>
          <w:highlight w:val="yellow"/>
          <w:lang w:val="en-GB"/>
        </w:rPr>
      </w:pPr>
      <w:r w:rsidRPr="00AE6196">
        <w:rPr>
          <w:sz w:val="28"/>
          <w:szCs w:val="28"/>
          <w:highlight w:val="yellow"/>
          <w:lang w:val="en-GB"/>
        </w:rPr>
        <w:t>…</w:t>
      </w:r>
    </w:p>
    <w:p w14:paraId="046B6BDD" w14:textId="2F3968D5" w:rsidR="00542165" w:rsidRPr="004B01CC" w:rsidRDefault="004B01CC" w:rsidP="00542165">
      <w:pPr>
        <w:spacing w:after="0"/>
        <w:rPr>
          <w:sz w:val="28"/>
          <w:szCs w:val="28"/>
          <w:highlight w:val="yellow"/>
          <w:lang w:val="en-GB"/>
        </w:rPr>
      </w:pPr>
      <w:r w:rsidRPr="00AE6196">
        <w:rPr>
          <w:sz w:val="28"/>
          <w:szCs w:val="28"/>
          <w:highlight w:val="yellow"/>
          <w:lang w:val="en-GB"/>
        </w:rPr>
        <w:t>…</w:t>
      </w:r>
    </w:p>
    <w:p w14:paraId="0FF88B98" w14:textId="2D886DFC" w:rsidR="00542165" w:rsidRPr="004B01CC" w:rsidRDefault="004B01CC" w:rsidP="00542165">
      <w:pPr>
        <w:spacing w:after="0"/>
        <w:rPr>
          <w:sz w:val="28"/>
          <w:szCs w:val="28"/>
          <w:highlight w:val="yellow"/>
          <w:lang w:val="en-GB"/>
        </w:rPr>
      </w:pPr>
      <w:r w:rsidRPr="00AE6196">
        <w:rPr>
          <w:sz w:val="28"/>
          <w:szCs w:val="28"/>
          <w:highlight w:val="yellow"/>
          <w:lang w:val="en-GB"/>
        </w:rPr>
        <w:t>…</w:t>
      </w:r>
    </w:p>
    <w:p w14:paraId="3DBE8DDD" w14:textId="77777777" w:rsidR="00157534" w:rsidRPr="004B01CC" w:rsidRDefault="00157534" w:rsidP="00157534">
      <w:pPr>
        <w:spacing w:after="0"/>
        <w:rPr>
          <w:sz w:val="28"/>
          <w:szCs w:val="28"/>
          <w:highlight w:val="yellow"/>
          <w:lang w:val="en-GB"/>
        </w:rPr>
      </w:pPr>
      <w:r w:rsidRPr="00AE6196">
        <w:rPr>
          <w:sz w:val="28"/>
          <w:szCs w:val="28"/>
          <w:highlight w:val="yellow"/>
          <w:lang w:val="en-GB"/>
        </w:rPr>
        <w:t>…</w:t>
      </w:r>
    </w:p>
    <w:p w14:paraId="5255194C" w14:textId="77777777" w:rsidR="00157534" w:rsidRPr="004B01CC" w:rsidRDefault="00157534" w:rsidP="00157534">
      <w:pPr>
        <w:spacing w:after="0"/>
        <w:rPr>
          <w:sz w:val="28"/>
          <w:szCs w:val="28"/>
          <w:highlight w:val="yellow"/>
          <w:lang w:val="en-GB"/>
        </w:rPr>
      </w:pPr>
      <w:r w:rsidRPr="00AE6196">
        <w:rPr>
          <w:sz w:val="28"/>
          <w:szCs w:val="28"/>
          <w:highlight w:val="yellow"/>
          <w:lang w:val="en-GB"/>
        </w:rPr>
        <w:t>…</w:t>
      </w:r>
    </w:p>
    <w:p w14:paraId="1745E987" w14:textId="77777777" w:rsidR="00157534" w:rsidRPr="008C567D" w:rsidRDefault="00157534" w:rsidP="00542165">
      <w:pPr>
        <w:spacing w:after="0"/>
        <w:rPr>
          <w:sz w:val="28"/>
          <w:szCs w:val="28"/>
          <w:lang w:val="en-GB"/>
        </w:rPr>
      </w:pPr>
    </w:p>
    <w:p w14:paraId="643EEE18" w14:textId="0EAA7C5E" w:rsidR="00542165" w:rsidRPr="008C567D" w:rsidRDefault="00542165" w:rsidP="00542165">
      <w:pPr>
        <w:spacing w:after="0"/>
        <w:rPr>
          <w:sz w:val="28"/>
          <w:szCs w:val="28"/>
          <w:lang w:val="en-GB"/>
        </w:rPr>
      </w:pPr>
      <w:r w:rsidRPr="008C567D">
        <w:rPr>
          <w:sz w:val="28"/>
          <w:szCs w:val="28"/>
          <w:lang w:val="en-GB"/>
        </w:rPr>
        <w:t>Topics of interest include:</w:t>
      </w:r>
    </w:p>
    <w:p w14:paraId="5D41027B" w14:textId="26247D95" w:rsidR="00542165" w:rsidRPr="006F0533" w:rsidRDefault="00542165" w:rsidP="00542165">
      <w:pPr>
        <w:pStyle w:val="Listenabsatz"/>
        <w:numPr>
          <w:ilvl w:val="0"/>
          <w:numId w:val="2"/>
        </w:numPr>
        <w:spacing w:after="0"/>
        <w:rPr>
          <w:sz w:val="28"/>
          <w:szCs w:val="28"/>
          <w:highlight w:val="yellow"/>
          <w:lang w:val="en-GB"/>
        </w:rPr>
      </w:pPr>
      <w:r>
        <w:rPr>
          <w:sz w:val="28"/>
          <w:szCs w:val="28"/>
          <w:highlight w:val="yellow"/>
          <w:lang w:val="en-GB"/>
        </w:rPr>
        <w:t xml:space="preserve">… </w:t>
      </w:r>
      <w:r w:rsidR="009C1C74">
        <w:rPr>
          <w:sz w:val="28"/>
          <w:szCs w:val="28"/>
          <w:highlight w:val="yellow"/>
          <w:lang w:val="en-GB"/>
        </w:rPr>
        <w:t>t</w:t>
      </w:r>
      <w:r>
        <w:rPr>
          <w:sz w:val="28"/>
          <w:szCs w:val="28"/>
          <w:highlight w:val="yellow"/>
          <w:lang w:val="en-GB"/>
        </w:rPr>
        <w:t>opic 1 …</w:t>
      </w:r>
    </w:p>
    <w:p w14:paraId="22091AE0" w14:textId="508D3629" w:rsidR="00542165" w:rsidRPr="006F0533" w:rsidRDefault="00542165" w:rsidP="00542165">
      <w:pPr>
        <w:pStyle w:val="Listenabsatz"/>
        <w:numPr>
          <w:ilvl w:val="0"/>
          <w:numId w:val="2"/>
        </w:numPr>
        <w:spacing w:after="0"/>
        <w:rPr>
          <w:sz w:val="28"/>
          <w:szCs w:val="28"/>
          <w:highlight w:val="yellow"/>
          <w:lang w:val="en-GB"/>
        </w:rPr>
      </w:pPr>
      <w:r>
        <w:rPr>
          <w:sz w:val="28"/>
          <w:szCs w:val="28"/>
          <w:highlight w:val="yellow"/>
          <w:lang w:val="en-GB"/>
        </w:rPr>
        <w:t>…</w:t>
      </w:r>
    </w:p>
    <w:p w14:paraId="5258D652" w14:textId="06948A0D" w:rsidR="00542165" w:rsidRPr="006F0533" w:rsidRDefault="00542165" w:rsidP="00542165">
      <w:pPr>
        <w:pStyle w:val="Listenabsatz"/>
        <w:numPr>
          <w:ilvl w:val="0"/>
          <w:numId w:val="2"/>
        </w:numPr>
        <w:spacing w:after="0"/>
        <w:rPr>
          <w:sz w:val="28"/>
          <w:szCs w:val="28"/>
          <w:highlight w:val="yellow"/>
          <w:lang w:val="en-GB"/>
        </w:rPr>
      </w:pPr>
      <w:r>
        <w:rPr>
          <w:sz w:val="28"/>
          <w:szCs w:val="28"/>
          <w:highlight w:val="yellow"/>
          <w:lang w:val="en-GB"/>
        </w:rPr>
        <w:t>…</w:t>
      </w:r>
      <w:r w:rsidRPr="006F0533">
        <w:rPr>
          <w:sz w:val="28"/>
          <w:szCs w:val="28"/>
          <w:highlight w:val="yellow"/>
          <w:lang w:val="en-GB"/>
        </w:rPr>
        <w:t xml:space="preserve">  </w:t>
      </w:r>
    </w:p>
    <w:p w14:paraId="16A6CA1F" w14:textId="32B09606" w:rsidR="00542165" w:rsidRPr="00542165" w:rsidRDefault="00542165" w:rsidP="00542165">
      <w:pPr>
        <w:pStyle w:val="Listenabsatz"/>
        <w:numPr>
          <w:ilvl w:val="0"/>
          <w:numId w:val="2"/>
        </w:numPr>
        <w:spacing w:after="0"/>
        <w:rPr>
          <w:sz w:val="28"/>
          <w:szCs w:val="28"/>
          <w:highlight w:val="yellow"/>
          <w:lang w:val="en-GB"/>
        </w:rPr>
      </w:pPr>
      <w:r>
        <w:rPr>
          <w:sz w:val="28"/>
          <w:szCs w:val="28"/>
          <w:highlight w:val="yellow"/>
          <w:lang w:val="en-GB"/>
        </w:rPr>
        <w:t>…</w:t>
      </w:r>
    </w:p>
    <w:p w14:paraId="6A1E379D" w14:textId="540F8B5A" w:rsidR="004B01CC" w:rsidRPr="004B01CC" w:rsidRDefault="00542165" w:rsidP="004B01CC">
      <w:pPr>
        <w:pStyle w:val="Listenabsatz"/>
        <w:numPr>
          <w:ilvl w:val="0"/>
          <w:numId w:val="2"/>
        </w:numPr>
        <w:spacing w:after="0"/>
        <w:rPr>
          <w:sz w:val="28"/>
          <w:szCs w:val="28"/>
          <w:highlight w:val="yellow"/>
          <w:lang w:val="en-GB"/>
        </w:rPr>
      </w:pPr>
      <w:r>
        <w:rPr>
          <w:sz w:val="28"/>
          <w:szCs w:val="28"/>
          <w:highlight w:val="yellow"/>
          <w:lang w:val="en-GB"/>
        </w:rPr>
        <w:t xml:space="preserve">… </w:t>
      </w:r>
      <w:r w:rsidR="009C1C74">
        <w:rPr>
          <w:sz w:val="28"/>
          <w:szCs w:val="28"/>
          <w:highlight w:val="yellow"/>
          <w:lang w:val="en-GB"/>
        </w:rPr>
        <w:t>t</w:t>
      </w:r>
      <w:r>
        <w:rPr>
          <w:sz w:val="28"/>
          <w:szCs w:val="28"/>
          <w:highlight w:val="yellow"/>
          <w:lang w:val="en-GB"/>
        </w:rPr>
        <w:t>opic 5 …</w:t>
      </w:r>
    </w:p>
    <w:p w14:paraId="2474A3A8" w14:textId="277FBA63" w:rsidR="00542165" w:rsidRPr="004B01CC" w:rsidRDefault="00542165" w:rsidP="004B01CC">
      <w:pPr>
        <w:pStyle w:val="berschrift1"/>
        <w:rPr>
          <w:rFonts w:cs="Times New Roman"/>
        </w:rPr>
      </w:pPr>
      <w:r w:rsidRPr="004B01CC">
        <w:rPr>
          <w:rFonts w:cs="Times New Roman"/>
        </w:rPr>
        <w:t>IES Technical Committee Sponsoring the Special Session</w:t>
      </w:r>
      <w:r w:rsidR="004B01CC">
        <w:rPr>
          <w:rFonts w:cs="Times New Roman"/>
        </w:rPr>
        <w:t xml:space="preserve"> (if any)</w:t>
      </w:r>
      <w:r w:rsidRPr="004B01CC">
        <w:rPr>
          <w:rFonts w:cs="Times New Roman"/>
        </w:rPr>
        <w:t xml:space="preserve">: </w:t>
      </w:r>
    </w:p>
    <w:p w14:paraId="0AADE455" w14:textId="59514D38" w:rsidR="009C1C74" w:rsidRPr="009C1C74" w:rsidRDefault="004B01CC" w:rsidP="009C1C74">
      <w:pPr>
        <w:tabs>
          <w:tab w:val="left" w:pos="5760"/>
        </w:tabs>
        <w:rPr>
          <w:rFonts w:cstheme="minorHAnsi"/>
          <w:sz w:val="28"/>
          <w:szCs w:val="28"/>
          <w:lang w:val="en-GB"/>
        </w:rPr>
      </w:pPr>
      <w:r w:rsidRPr="004B01CC">
        <w:rPr>
          <w:rFonts w:cstheme="minorHAnsi"/>
          <w:b/>
          <w:sz w:val="28"/>
          <w:szCs w:val="28"/>
          <w:highlight w:val="yellow"/>
          <w:lang w:val="en-AU" w:eastAsia="es-ES"/>
        </w:rPr>
        <w:t>Technical Committee on …</w:t>
      </w:r>
    </w:p>
    <w:p w14:paraId="6B589602" w14:textId="77777777" w:rsidR="00111587" w:rsidRDefault="00111587" w:rsidP="00111587">
      <w:pPr>
        <w:pStyle w:val="berschrift1"/>
        <w:spacing w:before="0"/>
        <w:rPr>
          <w:rFonts w:cs="Times New Roman"/>
        </w:rPr>
      </w:pPr>
    </w:p>
    <w:p w14:paraId="69FF319B" w14:textId="1366D726" w:rsidR="009C1C74" w:rsidRPr="004B01CC" w:rsidRDefault="009C1C74" w:rsidP="00111587">
      <w:pPr>
        <w:pStyle w:val="berschrift1"/>
        <w:spacing w:before="0"/>
        <w:rPr>
          <w:rFonts w:cs="Times New Roman"/>
        </w:rPr>
      </w:pPr>
      <w:r>
        <w:rPr>
          <w:rFonts w:cs="Times New Roman"/>
        </w:rPr>
        <w:t>O</w:t>
      </w:r>
      <w:r w:rsidRPr="009C1C74">
        <w:rPr>
          <w:rFonts w:cs="Times New Roman"/>
        </w:rPr>
        <w:t>rganizers</w:t>
      </w:r>
      <w:r>
        <w:rPr>
          <w:rFonts w:cs="Times New Roman"/>
        </w:rPr>
        <w:t xml:space="preserve"> professional background</w:t>
      </w:r>
      <w:r w:rsidRPr="004B01CC">
        <w:rPr>
          <w:rFonts w:cs="Times New Roman"/>
        </w:rPr>
        <w:t xml:space="preserve">: </w:t>
      </w:r>
    </w:p>
    <w:p w14:paraId="389ED937" w14:textId="52217E10" w:rsidR="009C1C74" w:rsidRPr="009C1C74" w:rsidRDefault="009C1C74" w:rsidP="009C1C74">
      <w:pPr>
        <w:spacing w:after="0" w:line="240" w:lineRule="auto"/>
        <w:rPr>
          <w:rFonts w:cstheme="minorHAnsi"/>
          <w:sz w:val="28"/>
          <w:szCs w:val="28"/>
          <w:highlight w:val="yellow"/>
          <w:lang w:val="en-AU" w:eastAsia="es-ES"/>
        </w:rPr>
      </w:pPr>
      <w:r w:rsidRPr="009C1C74">
        <w:rPr>
          <w:rFonts w:cstheme="minorHAnsi"/>
          <w:sz w:val="28"/>
          <w:szCs w:val="28"/>
          <w:highlight w:val="yellow"/>
          <w:lang w:val="en-AU" w:eastAsia="es-ES"/>
        </w:rPr>
        <w:t>Organizer AAA</w:t>
      </w:r>
    </w:p>
    <w:p w14:paraId="6C3EBF1F" w14:textId="77777777" w:rsidR="009C1C74" w:rsidRPr="009C1C74" w:rsidRDefault="009C1C74" w:rsidP="009C1C74">
      <w:pPr>
        <w:spacing w:after="0"/>
        <w:rPr>
          <w:sz w:val="28"/>
          <w:szCs w:val="28"/>
          <w:highlight w:val="yellow"/>
          <w:lang w:val="en-GB"/>
        </w:rPr>
      </w:pPr>
      <w:r w:rsidRPr="009C1C74">
        <w:rPr>
          <w:sz w:val="28"/>
          <w:szCs w:val="28"/>
          <w:highlight w:val="yellow"/>
          <w:lang w:val="en-GB"/>
        </w:rPr>
        <w:t>…</w:t>
      </w:r>
    </w:p>
    <w:p w14:paraId="69EE0B92" w14:textId="3295AFE5" w:rsidR="009C1C74" w:rsidRPr="009C1C74" w:rsidRDefault="009C1C74" w:rsidP="009C1C74">
      <w:pPr>
        <w:spacing w:after="0"/>
        <w:rPr>
          <w:sz w:val="28"/>
          <w:szCs w:val="28"/>
          <w:highlight w:val="yellow"/>
          <w:lang w:val="en-GB"/>
        </w:rPr>
      </w:pPr>
      <w:r w:rsidRPr="009C1C74">
        <w:rPr>
          <w:sz w:val="28"/>
          <w:szCs w:val="28"/>
          <w:highlight w:val="yellow"/>
          <w:lang w:val="en-GB"/>
        </w:rPr>
        <w:t>…</w:t>
      </w:r>
    </w:p>
    <w:p w14:paraId="0CB5F3BE" w14:textId="76AC570F" w:rsidR="009C1C74" w:rsidRPr="009C1C74" w:rsidRDefault="009C1C74" w:rsidP="009C1C74">
      <w:pPr>
        <w:spacing w:after="0" w:line="240" w:lineRule="auto"/>
        <w:rPr>
          <w:rFonts w:cstheme="minorHAnsi"/>
          <w:sz w:val="28"/>
          <w:szCs w:val="28"/>
          <w:highlight w:val="yellow"/>
          <w:lang w:val="en-AU" w:eastAsia="es-ES"/>
        </w:rPr>
      </w:pPr>
      <w:r w:rsidRPr="009C1C74">
        <w:rPr>
          <w:rFonts w:cstheme="minorHAnsi"/>
          <w:sz w:val="28"/>
          <w:szCs w:val="28"/>
          <w:highlight w:val="yellow"/>
          <w:lang w:val="en-AU" w:eastAsia="es-ES"/>
        </w:rPr>
        <w:t xml:space="preserve">Organizer </w:t>
      </w:r>
      <w:r>
        <w:rPr>
          <w:rFonts w:cstheme="minorHAnsi"/>
          <w:sz w:val="28"/>
          <w:szCs w:val="28"/>
          <w:highlight w:val="yellow"/>
          <w:lang w:val="en-AU" w:eastAsia="es-ES"/>
        </w:rPr>
        <w:t>BBB</w:t>
      </w:r>
    </w:p>
    <w:p w14:paraId="3B54699C" w14:textId="77777777" w:rsidR="009C1C74" w:rsidRPr="009C1C74" w:rsidRDefault="009C1C74" w:rsidP="009C1C74">
      <w:pPr>
        <w:spacing w:after="0"/>
        <w:rPr>
          <w:sz w:val="28"/>
          <w:szCs w:val="28"/>
          <w:highlight w:val="yellow"/>
          <w:lang w:val="en-GB"/>
        </w:rPr>
      </w:pPr>
      <w:r w:rsidRPr="009C1C74">
        <w:rPr>
          <w:sz w:val="28"/>
          <w:szCs w:val="28"/>
          <w:highlight w:val="yellow"/>
          <w:lang w:val="en-GB"/>
        </w:rPr>
        <w:t>…</w:t>
      </w:r>
    </w:p>
    <w:p w14:paraId="149A22CF" w14:textId="447A5F87" w:rsidR="009C1C74" w:rsidRPr="009C1C74" w:rsidRDefault="009C1C74" w:rsidP="009C1C74">
      <w:pPr>
        <w:spacing w:after="0"/>
        <w:rPr>
          <w:sz w:val="28"/>
          <w:szCs w:val="28"/>
          <w:highlight w:val="yellow"/>
          <w:lang w:val="en-GB"/>
        </w:rPr>
      </w:pPr>
      <w:r w:rsidRPr="009C1C74">
        <w:rPr>
          <w:sz w:val="28"/>
          <w:szCs w:val="28"/>
          <w:highlight w:val="yellow"/>
          <w:lang w:val="en-GB"/>
        </w:rPr>
        <w:t>…</w:t>
      </w:r>
    </w:p>
    <w:p w14:paraId="78362255" w14:textId="516B4C3C" w:rsidR="009C1C74" w:rsidRPr="009C1C74" w:rsidRDefault="009C1C74" w:rsidP="009C1C74">
      <w:pPr>
        <w:spacing w:after="0" w:line="240" w:lineRule="auto"/>
        <w:rPr>
          <w:rFonts w:cstheme="minorHAnsi"/>
          <w:sz w:val="28"/>
          <w:szCs w:val="28"/>
          <w:highlight w:val="yellow"/>
          <w:lang w:val="en-AU" w:eastAsia="es-ES"/>
        </w:rPr>
      </w:pPr>
      <w:r w:rsidRPr="009C1C74">
        <w:rPr>
          <w:rFonts w:cstheme="minorHAnsi"/>
          <w:sz w:val="28"/>
          <w:szCs w:val="28"/>
          <w:highlight w:val="yellow"/>
          <w:lang w:val="en-AU" w:eastAsia="es-ES"/>
        </w:rPr>
        <w:t xml:space="preserve">Organizer </w:t>
      </w:r>
      <w:r>
        <w:rPr>
          <w:rFonts w:cstheme="minorHAnsi"/>
          <w:sz w:val="28"/>
          <w:szCs w:val="28"/>
          <w:highlight w:val="yellow"/>
          <w:lang w:val="en-AU" w:eastAsia="es-ES"/>
        </w:rPr>
        <w:t>CCC</w:t>
      </w:r>
    </w:p>
    <w:p w14:paraId="4FD00D7D" w14:textId="77777777" w:rsidR="009C1C74" w:rsidRPr="009C1C74" w:rsidRDefault="009C1C74" w:rsidP="009C1C74">
      <w:pPr>
        <w:spacing w:after="0"/>
        <w:rPr>
          <w:sz w:val="28"/>
          <w:szCs w:val="28"/>
          <w:highlight w:val="yellow"/>
          <w:lang w:val="en-GB"/>
        </w:rPr>
      </w:pPr>
      <w:r w:rsidRPr="009C1C74">
        <w:rPr>
          <w:sz w:val="28"/>
          <w:szCs w:val="28"/>
          <w:highlight w:val="yellow"/>
          <w:lang w:val="en-GB"/>
        </w:rPr>
        <w:t>…</w:t>
      </w:r>
    </w:p>
    <w:p w14:paraId="1FBA1B3B" w14:textId="5EA170E8" w:rsidR="009C1C74" w:rsidRPr="009C1C74" w:rsidRDefault="009C1C74" w:rsidP="009C1C74">
      <w:pPr>
        <w:spacing w:after="0"/>
        <w:rPr>
          <w:sz w:val="28"/>
          <w:szCs w:val="28"/>
          <w:highlight w:val="yellow"/>
          <w:lang w:val="en-GB"/>
        </w:rPr>
      </w:pPr>
      <w:r w:rsidRPr="009C1C74">
        <w:rPr>
          <w:sz w:val="28"/>
          <w:szCs w:val="28"/>
          <w:highlight w:val="yellow"/>
          <w:lang w:val="en-GB"/>
        </w:rPr>
        <w:t>…</w:t>
      </w:r>
    </w:p>
    <w:p w14:paraId="41B36719" w14:textId="6D54DC58" w:rsidR="009C1C74" w:rsidRPr="009C1C74" w:rsidRDefault="009C1C74" w:rsidP="009C1C74">
      <w:pPr>
        <w:spacing w:after="0" w:line="240" w:lineRule="auto"/>
        <w:rPr>
          <w:rFonts w:cstheme="minorHAnsi"/>
          <w:sz w:val="28"/>
          <w:szCs w:val="28"/>
          <w:highlight w:val="yellow"/>
          <w:lang w:val="en-AU" w:eastAsia="es-ES"/>
        </w:rPr>
      </w:pPr>
      <w:r w:rsidRPr="009C1C74">
        <w:rPr>
          <w:rFonts w:cstheme="minorHAnsi"/>
          <w:sz w:val="28"/>
          <w:szCs w:val="28"/>
          <w:highlight w:val="yellow"/>
          <w:lang w:val="en-AU" w:eastAsia="es-ES"/>
        </w:rPr>
        <w:t xml:space="preserve">Organizer </w:t>
      </w:r>
      <w:r>
        <w:rPr>
          <w:rFonts w:cstheme="minorHAnsi"/>
          <w:sz w:val="28"/>
          <w:szCs w:val="28"/>
          <w:highlight w:val="yellow"/>
          <w:lang w:val="en-AU" w:eastAsia="es-ES"/>
        </w:rPr>
        <w:t>DDD</w:t>
      </w:r>
    </w:p>
    <w:p w14:paraId="086E28D7" w14:textId="6A8DC455" w:rsidR="009C1C74" w:rsidRPr="009C1C74" w:rsidRDefault="009C1C74" w:rsidP="009C1C74">
      <w:pPr>
        <w:spacing w:after="0"/>
        <w:rPr>
          <w:sz w:val="28"/>
          <w:szCs w:val="28"/>
          <w:highlight w:val="yellow"/>
          <w:lang w:val="en-GB"/>
        </w:rPr>
      </w:pPr>
      <w:r w:rsidRPr="009C1C74">
        <w:rPr>
          <w:sz w:val="28"/>
          <w:szCs w:val="28"/>
          <w:highlight w:val="yellow"/>
          <w:lang w:val="en-GB"/>
        </w:rPr>
        <w:t>…</w:t>
      </w:r>
    </w:p>
    <w:p w14:paraId="0D9E8C76" w14:textId="2626A6A0" w:rsidR="009C1C74" w:rsidRPr="009C1C74" w:rsidRDefault="009C1C74" w:rsidP="009C1C74">
      <w:pPr>
        <w:spacing w:after="0" w:line="240" w:lineRule="auto"/>
        <w:rPr>
          <w:rFonts w:cstheme="minorHAnsi"/>
          <w:i/>
          <w:sz w:val="28"/>
          <w:szCs w:val="28"/>
          <w:lang w:val="en-AU" w:eastAsia="es-ES"/>
        </w:rPr>
      </w:pPr>
      <w:r w:rsidRPr="009C1C74">
        <w:rPr>
          <w:rFonts w:cstheme="minorHAnsi"/>
          <w:i/>
          <w:sz w:val="28"/>
          <w:szCs w:val="28"/>
          <w:highlight w:val="yellow"/>
          <w:lang w:val="en-AU" w:eastAsia="es-ES"/>
        </w:rPr>
        <w:t>This information is mandatory for evaluation of proposal</w:t>
      </w:r>
      <w:r w:rsidRPr="009C1C74">
        <w:rPr>
          <w:rFonts w:cstheme="minorHAnsi"/>
          <w:i/>
          <w:sz w:val="28"/>
          <w:szCs w:val="28"/>
          <w:lang w:val="en-AU" w:eastAsia="es-ES"/>
        </w:rPr>
        <w:t xml:space="preserve">. </w:t>
      </w:r>
    </w:p>
    <w:p w14:paraId="37D4D05A" w14:textId="0625D053" w:rsidR="009C1C74" w:rsidRPr="004B01CC" w:rsidRDefault="009C1C74" w:rsidP="009C1C74">
      <w:pPr>
        <w:pStyle w:val="berschrift1"/>
        <w:rPr>
          <w:rFonts w:cs="Times New Roman"/>
        </w:rPr>
      </w:pPr>
      <w:r>
        <w:rPr>
          <w:rFonts w:cs="Times New Roman"/>
        </w:rPr>
        <w:t>Number of expected submissions to the special session</w:t>
      </w:r>
      <w:r w:rsidRPr="004B01CC">
        <w:rPr>
          <w:rFonts w:cs="Times New Roman"/>
        </w:rPr>
        <w:t xml:space="preserve">: </w:t>
      </w:r>
    </w:p>
    <w:p w14:paraId="394D2259" w14:textId="1D1BF6D7" w:rsidR="00111587" w:rsidRPr="00A87119" w:rsidRDefault="009C1C74" w:rsidP="009C1C74">
      <w:pPr>
        <w:spacing w:after="0" w:line="240" w:lineRule="auto"/>
        <w:rPr>
          <w:rFonts w:cstheme="minorHAnsi"/>
          <w:sz w:val="28"/>
          <w:szCs w:val="28"/>
          <w:lang w:val="en-AU" w:eastAsia="es-ES"/>
        </w:rPr>
      </w:pPr>
      <w:r w:rsidRPr="009C1C74">
        <w:rPr>
          <w:rFonts w:cstheme="minorHAnsi"/>
          <w:sz w:val="28"/>
          <w:szCs w:val="28"/>
          <w:highlight w:val="yellow"/>
          <w:lang w:val="en-AU" w:eastAsia="es-ES"/>
        </w:rPr>
        <w:t>XXX</w:t>
      </w:r>
      <w:r w:rsidR="00A87119">
        <w:rPr>
          <w:rFonts w:cstheme="minorHAnsi"/>
          <w:sz w:val="28"/>
          <w:szCs w:val="28"/>
          <w:lang w:val="en-AU" w:eastAsia="es-ES"/>
        </w:rPr>
        <w:t xml:space="preserve">. </w:t>
      </w:r>
      <w:r w:rsidRPr="009C1C74">
        <w:rPr>
          <w:rFonts w:cstheme="minorHAnsi"/>
          <w:i/>
          <w:sz w:val="28"/>
          <w:szCs w:val="28"/>
          <w:highlight w:val="yellow"/>
          <w:lang w:val="en-AU" w:eastAsia="es-ES"/>
        </w:rPr>
        <w:t>This information is mandatory for evaluation of proposal</w:t>
      </w:r>
      <w:r w:rsidRPr="009C1C74">
        <w:rPr>
          <w:rFonts w:cstheme="minorHAnsi"/>
          <w:i/>
          <w:sz w:val="28"/>
          <w:szCs w:val="28"/>
          <w:lang w:val="en-AU" w:eastAsia="es-ES"/>
        </w:rPr>
        <w:t xml:space="preserve">. </w:t>
      </w:r>
    </w:p>
    <w:p w14:paraId="17C28205" w14:textId="12D89316" w:rsidR="00111587" w:rsidRPr="004B01CC" w:rsidRDefault="00111587" w:rsidP="00111587">
      <w:pPr>
        <w:pStyle w:val="berschrift1"/>
        <w:rPr>
          <w:rFonts w:cs="Times New Roman"/>
        </w:rPr>
      </w:pPr>
      <w:r w:rsidRPr="00111587">
        <w:rPr>
          <w:rFonts w:cs="Times New Roman"/>
        </w:rPr>
        <w:t>List of potential reviewers and their affiliation</w:t>
      </w:r>
      <w:r w:rsidRPr="004B01CC">
        <w:rPr>
          <w:rFonts w:cs="Times New Roman"/>
        </w:rPr>
        <w:t xml:space="preserve">: </w:t>
      </w:r>
    </w:p>
    <w:p w14:paraId="1C02B6E3" w14:textId="7E34F89B" w:rsidR="00111587" w:rsidRPr="00135C5B" w:rsidRDefault="00135C5B" w:rsidP="00111587">
      <w:pPr>
        <w:spacing w:after="0" w:line="240" w:lineRule="auto"/>
        <w:rPr>
          <w:rFonts w:cstheme="minorHAnsi"/>
          <w:sz w:val="28"/>
          <w:szCs w:val="28"/>
          <w:highlight w:val="yellow"/>
          <w:lang w:val="en-AU" w:eastAsia="es-ES"/>
        </w:rPr>
      </w:pPr>
      <w:r w:rsidRPr="00135C5B">
        <w:rPr>
          <w:rFonts w:cstheme="minorHAnsi"/>
          <w:sz w:val="28"/>
          <w:szCs w:val="28"/>
          <w:highlight w:val="yellow"/>
          <w:lang w:val="en-AU" w:eastAsia="es-ES"/>
        </w:rPr>
        <w:t>Reviewer 1</w:t>
      </w:r>
      <w:r w:rsidR="00786988">
        <w:rPr>
          <w:rFonts w:cstheme="minorHAnsi"/>
          <w:sz w:val="28"/>
          <w:szCs w:val="28"/>
          <w:highlight w:val="yellow"/>
          <w:lang w:val="en-AU" w:eastAsia="es-ES"/>
        </w:rPr>
        <w:t xml:space="preserve"> (name, affiliation)</w:t>
      </w:r>
    </w:p>
    <w:p w14:paraId="19449CA0" w14:textId="77777777" w:rsidR="00135C5B" w:rsidRPr="00135C5B" w:rsidRDefault="00135C5B" w:rsidP="00135C5B">
      <w:pPr>
        <w:spacing w:after="0"/>
        <w:rPr>
          <w:sz w:val="28"/>
          <w:szCs w:val="28"/>
          <w:highlight w:val="yellow"/>
          <w:lang w:val="en-GB"/>
        </w:rPr>
      </w:pPr>
      <w:r w:rsidRPr="00135C5B">
        <w:rPr>
          <w:sz w:val="28"/>
          <w:szCs w:val="28"/>
          <w:highlight w:val="yellow"/>
          <w:lang w:val="en-GB"/>
        </w:rPr>
        <w:t>…</w:t>
      </w:r>
    </w:p>
    <w:p w14:paraId="783958D9" w14:textId="77777777" w:rsidR="00135C5B" w:rsidRPr="00135C5B" w:rsidRDefault="00135C5B" w:rsidP="00135C5B">
      <w:pPr>
        <w:spacing w:after="0"/>
        <w:rPr>
          <w:sz w:val="28"/>
          <w:szCs w:val="28"/>
          <w:highlight w:val="yellow"/>
          <w:lang w:val="en-GB"/>
        </w:rPr>
      </w:pPr>
      <w:r w:rsidRPr="00135C5B">
        <w:rPr>
          <w:sz w:val="28"/>
          <w:szCs w:val="28"/>
          <w:highlight w:val="yellow"/>
          <w:lang w:val="en-GB"/>
        </w:rPr>
        <w:t>…</w:t>
      </w:r>
    </w:p>
    <w:p w14:paraId="4B127BE9" w14:textId="77777777" w:rsidR="00135C5B" w:rsidRPr="00135C5B" w:rsidRDefault="00135C5B" w:rsidP="00135C5B">
      <w:pPr>
        <w:spacing w:after="0"/>
        <w:rPr>
          <w:sz w:val="28"/>
          <w:szCs w:val="28"/>
          <w:highlight w:val="yellow"/>
          <w:lang w:val="en-GB"/>
        </w:rPr>
      </w:pPr>
      <w:r w:rsidRPr="00135C5B">
        <w:rPr>
          <w:sz w:val="28"/>
          <w:szCs w:val="28"/>
          <w:highlight w:val="yellow"/>
          <w:lang w:val="en-GB"/>
        </w:rPr>
        <w:t>…</w:t>
      </w:r>
    </w:p>
    <w:p w14:paraId="1F2875E2" w14:textId="77777777" w:rsidR="00135C5B" w:rsidRPr="00135C5B" w:rsidRDefault="00135C5B" w:rsidP="00135C5B">
      <w:pPr>
        <w:spacing w:after="0"/>
        <w:rPr>
          <w:sz w:val="28"/>
          <w:szCs w:val="28"/>
          <w:highlight w:val="yellow"/>
          <w:lang w:val="en-GB"/>
        </w:rPr>
      </w:pPr>
      <w:r w:rsidRPr="00135C5B">
        <w:rPr>
          <w:sz w:val="28"/>
          <w:szCs w:val="28"/>
          <w:highlight w:val="yellow"/>
          <w:lang w:val="en-GB"/>
        </w:rPr>
        <w:t>…</w:t>
      </w:r>
    </w:p>
    <w:p w14:paraId="6E3F2994" w14:textId="77777777" w:rsidR="00135C5B" w:rsidRPr="00135C5B" w:rsidRDefault="00135C5B" w:rsidP="00135C5B">
      <w:pPr>
        <w:spacing w:after="0"/>
        <w:rPr>
          <w:sz w:val="28"/>
          <w:szCs w:val="28"/>
          <w:highlight w:val="yellow"/>
          <w:lang w:val="en-GB"/>
        </w:rPr>
      </w:pPr>
      <w:r w:rsidRPr="00135C5B">
        <w:rPr>
          <w:sz w:val="28"/>
          <w:szCs w:val="28"/>
          <w:highlight w:val="yellow"/>
          <w:lang w:val="en-GB"/>
        </w:rPr>
        <w:t>…</w:t>
      </w:r>
    </w:p>
    <w:p w14:paraId="082B01BD" w14:textId="77777777" w:rsidR="00135C5B" w:rsidRPr="00135C5B" w:rsidRDefault="00135C5B" w:rsidP="00135C5B">
      <w:pPr>
        <w:spacing w:after="0"/>
        <w:rPr>
          <w:sz w:val="28"/>
          <w:szCs w:val="28"/>
          <w:highlight w:val="yellow"/>
          <w:lang w:val="en-GB"/>
        </w:rPr>
      </w:pPr>
      <w:r w:rsidRPr="00135C5B">
        <w:rPr>
          <w:sz w:val="28"/>
          <w:szCs w:val="28"/>
          <w:highlight w:val="yellow"/>
          <w:lang w:val="en-GB"/>
        </w:rPr>
        <w:t>…</w:t>
      </w:r>
    </w:p>
    <w:p w14:paraId="74EE6395" w14:textId="77777777" w:rsidR="00135C5B" w:rsidRPr="00135C5B" w:rsidRDefault="00135C5B" w:rsidP="00135C5B">
      <w:pPr>
        <w:spacing w:after="0"/>
        <w:rPr>
          <w:sz w:val="28"/>
          <w:szCs w:val="28"/>
          <w:highlight w:val="yellow"/>
          <w:lang w:val="en-GB"/>
        </w:rPr>
      </w:pPr>
      <w:r w:rsidRPr="00135C5B">
        <w:rPr>
          <w:sz w:val="28"/>
          <w:szCs w:val="28"/>
          <w:highlight w:val="yellow"/>
          <w:lang w:val="en-GB"/>
        </w:rPr>
        <w:t>…</w:t>
      </w:r>
    </w:p>
    <w:p w14:paraId="786F469C" w14:textId="77777777" w:rsidR="00135C5B" w:rsidRPr="00135C5B" w:rsidRDefault="00135C5B" w:rsidP="00135C5B">
      <w:pPr>
        <w:spacing w:after="0"/>
        <w:rPr>
          <w:sz w:val="28"/>
          <w:szCs w:val="28"/>
          <w:highlight w:val="yellow"/>
          <w:lang w:val="en-GB"/>
        </w:rPr>
      </w:pPr>
      <w:r w:rsidRPr="00135C5B">
        <w:rPr>
          <w:sz w:val="28"/>
          <w:szCs w:val="28"/>
          <w:highlight w:val="yellow"/>
          <w:lang w:val="en-GB"/>
        </w:rPr>
        <w:t>…</w:t>
      </w:r>
    </w:p>
    <w:p w14:paraId="5FF4B5B2" w14:textId="77777777" w:rsidR="00135C5B" w:rsidRPr="00135C5B" w:rsidRDefault="00135C5B" w:rsidP="00135C5B">
      <w:pPr>
        <w:spacing w:after="0"/>
        <w:rPr>
          <w:sz w:val="28"/>
          <w:szCs w:val="28"/>
          <w:highlight w:val="yellow"/>
          <w:lang w:val="en-GB"/>
        </w:rPr>
      </w:pPr>
      <w:r w:rsidRPr="00135C5B">
        <w:rPr>
          <w:sz w:val="28"/>
          <w:szCs w:val="28"/>
          <w:highlight w:val="yellow"/>
          <w:lang w:val="en-GB"/>
        </w:rPr>
        <w:t>…</w:t>
      </w:r>
    </w:p>
    <w:p w14:paraId="49EB6493" w14:textId="77777777" w:rsidR="00135C5B" w:rsidRPr="00135C5B" w:rsidRDefault="00135C5B" w:rsidP="00135C5B">
      <w:pPr>
        <w:spacing w:after="0"/>
        <w:rPr>
          <w:sz w:val="28"/>
          <w:szCs w:val="28"/>
          <w:highlight w:val="yellow"/>
          <w:lang w:val="en-GB"/>
        </w:rPr>
      </w:pPr>
      <w:r w:rsidRPr="00135C5B">
        <w:rPr>
          <w:sz w:val="28"/>
          <w:szCs w:val="28"/>
          <w:highlight w:val="yellow"/>
          <w:lang w:val="en-GB"/>
        </w:rPr>
        <w:t>…</w:t>
      </w:r>
    </w:p>
    <w:p w14:paraId="667E3F5B" w14:textId="77777777" w:rsidR="00135C5B" w:rsidRPr="00135C5B" w:rsidRDefault="00135C5B" w:rsidP="00135C5B">
      <w:pPr>
        <w:spacing w:after="0"/>
        <w:rPr>
          <w:sz w:val="28"/>
          <w:szCs w:val="28"/>
          <w:highlight w:val="yellow"/>
          <w:lang w:val="en-GB"/>
        </w:rPr>
      </w:pPr>
      <w:r w:rsidRPr="00135C5B">
        <w:rPr>
          <w:sz w:val="28"/>
          <w:szCs w:val="28"/>
          <w:highlight w:val="yellow"/>
          <w:lang w:val="en-GB"/>
        </w:rPr>
        <w:t>…</w:t>
      </w:r>
    </w:p>
    <w:p w14:paraId="14516BBD" w14:textId="77777777" w:rsidR="00135C5B" w:rsidRPr="00135C5B" w:rsidRDefault="00135C5B" w:rsidP="00135C5B">
      <w:pPr>
        <w:spacing w:after="0"/>
        <w:rPr>
          <w:sz w:val="28"/>
          <w:szCs w:val="28"/>
          <w:highlight w:val="yellow"/>
          <w:lang w:val="en-GB"/>
        </w:rPr>
      </w:pPr>
      <w:r w:rsidRPr="00135C5B">
        <w:rPr>
          <w:sz w:val="28"/>
          <w:szCs w:val="28"/>
          <w:highlight w:val="yellow"/>
          <w:lang w:val="en-GB"/>
        </w:rPr>
        <w:t>…</w:t>
      </w:r>
    </w:p>
    <w:p w14:paraId="129EF7CC" w14:textId="77777777" w:rsidR="00135C5B" w:rsidRPr="00135C5B" w:rsidRDefault="00135C5B" w:rsidP="00135C5B">
      <w:pPr>
        <w:spacing w:after="0"/>
        <w:rPr>
          <w:sz w:val="28"/>
          <w:szCs w:val="28"/>
          <w:highlight w:val="yellow"/>
          <w:lang w:val="en-GB"/>
        </w:rPr>
      </w:pPr>
      <w:r w:rsidRPr="00135C5B">
        <w:rPr>
          <w:sz w:val="28"/>
          <w:szCs w:val="28"/>
          <w:highlight w:val="yellow"/>
          <w:lang w:val="en-GB"/>
        </w:rPr>
        <w:t>…</w:t>
      </w:r>
    </w:p>
    <w:p w14:paraId="7795012E" w14:textId="77777777" w:rsidR="00135C5B" w:rsidRPr="00135C5B" w:rsidRDefault="00135C5B" w:rsidP="00135C5B">
      <w:pPr>
        <w:spacing w:after="0"/>
        <w:rPr>
          <w:sz w:val="28"/>
          <w:szCs w:val="28"/>
          <w:highlight w:val="yellow"/>
          <w:lang w:val="en-GB"/>
        </w:rPr>
      </w:pPr>
      <w:r w:rsidRPr="00135C5B">
        <w:rPr>
          <w:sz w:val="28"/>
          <w:szCs w:val="28"/>
          <w:highlight w:val="yellow"/>
          <w:lang w:val="en-GB"/>
        </w:rPr>
        <w:t>…</w:t>
      </w:r>
    </w:p>
    <w:p w14:paraId="2A5B4B22" w14:textId="77777777" w:rsidR="00135C5B" w:rsidRPr="00135C5B" w:rsidRDefault="00135C5B" w:rsidP="00135C5B">
      <w:pPr>
        <w:spacing w:after="0"/>
        <w:rPr>
          <w:sz w:val="28"/>
          <w:szCs w:val="28"/>
          <w:highlight w:val="yellow"/>
          <w:lang w:val="en-GB"/>
        </w:rPr>
      </w:pPr>
      <w:r w:rsidRPr="00135C5B">
        <w:rPr>
          <w:sz w:val="28"/>
          <w:szCs w:val="28"/>
          <w:highlight w:val="yellow"/>
          <w:lang w:val="en-GB"/>
        </w:rPr>
        <w:t>…</w:t>
      </w:r>
    </w:p>
    <w:p w14:paraId="5F2A0C0B" w14:textId="77777777" w:rsidR="00A87119" w:rsidRPr="00135C5B" w:rsidRDefault="00A87119" w:rsidP="00A87119">
      <w:pPr>
        <w:spacing w:after="0"/>
        <w:rPr>
          <w:sz w:val="28"/>
          <w:szCs w:val="28"/>
          <w:highlight w:val="yellow"/>
          <w:lang w:val="en-GB"/>
        </w:rPr>
      </w:pPr>
      <w:r w:rsidRPr="00135C5B">
        <w:rPr>
          <w:sz w:val="28"/>
          <w:szCs w:val="28"/>
          <w:highlight w:val="yellow"/>
          <w:lang w:val="en-GB"/>
        </w:rPr>
        <w:t>…</w:t>
      </w:r>
    </w:p>
    <w:p w14:paraId="2A1ABF4F" w14:textId="50BF6929" w:rsidR="00A87119" w:rsidRPr="00A87119" w:rsidRDefault="00A87119" w:rsidP="00A87119">
      <w:pPr>
        <w:spacing w:after="0"/>
        <w:rPr>
          <w:sz w:val="28"/>
          <w:szCs w:val="28"/>
          <w:highlight w:val="yellow"/>
          <w:lang w:val="en-GB"/>
        </w:rPr>
      </w:pPr>
      <w:r w:rsidRPr="00135C5B">
        <w:rPr>
          <w:sz w:val="28"/>
          <w:szCs w:val="28"/>
          <w:highlight w:val="yellow"/>
          <w:lang w:val="en-GB"/>
        </w:rPr>
        <w:t>…</w:t>
      </w:r>
    </w:p>
    <w:p w14:paraId="4FC962E5" w14:textId="4130A002" w:rsidR="00786988" w:rsidRPr="00135C5B" w:rsidRDefault="00786988" w:rsidP="00786988">
      <w:pPr>
        <w:spacing w:after="0" w:line="240" w:lineRule="auto"/>
        <w:rPr>
          <w:rFonts w:cstheme="minorHAnsi"/>
          <w:sz w:val="28"/>
          <w:szCs w:val="28"/>
          <w:highlight w:val="yellow"/>
          <w:lang w:val="en-AU" w:eastAsia="es-ES"/>
        </w:rPr>
      </w:pPr>
      <w:r w:rsidRPr="00135C5B">
        <w:rPr>
          <w:rFonts w:cstheme="minorHAnsi"/>
          <w:sz w:val="28"/>
          <w:szCs w:val="28"/>
          <w:highlight w:val="yellow"/>
          <w:lang w:val="en-AU" w:eastAsia="es-ES"/>
        </w:rPr>
        <w:t xml:space="preserve">Reviewer </w:t>
      </w:r>
      <w:r>
        <w:rPr>
          <w:rFonts w:cstheme="minorHAnsi"/>
          <w:sz w:val="28"/>
          <w:szCs w:val="28"/>
          <w:highlight w:val="yellow"/>
          <w:lang w:val="en-AU" w:eastAsia="es-ES"/>
        </w:rPr>
        <w:t>20</w:t>
      </w:r>
      <w:bookmarkStart w:id="0" w:name="_GoBack"/>
      <w:bookmarkEnd w:id="0"/>
      <w:r>
        <w:rPr>
          <w:rFonts w:cstheme="minorHAnsi"/>
          <w:sz w:val="28"/>
          <w:szCs w:val="28"/>
          <w:highlight w:val="yellow"/>
          <w:lang w:val="en-AU" w:eastAsia="es-ES"/>
        </w:rPr>
        <w:t xml:space="preserve"> (name, affiliation)</w:t>
      </w:r>
    </w:p>
    <w:p w14:paraId="2069D94F" w14:textId="2F2ED75E" w:rsidR="00111587" w:rsidRPr="009C1C74" w:rsidRDefault="00111587" w:rsidP="00111587">
      <w:pPr>
        <w:spacing w:after="0" w:line="240" w:lineRule="auto"/>
        <w:rPr>
          <w:rFonts w:cstheme="minorHAnsi"/>
          <w:i/>
          <w:sz w:val="28"/>
          <w:szCs w:val="28"/>
          <w:lang w:val="en-AU" w:eastAsia="es-ES"/>
        </w:rPr>
      </w:pPr>
      <w:r w:rsidRPr="00135C5B">
        <w:rPr>
          <w:rFonts w:cstheme="minorHAnsi"/>
          <w:i/>
          <w:sz w:val="28"/>
          <w:szCs w:val="28"/>
          <w:highlight w:val="yellow"/>
          <w:lang w:val="en-AU" w:eastAsia="es-ES"/>
        </w:rPr>
        <w:t>This information is mandatory for evaluation of proposal</w:t>
      </w:r>
    </w:p>
    <w:sectPr w:rsidR="00111587" w:rsidRPr="009C1C74" w:rsidSect="007071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7955A" w14:textId="77777777" w:rsidR="002C581B" w:rsidRDefault="002C581B" w:rsidP="0070712E">
      <w:pPr>
        <w:spacing w:after="0" w:line="240" w:lineRule="auto"/>
      </w:pPr>
      <w:r>
        <w:separator/>
      </w:r>
    </w:p>
  </w:endnote>
  <w:endnote w:type="continuationSeparator" w:id="0">
    <w:p w14:paraId="59019EF9" w14:textId="77777777" w:rsidR="002C581B" w:rsidRDefault="002C581B" w:rsidP="00707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BE969" w14:textId="77777777" w:rsidR="00786988" w:rsidRDefault="0078698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5B181" w14:textId="77777777" w:rsidR="00786988" w:rsidRDefault="0078698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6FDAD" w14:textId="77777777" w:rsidR="00786988" w:rsidRDefault="007869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8A387" w14:textId="77777777" w:rsidR="002C581B" w:rsidRDefault="002C581B" w:rsidP="0070712E">
      <w:pPr>
        <w:spacing w:after="0" w:line="240" w:lineRule="auto"/>
      </w:pPr>
      <w:r>
        <w:separator/>
      </w:r>
    </w:p>
  </w:footnote>
  <w:footnote w:type="continuationSeparator" w:id="0">
    <w:p w14:paraId="2088E577" w14:textId="77777777" w:rsidR="002C581B" w:rsidRDefault="002C581B" w:rsidP="00707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EFE7C" w14:textId="77777777" w:rsidR="00786988" w:rsidRDefault="0078698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9A851" w14:textId="5A87ACCE" w:rsidR="00157534" w:rsidRDefault="002D2244" w:rsidP="0070712E">
    <w:pPr>
      <w:pStyle w:val="Kopfzeile"/>
      <w:jc w:val="right"/>
      <w:rPr>
        <w:noProof/>
        <w:lang w:eastAsia="pt-PT"/>
      </w:rPr>
    </w:pPr>
    <w:r w:rsidRPr="007F4333">
      <w:rPr>
        <w:noProof/>
        <w:lang w:eastAsia="pt-PT"/>
      </w:rPr>
      <w:drawing>
        <wp:anchor distT="0" distB="0" distL="114300" distR="114300" simplePos="0" relativeHeight="251656192" behindDoc="0" locked="0" layoutInCell="1" allowOverlap="1" wp14:anchorId="0768AFA3" wp14:editId="5B53AF70">
          <wp:simplePos x="0" y="0"/>
          <wp:positionH relativeFrom="column">
            <wp:posOffset>41837</wp:posOffset>
          </wp:positionH>
          <wp:positionV relativeFrom="paragraph">
            <wp:posOffset>-113159</wp:posOffset>
          </wp:positionV>
          <wp:extent cx="1024128" cy="576072"/>
          <wp:effectExtent l="0" t="0" r="0" b="0"/>
          <wp:wrapNone/>
          <wp:docPr id="1" name="Image 1" descr="Preferred ieee_tag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rred ieee_tag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128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7534">
      <w:rPr>
        <w:noProof/>
        <w:lang w:eastAsia="pt-PT"/>
      </w:rPr>
      <w:drawing>
        <wp:anchor distT="0" distB="0" distL="114300" distR="114300" simplePos="0" relativeHeight="251665408" behindDoc="0" locked="0" layoutInCell="1" allowOverlap="1" wp14:anchorId="19B56100" wp14:editId="3C1F56ED">
          <wp:simplePos x="0" y="0"/>
          <wp:positionH relativeFrom="column">
            <wp:posOffset>5348750</wp:posOffset>
          </wp:positionH>
          <wp:positionV relativeFrom="paragraph">
            <wp:posOffset>-164972</wp:posOffset>
          </wp:positionV>
          <wp:extent cx="932688" cy="64922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es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688" cy="64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712E">
      <w:t xml:space="preserve">  </w:t>
    </w:r>
    <w:r w:rsidR="0070712E">
      <w:rPr>
        <w:noProof/>
        <w:lang w:eastAsia="pt-PT"/>
      </w:rPr>
      <w:t xml:space="preserve">                              </w:t>
    </w:r>
  </w:p>
  <w:p w14:paraId="614E6895" w14:textId="77777777" w:rsidR="00157534" w:rsidRDefault="00157534" w:rsidP="0070712E">
    <w:pPr>
      <w:pStyle w:val="Kopfzeile"/>
      <w:jc w:val="right"/>
      <w:rPr>
        <w:noProof/>
        <w:lang w:eastAsia="pt-PT"/>
      </w:rPr>
    </w:pPr>
  </w:p>
  <w:p w14:paraId="081FB088" w14:textId="719AF8F9" w:rsidR="0070712E" w:rsidRDefault="0070712E" w:rsidP="0070712E">
    <w:pPr>
      <w:pStyle w:val="Kopfzeile"/>
      <w:jc w:val="right"/>
    </w:pPr>
    <w:r>
      <w:rPr>
        <w:noProof/>
        <w:lang w:eastAsia="pt-PT"/>
      </w:rPr>
      <w:t xml:space="preserve">                          </w:t>
    </w:r>
    <w:r>
      <w:rPr>
        <w:noProof/>
        <w:lang w:eastAsia="pt-PT"/>
      </w:rPr>
      <w:tab/>
    </w:r>
    <w:r>
      <w:rPr>
        <w:noProof/>
        <w:lang w:eastAsia="pt-PT"/>
      </w:rPr>
      <w:tab/>
      <w:t xml:space="preserve">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AD05E" w14:textId="77777777" w:rsidR="00786988" w:rsidRDefault="007869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E240F"/>
    <w:multiLevelType w:val="hybridMultilevel"/>
    <w:tmpl w:val="1EC4C918"/>
    <w:lvl w:ilvl="0" w:tplc="066CE1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C4A26"/>
    <w:multiLevelType w:val="hybridMultilevel"/>
    <w:tmpl w:val="BC06A4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51B54"/>
    <w:rsid w:val="0000014A"/>
    <w:rsid w:val="00000827"/>
    <w:rsid w:val="000008A0"/>
    <w:rsid w:val="000011E0"/>
    <w:rsid w:val="000017E2"/>
    <w:rsid w:val="00001EFA"/>
    <w:rsid w:val="00003330"/>
    <w:rsid w:val="00004CBF"/>
    <w:rsid w:val="000052AD"/>
    <w:rsid w:val="000065C0"/>
    <w:rsid w:val="000066B4"/>
    <w:rsid w:val="00007900"/>
    <w:rsid w:val="00007B53"/>
    <w:rsid w:val="00011925"/>
    <w:rsid w:val="0001195F"/>
    <w:rsid w:val="00012270"/>
    <w:rsid w:val="00012EB6"/>
    <w:rsid w:val="000136A3"/>
    <w:rsid w:val="00013F3B"/>
    <w:rsid w:val="00014606"/>
    <w:rsid w:val="00014D00"/>
    <w:rsid w:val="000154D1"/>
    <w:rsid w:val="00015D7C"/>
    <w:rsid w:val="000206AE"/>
    <w:rsid w:val="000214A5"/>
    <w:rsid w:val="000218EC"/>
    <w:rsid w:val="00021BE3"/>
    <w:rsid w:val="0002222B"/>
    <w:rsid w:val="000233E7"/>
    <w:rsid w:val="000238E0"/>
    <w:rsid w:val="000245D7"/>
    <w:rsid w:val="000249CD"/>
    <w:rsid w:val="000259BF"/>
    <w:rsid w:val="00027657"/>
    <w:rsid w:val="00031A63"/>
    <w:rsid w:val="000330AE"/>
    <w:rsid w:val="000332D1"/>
    <w:rsid w:val="00033B7D"/>
    <w:rsid w:val="00033C23"/>
    <w:rsid w:val="00033D83"/>
    <w:rsid w:val="0003415E"/>
    <w:rsid w:val="000341B6"/>
    <w:rsid w:val="00034F55"/>
    <w:rsid w:val="000368F4"/>
    <w:rsid w:val="00040CF4"/>
    <w:rsid w:val="00040D6B"/>
    <w:rsid w:val="00040DA4"/>
    <w:rsid w:val="00042457"/>
    <w:rsid w:val="00042BE8"/>
    <w:rsid w:val="000431EE"/>
    <w:rsid w:val="00043E05"/>
    <w:rsid w:val="00044207"/>
    <w:rsid w:val="00045979"/>
    <w:rsid w:val="00045C77"/>
    <w:rsid w:val="00045EEB"/>
    <w:rsid w:val="00046103"/>
    <w:rsid w:val="000465A8"/>
    <w:rsid w:val="00046DF9"/>
    <w:rsid w:val="00046E5F"/>
    <w:rsid w:val="00051CEC"/>
    <w:rsid w:val="00051D81"/>
    <w:rsid w:val="00054BD2"/>
    <w:rsid w:val="00054D45"/>
    <w:rsid w:val="00055E94"/>
    <w:rsid w:val="00055EFF"/>
    <w:rsid w:val="00056F6E"/>
    <w:rsid w:val="0006027A"/>
    <w:rsid w:val="00061523"/>
    <w:rsid w:val="00061694"/>
    <w:rsid w:val="000626A7"/>
    <w:rsid w:val="000632DC"/>
    <w:rsid w:val="000633CF"/>
    <w:rsid w:val="000636F8"/>
    <w:rsid w:val="00065251"/>
    <w:rsid w:val="000655F7"/>
    <w:rsid w:val="000658E1"/>
    <w:rsid w:val="00065989"/>
    <w:rsid w:val="0006738F"/>
    <w:rsid w:val="00067489"/>
    <w:rsid w:val="000677BB"/>
    <w:rsid w:val="00067AA5"/>
    <w:rsid w:val="00067DD2"/>
    <w:rsid w:val="000701A6"/>
    <w:rsid w:val="00070D87"/>
    <w:rsid w:val="00071224"/>
    <w:rsid w:val="00071AF3"/>
    <w:rsid w:val="00071C93"/>
    <w:rsid w:val="0007327E"/>
    <w:rsid w:val="00073DE8"/>
    <w:rsid w:val="000740E2"/>
    <w:rsid w:val="00074D07"/>
    <w:rsid w:val="000764EB"/>
    <w:rsid w:val="000769DE"/>
    <w:rsid w:val="00076CBF"/>
    <w:rsid w:val="000776EE"/>
    <w:rsid w:val="00077A3E"/>
    <w:rsid w:val="00084165"/>
    <w:rsid w:val="00087C26"/>
    <w:rsid w:val="00087F7F"/>
    <w:rsid w:val="00090663"/>
    <w:rsid w:val="0009104E"/>
    <w:rsid w:val="0009208F"/>
    <w:rsid w:val="000926EF"/>
    <w:rsid w:val="000929EA"/>
    <w:rsid w:val="00092D78"/>
    <w:rsid w:val="00093AB6"/>
    <w:rsid w:val="000940F6"/>
    <w:rsid w:val="0009431C"/>
    <w:rsid w:val="00096DE6"/>
    <w:rsid w:val="00097A9A"/>
    <w:rsid w:val="00097BC6"/>
    <w:rsid w:val="000A0594"/>
    <w:rsid w:val="000A0A51"/>
    <w:rsid w:val="000A10B8"/>
    <w:rsid w:val="000A183D"/>
    <w:rsid w:val="000A2B82"/>
    <w:rsid w:val="000A50FF"/>
    <w:rsid w:val="000A690C"/>
    <w:rsid w:val="000A7ABA"/>
    <w:rsid w:val="000B0172"/>
    <w:rsid w:val="000B0E73"/>
    <w:rsid w:val="000B1157"/>
    <w:rsid w:val="000B21D7"/>
    <w:rsid w:val="000B32BD"/>
    <w:rsid w:val="000B3A33"/>
    <w:rsid w:val="000B3B27"/>
    <w:rsid w:val="000B4CE8"/>
    <w:rsid w:val="000B4D49"/>
    <w:rsid w:val="000B5AD2"/>
    <w:rsid w:val="000B6187"/>
    <w:rsid w:val="000B6C79"/>
    <w:rsid w:val="000B71D9"/>
    <w:rsid w:val="000B720B"/>
    <w:rsid w:val="000B775D"/>
    <w:rsid w:val="000C0031"/>
    <w:rsid w:val="000C0689"/>
    <w:rsid w:val="000C095B"/>
    <w:rsid w:val="000C0AF1"/>
    <w:rsid w:val="000C0F25"/>
    <w:rsid w:val="000C168D"/>
    <w:rsid w:val="000C1947"/>
    <w:rsid w:val="000C3C9E"/>
    <w:rsid w:val="000C4AAB"/>
    <w:rsid w:val="000C4ED2"/>
    <w:rsid w:val="000C5200"/>
    <w:rsid w:val="000C74A1"/>
    <w:rsid w:val="000C75B1"/>
    <w:rsid w:val="000C7701"/>
    <w:rsid w:val="000C78BD"/>
    <w:rsid w:val="000D00CB"/>
    <w:rsid w:val="000D04BF"/>
    <w:rsid w:val="000D0B55"/>
    <w:rsid w:val="000D0E70"/>
    <w:rsid w:val="000D21C9"/>
    <w:rsid w:val="000D2586"/>
    <w:rsid w:val="000D2976"/>
    <w:rsid w:val="000D3784"/>
    <w:rsid w:val="000D378E"/>
    <w:rsid w:val="000D3BCD"/>
    <w:rsid w:val="000D3FEC"/>
    <w:rsid w:val="000D4F18"/>
    <w:rsid w:val="000D55B5"/>
    <w:rsid w:val="000D577B"/>
    <w:rsid w:val="000D631A"/>
    <w:rsid w:val="000D7397"/>
    <w:rsid w:val="000E068F"/>
    <w:rsid w:val="000E2C94"/>
    <w:rsid w:val="000E2CAF"/>
    <w:rsid w:val="000E313F"/>
    <w:rsid w:val="000E33E2"/>
    <w:rsid w:val="000E37E3"/>
    <w:rsid w:val="000E4D30"/>
    <w:rsid w:val="000E6B87"/>
    <w:rsid w:val="000E7455"/>
    <w:rsid w:val="000F0E5C"/>
    <w:rsid w:val="000F2253"/>
    <w:rsid w:val="000F397C"/>
    <w:rsid w:val="000F42D5"/>
    <w:rsid w:val="000F4750"/>
    <w:rsid w:val="000F4F02"/>
    <w:rsid w:val="000F5049"/>
    <w:rsid w:val="000F512D"/>
    <w:rsid w:val="000F693C"/>
    <w:rsid w:val="000F70E2"/>
    <w:rsid w:val="00102621"/>
    <w:rsid w:val="00103C60"/>
    <w:rsid w:val="001053C6"/>
    <w:rsid w:val="0010708C"/>
    <w:rsid w:val="00107697"/>
    <w:rsid w:val="001101F7"/>
    <w:rsid w:val="00110AC7"/>
    <w:rsid w:val="00111587"/>
    <w:rsid w:val="00111859"/>
    <w:rsid w:val="0011256C"/>
    <w:rsid w:val="00112F6E"/>
    <w:rsid w:val="001143C2"/>
    <w:rsid w:val="001144DA"/>
    <w:rsid w:val="001152ED"/>
    <w:rsid w:val="00115C69"/>
    <w:rsid w:val="00115F09"/>
    <w:rsid w:val="001171A2"/>
    <w:rsid w:val="00117DD0"/>
    <w:rsid w:val="001204A2"/>
    <w:rsid w:val="00121358"/>
    <w:rsid w:val="00121C9F"/>
    <w:rsid w:val="0012319A"/>
    <w:rsid w:val="00123983"/>
    <w:rsid w:val="00123D6B"/>
    <w:rsid w:val="00125578"/>
    <w:rsid w:val="0012581D"/>
    <w:rsid w:val="00125BDE"/>
    <w:rsid w:val="00126AB5"/>
    <w:rsid w:val="00126AF8"/>
    <w:rsid w:val="00131D77"/>
    <w:rsid w:val="0013244F"/>
    <w:rsid w:val="0013385C"/>
    <w:rsid w:val="00133B92"/>
    <w:rsid w:val="00134A74"/>
    <w:rsid w:val="00135C5B"/>
    <w:rsid w:val="001361A5"/>
    <w:rsid w:val="0013732B"/>
    <w:rsid w:val="00137A34"/>
    <w:rsid w:val="001413C2"/>
    <w:rsid w:val="00141E49"/>
    <w:rsid w:val="0014212A"/>
    <w:rsid w:val="001424AD"/>
    <w:rsid w:val="00145463"/>
    <w:rsid w:val="001459FF"/>
    <w:rsid w:val="00145CB0"/>
    <w:rsid w:val="001507AD"/>
    <w:rsid w:val="00150F76"/>
    <w:rsid w:val="00151685"/>
    <w:rsid w:val="00152236"/>
    <w:rsid w:val="0015290E"/>
    <w:rsid w:val="00152C3A"/>
    <w:rsid w:val="00153368"/>
    <w:rsid w:val="00154B60"/>
    <w:rsid w:val="00157190"/>
    <w:rsid w:val="00157283"/>
    <w:rsid w:val="00157534"/>
    <w:rsid w:val="00160A03"/>
    <w:rsid w:val="00160C10"/>
    <w:rsid w:val="001613CF"/>
    <w:rsid w:val="0016219F"/>
    <w:rsid w:val="00162223"/>
    <w:rsid w:val="00162E51"/>
    <w:rsid w:val="001631A7"/>
    <w:rsid w:val="00163A77"/>
    <w:rsid w:val="00164DBC"/>
    <w:rsid w:val="00167A63"/>
    <w:rsid w:val="00167E4C"/>
    <w:rsid w:val="00170034"/>
    <w:rsid w:val="00170F36"/>
    <w:rsid w:val="00171042"/>
    <w:rsid w:val="0017229D"/>
    <w:rsid w:val="00172369"/>
    <w:rsid w:val="0017258B"/>
    <w:rsid w:val="00172D52"/>
    <w:rsid w:val="0017432F"/>
    <w:rsid w:val="001752C7"/>
    <w:rsid w:val="00175BBC"/>
    <w:rsid w:val="00176793"/>
    <w:rsid w:val="00176E1A"/>
    <w:rsid w:val="0017765B"/>
    <w:rsid w:val="00180436"/>
    <w:rsid w:val="00180B07"/>
    <w:rsid w:val="00181E19"/>
    <w:rsid w:val="001827E6"/>
    <w:rsid w:val="00183831"/>
    <w:rsid w:val="00183DAC"/>
    <w:rsid w:val="00183DC7"/>
    <w:rsid w:val="00185011"/>
    <w:rsid w:val="00185435"/>
    <w:rsid w:val="00185486"/>
    <w:rsid w:val="00185937"/>
    <w:rsid w:val="00185D98"/>
    <w:rsid w:val="00186D32"/>
    <w:rsid w:val="00187503"/>
    <w:rsid w:val="00190AB7"/>
    <w:rsid w:val="00191427"/>
    <w:rsid w:val="001916DE"/>
    <w:rsid w:val="0019226A"/>
    <w:rsid w:val="00192F40"/>
    <w:rsid w:val="0019322F"/>
    <w:rsid w:val="00193C28"/>
    <w:rsid w:val="0019550D"/>
    <w:rsid w:val="0019573B"/>
    <w:rsid w:val="00195778"/>
    <w:rsid w:val="001958FC"/>
    <w:rsid w:val="00195DF6"/>
    <w:rsid w:val="001960A7"/>
    <w:rsid w:val="00196AB2"/>
    <w:rsid w:val="00197907"/>
    <w:rsid w:val="001A0711"/>
    <w:rsid w:val="001A094B"/>
    <w:rsid w:val="001A0B96"/>
    <w:rsid w:val="001A1D65"/>
    <w:rsid w:val="001A2157"/>
    <w:rsid w:val="001A2F24"/>
    <w:rsid w:val="001A367E"/>
    <w:rsid w:val="001A37DF"/>
    <w:rsid w:val="001A3A96"/>
    <w:rsid w:val="001A44F8"/>
    <w:rsid w:val="001A50A1"/>
    <w:rsid w:val="001A5565"/>
    <w:rsid w:val="001A75BD"/>
    <w:rsid w:val="001A7C45"/>
    <w:rsid w:val="001B0103"/>
    <w:rsid w:val="001B06BF"/>
    <w:rsid w:val="001B1672"/>
    <w:rsid w:val="001B1C4B"/>
    <w:rsid w:val="001B1F15"/>
    <w:rsid w:val="001B25F8"/>
    <w:rsid w:val="001B2FDE"/>
    <w:rsid w:val="001B3459"/>
    <w:rsid w:val="001B3C08"/>
    <w:rsid w:val="001B491B"/>
    <w:rsid w:val="001B4CCB"/>
    <w:rsid w:val="001B7130"/>
    <w:rsid w:val="001C0B29"/>
    <w:rsid w:val="001C0D26"/>
    <w:rsid w:val="001C1529"/>
    <w:rsid w:val="001C196A"/>
    <w:rsid w:val="001C1E3F"/>
    <w:rsid w:val="001C2209"/>
    <w:rsid w:val="001C28B0"/>
    <w:rsid w:val="001C3C0B"/>
    <w:rsid w:val="001C4644"/>
    <w:rsid w:val="001C5B42"/>
    <w:rsid w:val="001C5E34"/>
    <w:rsid w:val="001C5EFB"/>
    <w:rsid w:val="001C602F"/>
    <w:rsid w:val="001C743F"/>
    <w:rsid w:val="001D18A5"/>
    <w:rsid w:val="001D2E80"/>
    <w:rsid w:val="001D3037"/>
    <w:rsid w:val="001D3159"/>
    <w:rsid w:val="001D3C5F"/>
    <w:rsid w:val="001D3E60"/>
    <w:rsid w:val="001D50B2"/>
    <w:rsid w:val="001D5BB3"/>
    <w:rsid w:val="001E0254"/>
    <w:rsid w:val="001E02F3"/>
    <w:rsid w:val="001E045E"/>
    <w:rsid w:val="001E0EDF"/>
    <w:rsid w:val="001E1C9E"/>
    <w:rsid w:val="001E3C8D"/>
    <w:rsid w:val="001E4744"/>
    <w:rsid w:val="001E5E68"/>
    <w:rsid w:val="001E6032"/>
    <w:rsid w:val="001E615F"/>
    <w:rsid w:val="001E68BD"/>
    <w:rsid w:val="001E69CC"/>
    <w:rsid w:val="001E7A7A"/>
    <w:rsid w:val="001F1016"/>
    <w:rsid w:val="001F1994"/>
    <w:rsid w:val="001F2B7D"/>
    <w:rsid w:val="001F3301"/>
    <w:rsid w:val="001F3AC4"/>
    <w:rsid w:val="001F4535"/>
    <w:rsid w:val="001F4EE3"/>
    <w:rsid w:val="001F5789"/>
    <w:rsid w:val="001F5BF0"/>
    <w:rsid w:val="001F614F"/>
    <w:rsid w:val="001F61C1"/>
    <w:rsid w:val="001F68F4"/>
    <w:rsid w:val="00200FF2"/>
    <w:rsid w:val="0020130B"/>
    <w:rsid w:val="00201B37"/>
    <w:rsid w:val="0020470A"/>
    <w:rsid w:val="00204AC9"/>
    <w:rsid w:val="00206585"/>
    <w:rsid w:val="00206DE0"/>
    <w:rsid w:val="002073D7"/>
    <w:rsid w:val="002105B0"/>
    <w:rsid w:val="00210847"/>
    <w:rsid w:val="0021096C"/>
    <w:rsid w:val="002127BA"/>
    <w:rsid w:val="002128C4"/>
    <w:rsid w:val="00212D88"/>
    <w:rsid w:val="0021361D"/>
    <w:rsid w:val="00215217"/>
    <w:rsid w:val="00215419"/>
    <w:rsid w:val="00215AB6"/>
    <w:rsid w:val="00215ABE"/>
    <w:rsid w:val="002177A5"/>
    <w:rsid w:val="0022174A"/>
    <w:rsid w:val="00222C3D"/>
    <w:rsid w:val="00223410"/>
    <w:rsid w:val="002245D5"/>
    <w:rsid w:val="002249C4"/>
    <w:rsid w:val="0022514B"/>
    <w:rsid w:val="0022587E"/>
    <w:rsid w:val="002263C9"/>
    <w:rsid w:val="00227597"/>
    <w:rsid w:val="0023254A"/>
    <w:rsid w:val="00233EB6"/>
    <w:rsid w:val="0023616D"/>
    <w:rsid w:val="002361BA"/>
    <w:rsid w:val="00236EC6"/>
    <w:rsid w:val="00237EBD"/>
    <w:rsid w:val="00240BEE"/>
    <w:rsid w:val="00241716"/>
    <w:rsid w:val="00242029"/>
    <w:rsid w:val="00242A61"/>
    <w:rsid w:val="00242D81"/>
    <w:rsid w:val="0024350E"/>
    <w:rsid w:val="00244C6F"/>
    <w:rsid w:val="00246CA6"/>
    <w:rsid w:val="002474E8"/>
    <w:rsid w:val="00247CCD"/>
    <w:rsid w:val="002508B3"/>
    <w:rsid w:val="00250C48"/>
    <w:rsid w:val="00251A19"/>
    <w:rsid w:val="00251AC5"/>
    <w:rsid w:val="00251E40"/>
    <w:rsid w:val="0025398E"/>
    <w:rsid w:val="002542DE"/>
    <w:rsid w:val="00254596"/>
    <w:rsid w:val="00254CDC"/>
    <w:rsid w:val="00255E4B"/>
    <w:rsid w:val="00255FF2"/>
    <w:rsid w:val="0025614A"/>
    <w:rsid w:val="002568C4"/>
    <w:rsid w:val="00261CBC"/>
    <w:rsid w:val="002634B0"/>
    <w:rsid w:val="00264B9D"/>
    <w:rsid w:val="00264C88"/>
    <w:rsid w:val="00264D0F"/>
    <w:rsid w:val="0026589F"/>
    <w:rsid w:val="002663DC"/>
    <w:rsid w:val="00266C53"/>
    <w:rsid w:val="00267127"/>
    <w:rsid w:val="002700E2"/>
    <w:rsid w:val="0027043A"/>
    <w:rsid w:val="002704A5"/>
    <w:rsid w:val="0027109F"/>
    <w:rsid w:val="00271636"/>
    <w:rsid w:val="002717F6"/>
    <w:rsid w:val="00273066"/>
    <w:rsid w:val="0027397A"/>
    <w:rsid w:val="00274AEA"/>
    <w:rsid w:val="00274CCA"/>
    <w:rsid w:val="00274F0A"/>
    <w:rsid w:val="0027542B"/>
    <w:rsid w:val="002806A9"/>
    <w:rsid w:val="00280F9F"/>
    <w:rsid w:val="00281C95"/>
    <w:rsid w:val="0028291B"/>
    <w:rsid w:val="00283AAE"/>
    <w:rsid w:val="00285E53"/>
    <w:rsid w:val="00287382"/>
    <w:rsid w:val="002873CE"/>
    <w:rsid w:val="00290A31"/>
    <w:rsid w:val="00291011"/>
    <w:rsid w:val="00291BF3"/>
    <w:rsid w:val="00293BBE"/>
    <w:rsid w:val="00293EE1"/>
    <w:rsid w:val="00294353"/>
    <w:rsid w:val="002A0AF2"/>
    <w:rsid w:val="002A1A37"/>
    <w:rsid w:val="002A24C9"/>
    <w:rsid w:val="002A2A6A"/>
    <w:rsid w:val="002A3495"/>
    <w:rsid w:val="002A3D93"/>
    <w:rsid w:val="002A6186"/>
    <w:rsid w:val="002A6343"/>
    <w:rsid w:val="002A6BDD"/>
    <w:rsid w:val="002A71A8"/>
    <w:rsid w:val="002A7497"/>
    <w:rsid w:val="002A7646"/>
    <w:rsid w:val="002A7CDE"/>
    <w:rsid w:val="002B030E"/>
    <w:rsid w:val="002B047B"/>
    <w:rsid w:val="002B2C7F"/>
    <w:rsid w:val="002B400E"/>
    <w:rsid w:val="002B40BD"/>
    <w:rsid w:val="002B4821"/>
    <w:rsid w:val="002B7642"/>
    <w:rsid w:val="002C0B7E"/>
    <w:rsid w:val="002C0D7A"/>
    <w:rsid w:val="002C101A"/>
    <w:rsid w:val="002C136E"/>
    <w:rsid w:val="002C13DD"/>
    <w:rsid w:val="002C1C06"/>
    <w:rsid w:val="002C429C"/>
    <w:rsid w:val="002C439F"/>
    <w:rsid w:val="002C4D87"/>
    <w:rsid w:val="002C581B"/>
    <w:rsid w:val="002C61CD"/>
    <w:rsid w:val="002C6725"/>
    <w:rsid w:val="002C7438"/>
    <w:rsid w:val="002D20C1"/>
    <w:rsid w:val="002D2244"/>
    <w:rsid w:val="002D37D5"/>
    <w:rsid w:val="002D3CE2"/>
    <w:rsid w:val="002D42BE"/>
    <w:rsid w:val="002D512A"/>
    <w:rsid w:val="002D6C52"/>
    <w:rsid w:val="002E11FD"/>
    <w:rsid w:val="002E3141"/>
    <w:rsid w:val="002E3761"/>
    <w:rsid w:val="002E4822"/>
    <w:rsid w:val="002E4FA3"/>
    <w:rsid w:val="002E5B29"/>
    <w:rsid w:val="002E5B2A"/>
    <w:rsid w:val="002E5B44"/>
    <w:rsid w:val="002E5BA7"/>
    <w:rsid w:val="002E62C1"/>
    <w:rsid w:val="002E72AD"/>
    <w:rsid w:val="002E7959"/>
    <w:rsid w:val="002E7ECA"/>
    <w:rsid w:val="002F0590"/>
    <w:rsid w:val="002F0E4B"/>
    <w:rsid w:val="002F1C05"/>
    <w:rsid w:val="002F1F8E"/>
    <w:rsid w:val="002F3125"/>
    <w:rsid w:val="002F5A82"/>
    <w:rsid w:val="00300DF7"/>
    <w:rsid w:val="003013CE"/>
    <w:rsid w:val="003015AC"/>
    <w:rsid w:val="00301F21"/>
    <w:rsid w:val="0030208E"/>
    <w:rsid w:val="0030522C"/>
    <w:rsid w:val="00305C7F"/>
    <w:rsid w:val="00305F89"/>
    <w:rsid w:val="00307F08"/>
    <w:rsid w:val="00310193"/>
    <w:rsid w:val="0031183F"/>
    <w:rsid w:val="0031227C"/>
    <w:rsid w:val="00312362"/>
    <w:rsid w:val="00314C35"/>
    <w:rsid w:val="00314DFF"/>
    <w:rsid w:val="00315746"/>
    <w:rsid w:val="00315988"/>
    <w:rsid w:val="003167FE"/>
    <w:rsid w:val="00317940"/>
    <w:rsid w:val="00317B0A"/>
    <w:rsid w:val="00317E21"/>
    <w:rsid w:val="00320528"/>
    <w:rsid w:val="00322927"/>
    <w:rsid w:val="00322E08"/>
    <w:rsid w:val="00323704"/>
    <w:rsid w:val="0032379C"/>
    <w:rsid w:val="00323DA2"/>
    <w:rsid w:val="00324D4A"/>
    <w:rsid w:val="0032663A"/>
    <w:rsid w:val="00326C8F"/>
    <w:rsid w:val="003271D0"/>
    <w:rsid w:val="00327253"/>
    <w:rsid w:val="00327D3E"/>
    <w:rsid w:val="003300AC"/>
    <w:rsid w:val="00330907"/>
    <w:rsid w:val="00331B42"/>
    <w:rsid w:val="003320D1"/>
    <w:rsid w:val="00333E48"/>
    <w:rsid w:val="003358C6"/>
    <w:rsid w:val="00335B58"/>
    <w:rsid w:val="0033726A"/>
    <w:rsid w:val="00337C77"/>
    <w:rsid w:val="00340150"/>
    <w:rsid w:val="003406E2"/>
    <w:rsid w:val="00341305"/>
    <w:rsid w:val="00342218"/>
    <w:rsid w:val="00342C31"/>
    <w:rsid w:val="00342D97"/>
    <w:rsid w:val="0034345B"/>
    <w:rsid w:val="00344972"/>
    <w:rsid w:val="003505B1"/>
    <w:rsid w:val="00351F47"/>
    <w:rsid w:val="00353417"/>
    <w:rsid w:val="00353B08"/>
    <w:rsid w:val="0035421C"/>
    <w:rsid w:val="003544DE"/>
    <w:rsid w:val="00354EB2"/>
    <w:rsid w:val="00354F14"/>
    <w:rsid w:val="0035564C"/>
    <w:rsid w:val="0035622B"/>
    <w:rsid w:val="00356281"/>
    <w:rsid w:val="00356E9C"/>
    <w:rsid w:val="00360C1D"/>
    <w:rsid w:val="003617D8"/>
    <w:rsid w:val="0036203E"/>
    <w:rsid w:val="00363298"/>
    <w:rsid w:val="003645DB"/>
    <w:rsid w:val="003650CD"/>
    <w:rsid w:val="00365B79"/>
    <w:rsid w:val="00365D1A"/>
    <w:rsid w:val="00365DA9"/>
    <w:rsid w:val="003670CF"/>
    <w:rsid w:val="00367982"/>
    <w:rsid w:val="00367B1F"/>
    <w:rsid w:val="00371826"/>
    <w:rsid w:val="0037271C"/>
    <w:rsid w:val="00372A99"/>
    <w:rsid w:val="00372B4A"/>
    <w:rsid w:val="003759EC"/>
    <w:rsid w:val="00376122"/>
    <w:rsid w:val="00376232"/>
    <w:rsid w:val="0038045C"/>
    <w:rsid w:val="00380C81"/>
    <w:rsid w:val="003819C3"/>
    <w:rsid w:val="00381D04"/>
    <w:rsid w:val="00382275"/>
    <w:rsid w:val="00382356"/>
    <w:rsid w:val="003829B7"/>
    <w:rsid w:val="003840BB"/>
    <w:rsid w:val="00384366"/>
    <w:rsid w:val="00384AA4"/>
    <w:rsid w:val="00384C21"/>
    <w:rsid w:val="0038713C"/>
    <w:rsid w:val="00390B61"/>
    <w:rsid w:val="003914EA"/>
    <w:rsid w:val="00392545"/>
    <w:rsid w:val="00393222"/>
    <w:rsid w:val="003938D7"/>
    <w:rsid w:val="00396353"/>
    <w:rsid w:val="00397DF3"/>
    <w:rsid w:val="003A027C"/>
    <w:rsid w:val="003A17F4"/>
    <w:rsid w:val="003A2F92"/>
    <w:rsid w:val="003A33AF"/>
    <w:rsid w:val="003A35A8"/>
    <w:rsid w:val="003A3DD8"/>
    <w:rsid w:val="003A454D"/>
    <w:rsid w:val="003A60AF"/>
    <w:rsid w:val="003A61AA"/>
    <w:rsid w:val="003A7479"/>
    <w:rsid w:val="003A7681"/>
    <w:rsid w:val="003A7FA7"/>
    <w:rsid w:val="003B1103"/>
    <w:rsid w:val="003B2D23"/>
    <w:rsid w:val="003B4E58"/>
    <w:rsid w:val="003B6F2C"/>
    <w:rsid w:val="003B73B6"/>
    <w:rsid w:val="003B7B8A"/>
    <w:rsid w:val="003C0700"/>
    <w:rsid w:val="003C15E0"/>
    <w:rsid w:val="003C7CE9"/>
    <w:rsid w:val="003D012D"/>
    <w:rsid w:val="003D03D7"/>
    <w:rsid w:val="003D3F91"/>
    <w:rsid w:val="003D41C6"/>
    <w:rsid w:val="003D4215"/>
    <w:rsid w:val="003D4D7C"/>
    <w:rsid w:val="003D6568"/>
    <w:rsid w:val="003D7086"/>
    <w:rsid w:val="003D7A92"/>
    <w:rsid w:val="003D7B9B"/>
    <w:rsid w:val="003E0972"/>
    <w:rsid w:val="003E10DF"/>
    <w:rsid w:val="003E1466"/>
    <w:rsid w:val="003E1849"/>
    <w:rsid w:val="003E2603"/>
    <w:rsid w:val="003E2C2C"/>
    <w:rsid w:val="003E2D1C"/>
    <w:rsid w:val="003E30EE"/>
    <w:rsid w:val="003E33E1"/>
    <w:rsid w:val="003E3B5A"/>
    <w:rsid w:val="003E44A4"/>
    <w:rsid w:val="003E45DA"/>
    <w:rsid w:val="003E5337"/>
    <w:rsid w:val="003E55E6"/>
    <w:rsid w:val="003E5CA9"/>
    <w:rsid w:val="003E660F"/>
    <w:rsid w:val="003E6C61"/>
    <w:rsid w:val="003E6E21"/>
    <w:rsid w:val="003F025E"/>
    <w:rsid w:val="003F0AEB"/>
    <w:rsid w:val="003F0D9F"/>
    <w:rsid w:val="003F18C9"/>
    <w:rsid w:val="003F57AB"/>
    <w:rsid w:val="003F5F59"/>
    <w:rsid w:val="003F601A"/>
    <w:rsid w:val="003F702A"/>
    <w:rsid w:val="003F7181"/>
    <w:rsid w:val="0040005D"/>
    <w:rsid w:val="004005FA"/>
    <w:rsid w:val="004011CB"/>
    <w:rsid w:val="00401C29"/>
    <w:rsid w:val="0040312D"/>
    <w:rsid w:val="004034AA"/>
    <w:rsid w:val="0040379F"/>
    <w:rsid w:val="004042D7"/>
    <w:rsid w:val="00405FB8"/>
    <w:rsid w:val="0040646A"/>
    <w:rsid w:val="00406502"/>
    <w:rsid w:val="00406727"/>
    <w:rsid w:val="00407508"/>
    <w:rsid w:val="0040799D"/>
    <w:rsid w:val="00407CF5"/>
    <w:rsid w:val="00407D44"/>
    <w:rsid w:val="00410B42"/>
    <w:rsid w:val="0041310D"/>
    <w:rsid w:val="00415A85"/>
    <w:rsid w:val="004165A1"/>
    <w:rsid w:val="004167F2"/>
    <w:rsid w:val="00417171"/>
    <w:rsid w:val="00417B38"/>
    <w:rsid w:val="00417CF2"/>
    <w:rsid w:val="004204F4"/>
    <w:rsid w:val="00421478"/>
    <w:rsid w:val="0042165C"/>
    <w:rsid w:val="00422107"/>
    <w:rsid w:val="00422B92"/>
    <w:rsid w:val="00424DC4"/>
    <w:rsid w:val="0042561C"/>
    <w:rsid w:val="00425958"/>
    <w:rsid w:val="00425EC9"/>
    <w:rsid w:val="00426A62"/>
    <w:rsid w:val="0043067D"/>
    <w:rsid w:val="00430E6A"/>
    <w:rsid w:val="00431E41"/>
    <w:rsid w:val="00433DCF"/>
    <w:rsid w:val="00434925"/>
    <w:rsid w:val="00434B72"/>
    <w:rsid w:val="00437118"/>
    <w:rsid w:val="0043723A"/>
    <w:rsid w:val="004409DC"/>
    <w:rsid w:val="0044248E"/>
    <w:rsid w:val="004425C0"/>
    <w:rsid w:val="00442F2F"/>
    <w:rsid w:val="00443297"/>
    <w:rsid w:val="00443C57"/>
    <w:rsid w:val="00445AAB"/>
    <w:rsid w:val="00445B2A"/>
    <w:rsid w:val="00445E05"/>
    <w:rsid w:val="00446865"/>
    <w:rsid w:val="00447AA2"/>
    <w:rsid w:val="00447CB4"/>
    <w:rsid w:val="00450740"/>
    <w:rsid w:val="00450B06"/>
    <w:rsid w:val="00450C5D"/>
    <w:rsid w:val="00451243"/>
    <w:rsid w:val="00451CFD"/>
    <w:rsid w:val="00454542"/>
    <w:rsid w:val="00454B09"/>
    <w:rsid w:val="00456613"/>
    <w:rsid w:val="004571BD"/>
    <w:rsid w:val="00457C71"/>
    <w:rsid w:val="00457DCD"/>
    <w:rsid w:val="0046035E"/>
    <w:rsid w:val="0046044D"/>
    <w:rsid w:val="004619AE"/>
    <w:rsid w:val="00461F1A"/>
    <w:rsid w:val="0046206F"/>
    <w:rsid w:val="00462631"/>
    <w:rsid w:val="00465D28"/>
    <w:rsid w:val="00465E35"/>
    <w:rsid w:val="004665A3"/>
    <w:rsid w:val="00467053"/>
    <w:rsid w:val="00471380"/>
    <w:rsid w:val="0047189B"/>
    <w:rsid w:val="00471935"/>
    <w:rsid w:val="004722E6"/>
    <w:rsid w:val="00473877"/>
    <w:rsid w:val="00473D43"/>
    <w:rsid w:val="00474408"/>
    <w:rsid w:val="004756C7"/>
    <w:rsid w:val="004768DA"/>
    <w:rsid w:val="00476AC9"/>
    <w:rsid w:val="00480BE4"/>
    <w:rsid w:val="00481112"/>
    <w:rsid w:val="00481E5A"/>
    <w:rsid w:val="004832AE"/>
    <w:rsid w:val="004835F3"/>
    <w:rsid w:val="004837F3"/>
    <w:rsid w:val="0048413F"/>
    <w:rsid w:val="00484828"/>
    <w:rsid w:val="00484A71"/>
    <w:rsid w:val="00485E68"/>
    <w:rsid w:val="00486B7D"/>
    <w:rsid w:val="00487049"/>
    <w:rsid w:val="00490664"/>
    <w:rsid w:val="0049123D"/>
    <w:rsid w:val="00491618"/>
    <w:rsid w:val="004934F0"/>
    <w:rsid w:val="00493B2F"/>
    <w:rsid w:val="00494E00"/>
    <w:rsid w:val="0049556D"/>
    <w:rsid w:val="00495736"/>
    <w:rsid w:val="00496E98"/>
    <w:rsid w:val="004A03C1"/>
    <w:rsid w:val="004A07E6"/>
    <w:rsid w:val="004A0DB4"/>
    <w:rsid w:val="004A1039"/>
    <w:rsid w:val="004A1DF9"/>
    <w:rsid w:val="004A207B"/>
    <w:rsid w:val="004A40F8"/>
    <w:rsid w:val="004A634F"/>
    <w:rsid w:val="004A664B"/>
    <w:rsid w:val="004A7512"/>
    <w:rsid w:val="004A7A37"/>
    <w:rsid w:val="004B01CC"/>
    <w:rsid w:val="004B175E"/>
    <w:rsid w:val="004B1A15"/>
    <w:rsid w:val="004B2943"/>
    <w:rsid w:val="004B3293"/>
    <w:rsid w:val="004B3B26"/>
    <w:rsid w:val="004B4189"/>
    <w:rsid w:val="004B500E"/>
    <w:rsid w:val="004B6B8A"/>
    <w:rsid w:val="004C1178"/>
    <w:rsid w:val="004C17A8"/>
    <w:rsid w:val="004C196A"/>
    <w:rsid w:val="004C2923"/>
    <w:rsid w:val="004C2C7E"/>
    <w:rsid w:val="004C2EFD"/>
    <w:rsid w:val="004C46EE"/>
    <w:rsid w:val="004C4715"/>
    <w:rsid w:val="004C4DFA"/>
    <w:rsid w:val="004C5586"/>
    <w:rsid w:val="004C55F1"/>
    <w:rsid w:val="004D010D"/>
    <w:rsid w:val="004D09A9"/>
    <w:rsid w:val="004D0A11"/>
    <w:rsid w:val="004D29C1"/>
    <w:rsid w:val="004D2DCB"/>
    <w:rsid w:val="004D2FD3"/>
    <w:rsid w:val="004D3A1C"/>
    <w:rsid w:val="004D4191"/>
    <w:rsid w:val="004D4BE3"/>
    <w:rsid w:val="004D532A"/>
    <w:rsid w:val="004D545E"/>
    <w:rsid w:val="004D62E1"/>
    <w:rsid w:val="004D792A"/>
    <w:rsid w:val="004E0F3D"/>
    <w:rsid w:val="004E1491"/>
    <w:rsid w:val="004E1E2A"/>
    <w:rsid w:val="004E377F"/>
    <w:rsid w:val="004E3CA3"/>
    <w:rsid w:val="004E3F59"/>
    <w:rsid w:val="004E507B"/>
    <w:rsid w:val="004E5BBC"/>
    <w:rsid w:val="004E6B79"/>
    <w:rsid w:val="004E7B97"/>
    <w:rsid w:val="004F00C0"/>
    <w:rsid w:val="004F0C07"/>
    <w:rsid w:val="004F1EC3"/>
    <w:rsid w:val="004F20F4"/>
    <w:rsid w:val="004F2B38"/>
    <w:rsid w:val="004F584E"/>
    <w:rsid w:val="004F6307"/>
    <w:rsid w:val="004F6D2B"/>
    <w:rsid w:val="004F6F37"/>
    <w:rsid w:val="004F7420"/>
    <w:rsid w:val="00500150"/>
    <w:rsid w:val="005018FF"/>
    <w:rsid w:val="00502D1F"/>
    <w:rsid w:val="00502FD0"/>
    <w:rsid w:val="00503BC7"/>
    <w:rsid w:val="005051DA"/>
    <w:rsid w:val="00510D31"/>
    <w:rsid w:val="00510D78"/>
    <w:rsid w:val="0051197C"/>
    <w:rsid w:val="00511AD5"/>
    <w:rsid w:val="005123A7"/>
    <w:rsid w:val="005129AD"/>
    <w:rsid w:val="0051466F"/>
    <w:rsid w:val="00514A5A"/>
    <w:rsid w:val="00515246"/>
    <w:rsid w:val="005161A6"/>
    <w:rsid w:val="00520A82"/>
    <w:rsid w:val="005216F4"/>
    <w:rsid w:val="005237B9"/>
    <w:rsid w:val="00523BB3"/>
    <w:rsid w:val="0052409A"/>
    <w:rsid w:val="00524459"/>
    <w:rsid w:val="00524C16"/>
    <w:rsid w:val="00524DCB"/>
    <w:rsid w:val="0052538D"/>
    <w:rsid w:val="00525B2D"/>
    <w:rsid w:val="00526ECD"/>
    <w:rsid w:val="005306EC"/>
    <w:rsid w:val="00530DE4"/>
    <w:rsid w:val="005311B7"/>
    <w:rsid w:val="005311FB"/>
    <w:rsid w:val="00532227"/>
    <w:rsid w:val="00532EB0"/>
    <w:rsid w:val="005340EA"/>
    <w:rsid w:val="00535954"/>
    <w:rsid w:val="005369C0"/>
    <w:rsid w:val="005378F4"/>
    <w:rsid w:val="00540CC2"/>
    <w:rsid w:val="005417E8"/>
    <w:rsid w:val="00542165"/>
    <w:rsid w:val="00542655"/>
    <w:rsid w:val="00542672"/>
    <w:rsid w:val="00542AC5"/>
    <w:rsid w:val="005437D9"/>
    <w:rsid w:val="00543B42"/>
    <w:rsid w:val="0054635D"/>
    <w:rsid w:val="005471E6"/>
    <w:rsid w:val="00547320"/>
    <w:rsid w:val="005476A2"/>
    <w:rsid w:val="00547995"/>
    <w:rsid w:val="00547B43"/>
    <w:rsid w:val="00550107"/>
    <w:rsid w:val="00551B54"/>
    <w:rsid w:val="00552571"/>
    <w:rsid w:val="005528AB"/>
    <w:rsid w:val="0055384D"/>
    <w:rsid w:val="00553E3D"/>
    <w:rsid w:val="005549A7"/>
    <w:rsid w:val="00554A6F"/>
    <w:rsid w:val="00555C77"/>
    <w:rsid w:val="00556E16"/>
    <w:rsid w:val="005572B4"/>
    <w:rsid w:val="0055746F"/>
    <w:rsid w:val="0055748A"/>
    <w:rsid w:val="00557FC1"/>
    <w:rsid w:val="0056079D"/>
    <w:rsid w:val="00560A0C"/>
    <w:rsid w:val="005612DB"/>
    <w:rsid w:val="005619D4"/>
    <w:rsid w:val="00561AF8"/>
    <w:rsid w:val="00562839"/>
    <w:rsid w:val="00562E30"/>
    <w:rsid w:val="005635CD"/>
    <w:rsid w:val="00563D05"/>
    <w:rsid w:val="005640D8"/>
    <w:rsid w:val="00564EB5"/>
    <w:rsid w:val="005653EB"/>
    <w:rsid w:val="005664C0"/>
    <w:rsid w:val="00566902"/>
    <w:rsid w:val="00570439"/>
    <w:rsid w:val="00570BE0"/>
    <w:rsid w:val="00570CA3"/>
    <w:rsid w:val="00570EFC"/>
    <w:rsid w:val="0057106D"/>
    <w:rsid w:val="00571EAD"/>
    <w:rsid w:val="0057280C"/>
    <w:rsid w:val="00572900"/>
    <w:rsid w:val="005729D0"/>
    <w:rsid w:val="00573929"/>
    <w:rsid w:val="005744BF"/>
    <w:rsid w:val="00574925"/>
    <w:rsid w:val="00575599"/>
    <w:rsid w:val="00575B54"/>
    <w:rsid w:val="0057669C"/>
    <w:rsid w:val="0057755D"/>
    <w:rsid w:val="005809A6"/>
    <w:rsid w:val="005809D7"/>
    <w:rsid w:val="00580A38"/>
    <w:rsid w:val="00582D88"/>
    <w:rsid w:val="00584AB3"/>
    <w:rsid w:val="00584F9E"/>
    <w:rsid w:val="0058506A"/>
    <w:rsid w:val="005877B8"/>
    <w:rsid w:val="005878C1"/>
    <w:rsid w:val="00590D70"/>
    <w:rsid w:val="00591FC2"/>
    <w:rsid w:val="005925A3"/>
    <w:rsid w:val="0059273B"/>
    <w:rsid w:val="00593BC7"/>
    <w:rsid w:val="00593EB7"/>
    <w:rsid w:val="005942AC"/>
    <w:rsid w:val="00595853"/>
    <w:rsid w:val="0059634B"/>
    <w:rsid w:val="00596410"/>
    <w:rsid w:val="00596EC0"/>
    <w:rsid w:val="005971C7"/>
    <w:rsid w:val="005A00C5"/>
    <w:rsid w:val="005A06B6"/>
    <w:rsid w:val="005A06C5"/>
    <w:rsid w:val="005A1A33"/>
    <w:rsid w:val="005A1DE4"/>
    <w:rsid w:val="005A20AE"/>
    <w:rsid w:val="005A3461"/>
    <w:rsid w:val="005A37F5"/>
    <w:rsid w:val="005A4C78"/>
    <w:rsid w:val="005A5242"/>
    <w:rsid w:val="005A56B4"/>
    <w:rsid w:val="005A67BB"/>
    <w:rsid w:val="005A747F"/>
    <w:rsid w:val="005B0E90"/>
    <w:rsid w:val="005B1E32"/>
    <w:rsid w:val="005B2777"/>
    <w:rsid w:val="005B4B0C"/>
    <w:rsid w:val="005B509B"/>
    <w:rsid w:val="005B5A61"/>
    <w:rsid w:val="005B5F04"/>
    <w:rsid w:val="005B6050"/>
    <w:rsid w:val="005B669C"/>
    <w:rsid w:val="005B6741"/>
    <w:rsid w:val="005B697F"/>
    <w:rsid w:val="005B700C"/>
    <w:rsid w:val="005B7930"/>
    <w:rsid w:val="005C0931"/>
    <w:rsid w:val="005C289C"/>
    <w:rsid w:val="005C38F2"/>
    <w:rsid w:val="005C48E9"/>
    <w:rsid w:val="005C56C6"/>
    <w:rsid w:val="005C57FB"/>
    <w:rsid w:val="005C5910"/>
    <w:rsid w:val="005C5D59"/>
    <w:rsid w:val="005C617F"/>
    <w:rsid w:val="005C6B9C"/>
    <w:rsid w:val="005C6C2D"/>
    <w:rsid w:val="005C7A90"/>
    <w:rsid w:val="005D0136"/>
    <w:rsid w:val="005D2444"/>
    <w:rsid w:val="005D2452"/>
    <w:rsid w:val="005D4FE8"/>
    <w:rsid w:val="005D55A6"/>
    <w:rsid w:val="005D57FC"/>
    <w:rsid w:val="005D57FE"/>
    <w:rsid w:val="005D5E96"/>
    <w:rsid w:val="005D624D"/>
    <w:rsid w:val="005D696F"/>
    <w:rsid w:val="005E0D8F"/>
    <w:rsid w:val="005E0E17"/>
    <w:rsid w:val="005E193B"/>
    <w:rsid w:val="005E1AF4"/>
    <w:rsid w:val="005E2841"/>
    <w:rsid w:val="005E4916"/>
    <w:rsid w:val="005E50D7"/>
    <w:rsid w:val="005E60BB"/>
    <w:rsid w:val="005E6440"/>
    <w:rsid w:val="005F02F7"/>
    <w:rsid w:val="005F0427"/>
    <w:rsid w:val="005F058C"/>
    <w:rsid w:val="005F093E"/>
    <w:rsid w:val="005F2A8A"/>
    <w:rsid w:val="005F36BC"/>
    <w:rsid w:val="005F3A3F"/>
    <w:rsid w:val="005F3D4A"/>
    <w:rsid w:val="005F4ADC"/>
    <w:rsid w:val="005F5ECC"/>
    <w:rsid w:val="005F626F"/>
    <w:rsid w:val="005F64A3"/>
    <w:rsid w:val="00601180"/>
    <w:rsid w:val="00601200"/>
    <w:rsid w:val="00601F26"/>
    <w:rsid w:val="00603098"/>
    <w:rsid w:val="00603531"/>
    <w:rsid w:val="0060363F"/>
    <w:rsid w:val="00603851"/>
    <w:rsid w:val="00605179"/>
    <w:rsid w:val="00606B32"/>
    <w:rsid w:val="00606E26"/>
    <w:rsid w:val="00606F74"/>
    <w:rsid w:val="006077FC"/>
    <w:rsid w:val="0061572D"/>
    <w:rsid w:val="00615FE8"/>
    <w:rsid w:val="0061611D"/>
    <w:rsid w:val="006161C6"/>
    <w:rsid w:val="00616B80"/>
    <w:rsid w:val="0061734D"/>
    <w:rsid w:val="00620917"/>
    <w:rsid w:val="006229F9"/>
    <w:rsid w:val="0062342B"/>
    <w:rsid w:val="0062442D"/>
    <w:rsid w:val="00624BF6"/>
    <w:rsid w:val="006265A9"/>
    <w:rsid w:val="00626ED0"/>
    <w:rsid w:val="00626F1B"/>
    <w:rsid w:val="00627B1C"/>
    <w:rsid w:val="00627C54"/>
    <w:rsid w:val="00631D1B"/>
    <w:rsid w:val="00632BD5"/>
    <w:rsid w:val="00634DEC"/>
    <w:rsid w:val="0063557A"/>
    <w:rsid w:val="0063684D"/>
    <w:rsid w:val="006408E8"/>
    <w:rsid w:val="006414F0"/>
    <w:rsid w:val="00642ED7"/>
    <w:rsid w:val="006439BB"/>
    <w:rsid w:val="00643FDA"/>
    <w:rsid w:val="00644EF0"/>
    <w:rsid w:val="006455D5"/>
    <w:rsid w:val="00645B40"/>
    <w:rsid w:val="00646799"/>
    <w:rsid w:val="006473B4"/>
    <w:rsid w:val="006506F0"/>
    <w:rsid w:val="006510BF"/>
    <w:rsid w:val="0065147A"/>
    <w:rsid w:val="00653C73"/>
    <w:rsid w:val="00653D24"/>
    <w:rsid w:val="00655968"/>
    <w:rsid w:val="00655D8B"/>
    <w:rsid w:val="00657F9B"/>
    <w:rsid w:val="006605C7"/>
    <w:rsid w:val="006614FD"/>
    <w:rsid w:val="0066221C"/>
    <w:rsid w:val="006622D7"/>
    <w:rsid w:val="00662FBA"/>
    <w:rsid w:val="006639DC"/>
    <w:rsid w:val="00664E93"/>
    <w:rsid w:val="00666644"/>
    <w:rsid w:val="00666B37"/>
    <w:rsid w:val="00666B71"/>
    <w:rsid w:val="00667073"/>
    <w:rsid w:val="0066789A"/>
    <w:rsid w:val="0067004D"/>
    <w:rsid w:val="0067040B"/>
    <w:rsid w:val="00671B1E"/>
    <w:rsid w:val="00671F9E"/>
    <w:rsid w:val="00671FD1"/>
    <w:rsid w:val="006727D8"/>
    <w:rsid w:val="006728B9"/>
    <w:rsid w:val="00674358"/>
    <w:rsid w:val="00674CED"/>
    <w:rsid w:val="00676DA6"/>
    <w:rsid w:val="006772EF"/>
    <w:rsid w:val="00677EEC"/>
    <w:rsid w:val="0068191B"/>
    <w:rsid w:val="00682119"/>
    <w:rsid w:val="00682FD1"/>
    <w:rsid w:val="0068366F"/>
    <w:rsid w:val="00683DD8"/>
    <w:rsid w:val="00684C3A"/>
    <w:rsid w:val="00687C6F"/>
    <w:rsid w:val="00690A83"/>
    <w:rsid w:val="00692B92"/>
    <w:rsid w:val="00693243"/>
    <w:rsid w:val="00694C25"/>
    <w:rsid w:val="006A0D6B"/>
    <w:rsid w:val="006A2114"/>
    <w:rsid w:val="006A2221"/>
    <w:rsid w:val="006A41DC"/>
    <w:rsid w:val="006A45E6"/>
    <w:rsid w:val="006A487A"/>
    <w:rsid w:val="006A5C03"/>
    <w:rsid w:val="006A5CC0"/>
    <w:rsid w:val="006A6741"/>
    <w:rsid w:val="006A68DE"/>
    <w:rsid w:val="006A7571"/>
    <w:rsid w:val="006B071E"/>
    <w:rsid w:val="006B243D"/>
    <w:rsid w:val="006B2B27"/>
    <w:rsid w:val="006B5CE7"/>
    <w:rsid w:val="006B5F40"/>
    <w:rsid w:val="006B7175"/>
    <w:rsid w:val="006B7E52"/>
    <w:rsid w:val="006C1B4B"/>
    <w:rsid w:val="006C2C14"/>
    <w:rsid w:val="006C6209"/>
    <w:rsid w:val="006D031C"/>
    <w:rsid w:val="006D04EE"/>
    <w:rsid w:val="006D0AAE"/>
    <w:rsid w:val="006D0EA7"/>
    <w:rsid w:val="006D12AB"/>
    <w:rsid w:val="006D1598"/>
    <w:rsid w:val="006D1995"/>
    <w:rsid w:val="006D2DF3"/>
    <w:rsid w:val="006D4301"/>
    <w:rsid w:val="006D53B8"/>
    <w:rsid w:val="006D540A"/>
    <w:rsid w:val="006D614E"/>
    <w:rsid w:val="006D6A2F"/>
    <w:rsid w:val="006D6BBC"/>
    <w:rsid w:val="006E196F"/>
    <w:rsid w:val="006E2679"/>
    <w:rsid w:val="006E27A9"/>
    <w:rsid w:val="006E2AA0"/>
    <w:rsid w:val="006E3420"/>
    <w:rsid w:val="006E76B4"/>
    <w:rsid w:val="006E78E4"/>
    <w:rsid w:val="006E7DAD"/>
    <w:rsid w:val="006F0381"/>
    <w:rsid w:val="006F16EE"/>
    <w:rsid w:val="006F228C"/>
    <w:rsid w:val="006F42C8"/>
    <w:rsid w:val="006F445F"/>
    <w:rsid w:val="006F5B35"/>
    <w:rsid w:val="006F700F"/>
    <w:rsid w:val="00700C9C"/>
    <w:rsid w:val="00701080"/>
    <w:rsid w:val="007017AC"/>
    <w:rsid w:val="00701F10"/>
    <w:rsid w:val="00703FB7"/>
    <w:rsid w:val="0070487B"/>
    <w:rsid w:val="00704968"/>
    <w:rsid w:val="007062A7"/>
    <w:rsid w:val="0070712E"/>
    <w:rsid w:val="00710DE8"/>
    <w:rsid w:val="00710E74"/>
    <w:rsid w:val="00711D93"/>
    <w:rsid w:val="00712B9F"/>
    <w:rsid w:val="0071423A"/>
    <w:rsid w:val="00714AAC"/>
    <w:rsid w:val="00714C0A"/>
    <w:rsid w:val="00720B25"/>
    <w:rsid w:val="007210D9"/>
    <w:rsid w:val="0072143A"/>
    <w:rsid w:val="007216D2"/>
    <w:rsid w:val="0072557C"/>
    <w:rsid w:val="007269B1"/>
    <w:rsid w:val="00726AAF"/>
    <w:rsid w:val="0072754C"/>
    <w:rsid w:val="00733D39"/>
    <w:rsid w:val="00735005"/>
    <w:rsid w:val="00735AB7"/>
    <w:rsid w:val="007362FF"/>
    <w:rsid w:val="00736A12"/>
    <w:rsid w:val="007370FA"/>
    <w:rsid w:val="007419B6"/>
    <w:rsid w:val="00742CD0"/>
    <w:rsid w:val="0074341E"/>
    <w:rsid w:val="00743495"/>
    <w:rsid w:val="00743D4D"/>
    <w:rsid w:val="00744667"/>
    <w:rsid w:val="00744A9E"/>
    <w:rsid w:val="00744C71"/>
    <w:rsid w:val="00746B76"/>
    <w:rsid w:val="007472F1"/>
    <w:rsid w:val="0074776B"/>
    <w:rsid w:val="00747DA7"/>
    <w:rsid w:val="00750925"/>
    <w:rsid w:val="00750FCB"/>
    <w:rsid w:val="0075241E"/>
    <w:rsid w:val="00753B6A"/>
    <w:rsid w:val="007541B7"/>
    <w:rsid w:val="00754B2E"/>
    <w:rsid w:val="00755425"/>
    <w:rsid w:val="00756A95"/>
    <w:rsid w:val="00757B83"/>
    <w:rsid w:val="00757CC6"/>
    <w:rsid w:val="00757FC9"/>
    <w:rsid w:val="00762919"/>
    <w:rsid w:val="0076354A"/>
    <w:rsid w:val="00763D87"/>
    <w:rsid w:val="00764267"/>
    <w:rsid w:val="00765860"/>
    <w:rsid w:val="00765C5B"/>
    <w:rsid w:val="00765D1C"/>
    <w:rsid w:val="00766E64"/>
    <w:rsid w:val="007673CC"/>
    <w:rsid w:val="00767E88"/>
    <w:rsid w:val="007713D0"/>
    <w:rsid w:val="007717EF"/>
    <w:rsid w:val="00771882"/>
    <w:rsid w:val="00772B9A"/>
    <w:rsid w:val="00772F12"/>
    <w:rsid w:val="00773CA4"/>
    <w:rsid w:val="00776B49"/>
    <w:rsid w:val="0077749C"/>
    <w:rsid w:val="00777D6E"/>
    <w:rsid w:val="00777F16"/>
    <w:rsid w:val="00781A3F"/>
    <w:rsid w:val="0078242F"/>
    <w:rsid w:val="007825FA"/>
    <w:rsid w:val="00784119"/>
    <w:rsid w:val="007848AA"/>
    <w:rsid w:val="00784FA5"/>
    <w:rsid w:val="0078500D"/>
    <w:rsid w:val="0078593B"/>
    <w:rsid w:val="00785AF5"/>
    <w:rsid w:val="00786027"/>
    <w:rsid w:val="00786988"/>
    <w:rsid w:val="00786E49"/>
    <w:rsid w:val="007873EB"/>
    <w:rsid w:val="00787B30"/>
    <w:rsid w:val="00787FB9"/>
    <w:rsid w:val="00790309"/>
    <w:rsid w:val="00790701"/>
    <w:rsid w:val="00790C6A"/>
    <w:rsid w:val="00790D6A"/>
    <w:rsid w:val="00790EE0"/>
    <w:rsid w:val="00791069"/>
    <w:rsid w:val="00791909"/>
    <w:rsid w:val="007929BB"/>
    <w:rsid w:val="00792EA7"/>
    <w:rsid w:val="00795BF1"/>
    <w:rsid w:val="007966F2"/>
    <w:rsid w:val="00797313"/>
    <w:rsid w:val="00797CA7"/>
    <w:rsid w:val="007A320D"/>
    <w:rsid w:val="007A4424"/>
    <w:rsid w:val="007A5623"/>
    <w:rsid w:val="007A6C93"/>
    <w:rsid w:val="007A780C"/>
    <w:rsid w:val="007B19AB"/>
    <w:rsid w:val="007B1A54"/>
    <w:rsid w:val="007B29E4"/>
    <w:rsid w:val="007B2D48"/>
    <w:rsid w:val="007B30C2"/>
    <w:rsid w:val="007B40BB"/>
    <w:rsid w:val="007B4E49"/>
    <w:rsid w:val="007B4EA8"/>
    <w:rsid w:val="007B64E3"/>
    <w:rsid w:val="007B65EA"/>
    <w:rsid w:val="007B74C9"/>
    <w:rsid w:val="007C1027"/>
    <w:rsid w:val="007C1661"/>
    <w:rsid w:val="007C18A8"/>
    <w:rsid w:val="007C1F6F"/>
    <w:rsid w:val="007C245E"/>
    <w:rsid w:val="007C2B17"/>
    <w:rsid w:val="007C3147"/>
    <w:rsid w:val="007C51EB"/>
    <w:rsid w:val="007C5F23"/>
    <w:rsid w:val="007C5FD9"/>
    <w:rsid w:val="007C7280"/>
    <w:rsid w:val="007C761A"/>
    <w:rsid w:val="007D0FBE"/>
    <w:rsid w:val="007D305E"/>
    <w:rsid w:val="007D4C06"/>
    <w:rsid w:val="007D58E8"/>
    <w:rsid w:val="007D64EC"/>
    <w:rsid w:val="007E1EE7"/>
    <w:rsid w:val="007E2215"/>
    <w:rsid w:val="007E30B7"/>
    <w:rsid w:val="007E3582"/>
    <w:rsid w:val="007E38DB"/>
    <w:rsid w:val="007E415E"/>
    <w:rsid w:val="007E5AD2"/>
    <w:rsid w:val="007E610F"/>
    <w:rsid w:val="007E7343"/>
    <w:rsid w:val="007F0372"/>
    <w:rsid w:val="007F11BF"/>
    <w:rsid w:val="007F1F2A"/>
    <w:rsid w:val="007F2BCE"/>
    <w:rsid w:val="007F407A"/>
    <w:rsid w:val="007F46E8"/>
    <w:rsid w:val="007F48FF"/>
    <w:rsid w:val="007F4A8D"/>
    <w:rsid w:val="007F5488"/>
    <w:rsid w:val="007F603B"/>
    <w:rsid w:val="007F6248"/>
    <w:rsid w:val="007F7113"/>
    <w:rsid w:val="007F7A83"/>
    <w:rsid w:val="008017AF"/>
    <w:rsid w:val="00803047"/>
    <w:rsid w:val="008035BD"/>
    <w:rsid w:val="00804556"/>
    <w:rsid w:val="00805104"/>
    <w:rsid w:val="0080636B"/>
    <w:rsid w:val="0080657E"/>
    <w:rsid w:val="0080720C"/>
    <w:rsid w:val="0081253D"/>
    <w:rsid w:val="00813D1B"/>
    <w:rsid w:val="00813F47"/>
    <w:rsid w:val="00814F29"/>
    <w:rsid w:val="00815115"/>
    <w:rsid w:val="008156E4"/>
    <w:rsid w:val="00815DA7"/>
    <w:rsid w:val="0081619D"/>
    <w:rsid w:val="0082025E"/>
    <w:rsid w:val="0082041E"/>
    <w:rsid w:val="0082129F"/>
    <w:rsid w:val="00821FE2"/>
    <w:rsid w:val="00822628"/>
    <w:rsid w:val="00822732"/>
    <w:rsid w:val="008239D8"/>
    <w:rsid w:val="00824017"/>
    <w:rsid w:val="008244DB"/>
    <w:rsid w:val="00825A2D"/>
    <w:rsid w:val="00826173"/>
    <w:rsid w:val="00826ACD"/>
    <w:rsid w:val="00827202"/>
    <w:rsid w:val="00830C39"/>
    <w:rsid w:val="00830E63"/>
    <w:rsid w:val="00831178"/>
    <w:rsid w:val="00831337"/>
    <w:rsid w:val="00831342"/>
    <w:rsid w:val="00831541"/>
    <w:rsid w:val="008322A4"/>
    <w:rsid w:val="0083360D"/>
    <w:rsid w:val="008336DA"/>
    <w:rsid w:val="00833E77"/>
    <w:rsid w:val="00834DC7"/>
    <w:rsid w:val="008366B3"/>
    <w:rsid w:val="00837367"/>
    <w:rsid w:val="00837AAA"/>
    <w:rsid w:val="008405B1"/>
    <w:rsid w:val="008405FB"/>
    <w:rsid w:val="008409E8"/>
    <w:rsid w:val="0084328F"/>
    <w:rsid w:val="00844452"/>
    <w:rsid w:val="0084568A"/>
    <w:rsid w:val="008459DA"/>
    <w:rsid w:val="00846F5C"/>
    <w:rsid w:val="008471DE"/>
    <w:rsid w:val="00847A81"/>
    <w:rsid w:val="00850878"/>
    <w:rsid w:val="00850A1F"/>
    <w:rsid w:val="00851176"/>
    <w:rsid w:val="00852404"/>
    <w:rsid w:val="00852B66"/>
    <w:rsid w:val="00853342"/>
    <w:rsid w:val="00853C1B"/>
    <w:rsid w:val="008550FE"/>
    <w:rsid w:val="00856D01"/>
    <w:rsid w:val="008575AE"/>
    <w:rsid w:val="00860BA7"/>
    <w:rsid w:val="00863091"/>
    <w:rsid w:val="008637F8"/>
    <w:rsid w:val="00863F7C"/>
    <w:rsid w:val="00864349"/>
    <w:rsid w:val="00865813"/>
    <w:rsid w:val="00865E24"/>
    <w:rsid w:val="00866292"/>
    <w:rsid w:val="008662CB"/>
    <w:rsid w:val="008671EF"/>
    <w:rsid w:val="008673D1"/>
    <w:rsid w:val="008709DD"/>
    <w:rsid w:val="00870FB6"/>
    <w:rsid w:val="0087116A"/>
    <w:rsid w:val="00871E26"/>
    <w:rsid w:val="00871E27"/>
    <w:rsid w:val="0087361F"/>
    <w:rsid w:val="00875650"/>
    <w:rsid w:val="008763CC"/>
    <w:rsid w:val="00877339"/>
    <w:rsid w:val="00877466"/>
    <w:rsid w:val="0087749F"/>
    <w:rsid w:val="00877A4E"/>
    <w:rsid w:val="008821E5"/>
    <w:rsid w:val="00882208"/>
    <w:rsid w:val="00882963"/>
    <w:rsid w:val="00882C73"/>
    <w:rsid w:val="00883487"/>
    <w:rsid w:val="0088354C"/>
    <w:rsid w:val="008838E7"/>
    <w:rsid w:val="00885E8C"/>
    <w:rsid w:val="008861F8"/>
    <w:rsid w:val="00887952"/>
    <w:rsid w:val="00887E2A"/>
    <w:rsid w:val="0089233D"/>
    <w:rsid w:val="008930D9"/>
    <w:rsid w:val="008939E9"/>
    <w:rsid w:val="008942A2"/>
    <w:rsid w:val="00895559"/>
    <w:rsid w:val="00895BCD"/>
    <w:rsid w:val="0089632A"/>
    <w:rsid w:val="00896CE7"/>
    <w:rsid w:val="008A0C04"/>
    <w:rsid w:val="008A1D8C"/>
    <w:rsid w:val="008A30E8"/>
    <w:rsid w:val="008A47A2"/>
    <w:rsid w:val="008A4CE9"/>
    <w:rsid w:val="008A565E"/>
    <w:rsid w:val="008A595B"/>
    <w:rsid w:val="008A67EF"/>
    <w:rsid w:val="008B028B"/>
    <w:rsid w:val="008B063A"/>
    <w:rsid w:val="008B08C8"/>
    <w:rsid w:val="008B0DEF"/>
    <w:rsid w:val="008B101B"/>
    <w:rsid w:val="008B1138"/>
    <w:rsid w:val="008B1CA7"/>
    <w:rsid w:val="008B2AB4"/>
    <w:rsid w:val="008B2B8A"/>
    <w:rsid w:val="008B3C7E"/>
    <w:rsid w:val="008B457C"/>
    <w:rsid w:val="008B4859"/>
    <w:rsid w:val="008B4BA4"/>
    <w:rsid w:val="008B4F41"/>
    <w:rsid w:val="008B5277"/>
    <w:rsid w:val="008B662F"/>
    <w:rsid w:val="008B690F"/>
    <w:rsid w:val="008B704B"/>
    <w:rsid w:val="008C0128"/>
    <w:rsid w:val="008C0501"/>
    <w:rsid w:val="008C08A5"/>
    <w:rsid w:val="008C0AEA"/>
    <w:rsid w:val="008C0B6D"/>
    <w:rsid w:val="008C1858"/>
    <w:rsid w:val="008C25B1"/>
    <w:rsid w:val="008C3444"/>
    <w:rsid w:val="008C34A1"/>
    <w:rsid w:val="008C4150"/>
    <w:rsid w:val="008C4488"/>
    <w:rsid w:val="008C4846"/>
    <w:rsid w:val="008C65F2"/>
    <w:rsid w:val="008C6A5E"/>
    <w:rsid w:val="008C7541"/>
    <w:rsid w:val="008C79CA"/>
    <w:rsid w:val="008C7A44"/>
    <w:rsid w:val="008C7CDB"/>
    <w:rsid w:val="008C7F9F"/>
    <w:rsid w:val="008D00EF"/>
    <w:rsid w:val="008D0688"/>
    <w:rsid w:val="008D0908"/>
    <w:rsid w:val="008D246E"/>
    <w:rsid w:val="008D2FAA"/>
    <w:rsid w:val="008E0A3E"/>
    <w:rsid w:val="008E17D9"/>
    <w:rsid w:val="008E22F1"/>
    <w:rsid w:val="008E27A2"/>
    <w:rsid w:val="008E2A78"/>
    <w:rsid w:val="008E6172"/>
    <w:rsid w:val="008E77B3"/>
    <w:rsid w:val="008E7822"/>
    <w:rsid w:val="008E7C6D"/>
    <w:rsid w:val="008F1AF2"/>
    <w:rsid w:val="008F2921"/>
    <w:rsid w:val="008F6C71"/>
    <w:rsid w:val="00900262"/>
    <w:rsid w:val="0090068D"/>
    <w:rsid w:val="009011BD"/>
    <w:rsid w:val="00903F09"/>
    <w:rsid w:val="00904399"/>
    <w:rsid w:val="00904974"/>
    <w:rsid w:val="00904C34"/>
    <w:rsid w:val="00904EA4"/>
    <w:rsid w:val="00905660"/>
    <w:rsid w:val="009107E4"/>
    <w:rsid w:val="009117BA"/>
    <w:rsid w:val="00911A4D"/>
    <w:rsid w:val="009130B7"/>
    <w:rsid w:val="009132BB"/>
    <w:rsid w:val="00913991"/>
    <w:rsid w:val="00913DF1"/>
    <w:rsid w:val="009145D1"/>
    <w:rsid w:val="0091486D"/>
    <w:rsid w:val="009155E1"/>
    <w:rsid w:val="0091561E"/>
    <w:rsid w:val="00916437"/>
    <w:rsid w:val="009164FF"/>
    <w:rsid w:val="00917049"/>
    <w:rsid w:val="0092015C"/>
    <w:rsid w:val="00920A17"/>
    <w:rsid w:val="00920EE0"/>
    <w:rsid w:val="00921E14"/>
    <w:rsid w:val="0092233B"/>
    <w:rsid w:val="00923487"/>
    <w:rsid w:val="00924466"/>
    <w:rsid w:val="00924962"/>
    <w:rsid w:val="00924AA0"/>
    <w:rsid w:val="00925522"/>
    <w:rsid w:val="0092624A"/>
    <w:rsid w:val="00926509"/>
    <w:rsid w:val="00927266"/>
    <w:rsid w:val="0093050D"/>
    <w:rsid w:val="009307DE"/>
    <w:rsid w:val="00931BFB"/>
    <w:rsid w:val="00933DC3"/>
    <w:rsid w:val="00933E31"/>
    <w:rsid w:val="00933FA2"/>
    <w:rsid w:val="009350D1"/>
    <w:rsid w:val="00935D0B"/>
    <w:rsid w:val="009366D1"/>
    <w:rsid w:val="00936F0F"/>
    <w:rsid w:val="009377C8"/>
    <w:rsid w:val="00940736"/>
    <w:rsid w:val="00941686"/>
    <w:rsid w:val="009416D9"/>
    <w:rsid w:val="009439E2"/>
    <w:rsid w:val="0094493B"/>
    <w:rsid w:val="00945CDF"/>
    <w:rsid w:val="00945CFD"/>
    <w:rsid w:val="009467D9"/>
    <w:rsid w:val="00946B4C"/>
    <w:rsid w:val="00947F57"/>
    <w:rsid w:val="00950C1F"/>
    <w:rsid w:val="00951913"/>
    <w:rsid w:val="009544D0"/>
    <w:rsid w:val="00954785"/>
    <w:rsid w:val="00955179"/>
    <w:rsid w:val="00955925"/>
    <w:rsid w:val="00955CD6"/>
    <w:rsid w:val="009565F6"/>
    <w:rsid w:val="00956F0F"/>
    <w:rsid w:val="0096074E"/>
    <w:rsid w:val="00960882"/>
    <w:rsid w:val="00960AB3"/>
    <w:rsid w:val="00960D54"/>
    <w:rsid w:val="00962181"/>
    <w:rsid w:val="00962ED3"/>
    <w:rsid w:val="00963D11"/>
    <w:rsid w:val="00963D2E"/>
    <w:rsid w:val="009646AC"/>
    <w:rsid w:val="00964D58"/>
    <w:rsid w:val="009654D3"/>
    <w:rsid w:val="00965546"/>
    <w:rsid w:val="009655F1"/>
    <w:rsid w:val="00965682"/>
    <w:rsid w:val="00966706"/>
    <w:rsid w:val="00966828"/>
    <w:rsid w:val="00966F92"/>
    <w:rsid w:val="00966FBC"/>
    <w:rsid w:val="00967528"/>
    <w:rsid w:val="009676C3"/>
    <w:rsid w:val="009676CD"/>
    <w:rsid w:val="009678A6"/>
    <w:rsid w:val="00967B80"/>
    <w:rsid w:val="00970760"/>
    <w:rsid w:val="0097135F"/>
    <w:rsid w:val="00971417"/>
    <w:rsid w:val="00971571"/>
    <w:rsid w:val="00971A72"/>
    <w:rsid w:val="00971CC7"/>
    <w:rsid w:val="00971D3E"/>
    <w:rsid w:val="00972F4C"/>
    <w:rsid w:val="00974B8C"/>
    <w:rsid w:val="00974BB1"/>
    <w:rsid w:val="00975949"/>
    <w:rsid w:val="00975F04"/>
    <w:rsid w:val="00975F14"/>
    <w:rsid w:val="00976093"/>
    <w:rsid w:val="009760F7"/>
    <w:rsid w:val="00977C31"/>
    <w:rsid w:val="0098119D"/>
    <w:rsid w:val="009822C1"/>
    <w:rsid w:val="00984DA6"/>
    <w:rsid w:val="00987BB7"/>
    <w:rsid w:val="009907C7"/>
    <w:rsid w:val="00990DE9"/>
    <w:rsid w:val="009918E5"/>
    <w:rsid w:val="00992298"/>
    <w:rsid w:val="00992BED"/>
    <w:rsid w:val="00992F2E"/>
    <w:rsid w:val="0099401C"/>
    <w:rsid w:val="009948D8"/>
    <w:rsid w:val="00994F1A"/>
    <w:rsid w:val="0099503E"/>
    <w:rsid w:val="00995AE9"/>
    <w:rsid w:val="00996142"/>
    <w:rsid w:val="009963A3"/>
    <w:rsid w:val="009972D3"/>
    <w:rsid w:val="009974CA"/>
    <w:rsid w:val="009A0DA5"/>
    <w:rsid w:val="009A1099"/>
    <w:rsid w:val="009A13D5"/>
    <w:rsid w:val="009A14A2"/>
    <w:rsid w:val="009A1F51"/>
    <w:rsid w:val="009A26F4"/>
    <w:rsid w:val="009A35EA"/>
    <w:rsid w:val="009A4016"/>
    <w:rsid w:val="009A488F"/>
    <w:rsid w:val="009A4B34"/>
    <w:rsid w:val="009A4F6E"/>
    <w:rsid w:val="009A6368"/>
    <w:rsid w:val="009A7050"/>
    <w:rsid w:val="009A7874"/>
    <w:rsid w:val="009B1205"/>
    <w:rsid w:val="009B2B6D"/>
    <w:rsid w:val="009B344A"/>
    <w:rsid w:val="009B4826"/>
    <w:rsid w:val="009B61B0"/>
    <w:rsid w:val="009B660B"/>
    <w:rsid w:val="009B7316"/>
    <w:rsid w:val="009B7AA9"/>
    <w:rsid w:val="009B7F1F"/>
    <w:rsid w:val="009B7F79"/>
    <w:rsid w:val="009C0633"/>
    <w:rsid w:val="009C0D97"/>
    <w:rsid w:val="009C1C74"/>
    <w:rsid w:val="009C365E"/>
    <w:rsid w:val="009C43FE"/>
    <w:rsid w:val="009C50AA"/>
    <w:rsid w:val="009C5238"/>
    <w:rsid w:val="009C57FF"/>
    <w:rsid w:val="009C592D"/>
    <w:rsid w:val="009C5AE7"/>
    <w:rsid w:val="009C639C"/>
    <w:rsid w:val="009D091F"/>
    <w:rsid w:val="009D1367"/>
    <w:rsid w:val="009D1967"/>
    <w:rsid w:val="009D267C"/>
    <w:rsid w:val="009D2FA7"/>
    <w:rsid w:val="009D3AF2"/>
    <w:rsid w:val="009D4C52"/>
    <w:rsid w:val="009D5489"/>
    <w:rsid w:val="009D624D"/>
    <w:rsid w:val="009D65CF"/>
    <w:rsid w:val="009D75F9"/>
    <w:rsid w:val="009D7931"/>
    <w:rsid w:val="009D79DF"/>
    <w:rsid w:val="009E0B3A"/>
    <w:rsid w:val="009E17F6"/>
    <w:rsid w:val="009E198B"/>
    <w:rsid w:val="009E1ABD"/>
    <w:rsid w:val="009E3C06"/>
    <w:rsid w:val="009E4920"/>
    <w:rsid w:val="009E5922"/>
    <w:rsid w:val="009E7C62"/>
    <w:rsid w:val="009E7E2B"/>
    <w:rsid w:val="009F1ABB"/>
    <w:rsid w:val="009F200C"/>
    <w:rsid w:val="009F2831"/>
    <w:rsid w:val="009F3137"/>
    <w:rsid w:val="009F3563"/>
    <w:rsid w:val="009F479B"/>
    <w:rsid w:val="009F49DF"/>
    <w:rsid w:val="009F4C1D"/>
    <w:rsid w:val="009F54C0"/>
    <w:rsid w:val="009F6C11"/>
    <w:rsid w:val="009F7DB9"/>
    <w:rsid w:val="009F7DC2"/>
    <w:rsid w:val="00A01286"/>
    <w:rsid w:val="00A0289C"/>
    <w:rsid w:val="00A02A64"/>
    <w:rsid w:val="00A02D2A"/>
    <w:rsid w:val="00A03A38"/>
    <w:rsid w:val="00A03EE9"/>
    <w:rsid w:val="00A04D3C"/>
    <w:rsid w:val="00A0547A"/>
    <w:rsid w:val="00A056B5"/>
    <w:rsid w:val="00A05D34"/>
    <w:rsid w:val="00A06710"/>
    <w:rsid w:val="00A10BEB"/>
    <w:rsid w:val="00A1139B"/>
    <w:rsid w:val="00A12381"/>
    <w:rsid w:val="00A1324A"/>
    <w:rsid w:val="00A14E9F"/>
    <w:rsid w:val="00A16705"/>
    <w:rsid w:val="00A16820"/>
    <w:rsid w:val="00A17146"/>
    <w:rsid w:val="00A171CB"/>
    <w:rsid w:val="00A1723F"/>
    <w:rsid w:val="00A1797F"/>
    <w:rsid w:val="00A203DF"/>
    <w:rsid w:val="00A2080D"/>
    <w:rsid w:val="00A2088B"/>
    <w:rsid w:val="00A21C2A"/>
    <w:rsid w:val="00A22D26"/>
    <w:rsid w:val="00A23529"/>
    <w:rsid w:val="00A243A4"/>
    <w:rsid w:val="00A24531"/>
    <w:rsid w:val="00A25003"/>
    <w:rsid w:val="00A27D09"/>
    <w:rsid w:val="00A30675"/>
    <w:rsid w:val="00A30D0E"/>
    <w:rsid w:val="00A317F0"/>
    <w:rsid w:val="00A319C0"/>
    <w:rsid w:val="00A31BD9"/>
    <w:rsid w:val="00A31F46"/>
    <w:rsid w:val="00A32686"/>
    <w:rsid w:val="00A32BB5"/>
    <w:rsid w:val="00A34B3D"/>
    <w:rsid w:val="00A352AD"/>
    <w:rsid w:val="00A36C2B"/>
    <w:rsid w:val="00A36D8A"/>
    <w:rsid w:val="00A40B23"/>
    <w:rsid w:val="00A40CEB"/>
    <w:rsid w:val="00A41D17"/>
    <w:rsid w:val="00A423E5"/>
    <w:rsid w:val="00A4244E"/>
    <w:rsid w:val="00A42A36"/>
    <w:rsid w:val="00A42B67"/>
    <w:rsid w:val="00A42E87"/>
    <w:rsid w:val="00A43089"/>
    <w:rsid w:val="00A44745"/>
    <w:rsid w:val="00A44AE1"/>
    <w:rsid w:val="00A45399"/>
    <w:rsid w:val="00A46531"/>
    <w:rsid w:val="00A46C7C"/>
    <w:rsid w:val="00A46DEB"/>
    <w:rsid w:val="00A47023"/>
    <w:rsid w:val="00A50AE4"/>
    <w:rsid w:val="00A513FD"/>
    <w:rsid w:val="00A520A0"/>
    <w:rsid w:val="00A54758"/>
    <w:rsid w:val="00A55880"/>
    <w:rsid w:val="00A55A7C"/>
    <w:rsid w:val="00A56127"/>
    <w:rsid w:val="00A56505"/>
    <w:rsid w:val="00A573CD"/>
    <w:rsid w:val="00A6034C"/>
    <w:rsid w:val="00A6077B"/>
    <w:rsid w:val="00A60882"/>
    <w:rsid w:val="00A610E1"/>
    <w:rsid w:val="00A63812"/>
    <w:rsid w:val="00A63D26"/>
    <w:rsid w:val="00A648DC"/>
    <w:rsid w:val="00A64CE5"/>
    <w:rsid w:val="00A656AC"/>
    <w:rsid w:val="00A6748C"/>
    <w:rsid w:val="00A70E14"/>
    <w:rsid w:val="00A7107E"/>
    <w:rsid w:val="00A7125C"/>
    <w:rsid w:val="00A71B14"/>
    <w:rsid w:val="00A72C55"/>
    <w:rsid w:val="00A72E6C"/>
    <w:rsid w:val="00A73164"/>
    <w:rsid w:val="00A74869"/>
    <w:rsid w:val="00A750D5"/>
    <w:rsid w:val="00A755B5"/>
    <w:rsid w:val="00A76212"/>
    <w:rsid w:val="00A7653C"/>
    <w:rsid w:val="00A76EAD"/>
    <w:rsid w:val="00A77BC1"/>
    <w:rsid w:val="00A800B0"/>
    <w:rsid w:val="00A80FCF"/>
    <w:rsid w:val="00A833BF"/>
    <w:rsid w:val="00A83DBC"/>
    <w:rsid w:val="00A84741"/>
    <w:rsid w:val="00A853BA"/>
    <w:rsid w:val="00A85BAB"/>
    <w:rsid w:val="00A86025"/>
    <w:rsid w:val="00A87119"/>
    <w:rsid w:val="00A8748E"/>
    <w:rsid w:val="00A903AD"/>
    <w:rsid w:val="00A90924"/>
    <w:rsid w:val="00A909A4"/>
    <w:rsid w:val="00A90E0F"/>
    <w:rsid w:val="00A9245C"/>
    <w:rsid w:val="00A9475E"/>
    <w:rsid w:val="00A95F1A"/>
    <w:rsid w:val="00A96C15"/>
    <w:rsid w:val="00AA0A57"/>
    <w:rsid w:val="00AA0E20"/>
    <w:rsid w:val="00AA0EEE"/>
    <w:rsid w:val="00AA10F2"/>
    <w:rsid w:val="00AA125A"/>
    <w:rsid w:val="00AA18C5"/>
    <w:rsid w:val="00AA195B"/>
    <w:rsid w:val="00AA3D77"/>
    <w:rsid w:val="00AA6102"/>
    <w:rsid w:val="00AA624F"/>
    <w:rsid w:val="00AA763C"/>
    <w:rsid w:val="00AA7E43"/>
    <w:rsid w:val="00AB3311"/>
    <w:rsid w:val="00AB4B00"/>
    <w:rsid w:val="00AB54D9"/>
    <w:rsid w:val="00AB5AEF"/>
    <w:rsid w:val="00AB5D32"/>
    <w:rsid w:val="00AB5F22"/>
    <w:rsid w:val="00AB68C7"/>
    <w:rsid w:val="00AB6CA6"/>
    <w:rsid w:val="00AB75F7"/>
    <w:rsid w:val="00AC02C7"/>
    <w:rsid w:val="00AC072D"/>
    <w:rsid w:val="00AC2BBE"/>
    <w:rsid w:val="00AC3DD0"/>
    <w:rsid w:val="00AC4116"/>
    <w:rsid w:val="00AC4D77"/>
    <w:rsid w:val="00AC4E21"/>
    <w:rsid w:val="00AC6EAA"/>
    <w:rsid w:val="00AC6F48"/>
    <w:rsid w:val="00AC73D1"/>
    <w:rsid w:val="00AD00F7"/>
    <w:rsid w:val="00AD2091"/>
    <w:rsid w:val="00AD231C"/>
    <w:rsid w:val="00AD298F"/>
    <w:rsid w:val="00AD4AAF"/>
    <w:rsid w:val="00AD4D9C"/>
    <w:rsid w:val="00AD6CA2"/>
    <w:rsid w:val="00AD6DC6"/>
    <w:rsid w:val="00AD7C03"/>
    <w:rsid w:val="00AE1016"/>
    <w:rsid w:val="00AE2DE9"/>
    <w:rsid w:val="00AE3AD6"/>
    <w:rsid w:val="00AE3D17"/>
    <w:rsid w:val="00AE410C"/>
    <w:rsid w:val="00AE45CF"/>
    <w:rsid w:val="00AE7B74"/>
    <w:rsid w:val="00AE7D5F"/>
    <w:rsid w:val="00AF0AC8"/>
    <w:rsid w:val="00AF0DDE"/>
    <w:rsid w:val="00AF10DB"/>
    <w:rsid w:val="00AF1311"/>
    <w:rsid w:val="00AF1700"/>
    <w:rsid w:val="00AF1C33"/>
    <w:rsid w:val="00AF2363"/>
    <w:rsid w:val="00AF331C"/>
    <w:rsid w:val="00AF3D79"/>
    <w:rsid w:val="00AF44EA"/>
    <w:rsid w:val="00AF4864"/>
    <w:rsid w:val="00AF491A"/>
    <w:rsid w:val="00AF4FA2"/>
    <w:rsid w:val="00AF5333"/>
    <w:rsid w:val="00AF5FA1"/>
    <w:rsid w:val="00AF71F0"/>
    <w:rsid w:val="00B00AF2"/>
    <w:rsid w:val="00B00BFA"/>
    <w:rsid w:val="00B02547"/>
    <w:rsid w:val="00B02B29"/>
    <w:rsid w:val="00B03116"/>
    <w:rsid w:val="00B0354C"/>
    <w:rsid w:val="00B04785"/>
    <w:rsid w:val="00B047A9"/>
    <w:rsid w:val="00B04AF7"/>
    <w:rsid w:val="00B13D22"/>
    <w:rsid w:val="00B1552B"/>
    <w:rsid w:val="00B1597D"/>
    <w:rsid w:val="00B1631D"/>
    <w:rsid w:val="00B1669B"/>
    <w:rsid w:val="00B17D2A"/>
    <w:rsid w:val="00B206D5"/>
    <w:rsid w:val="00B210FC"/>
    <w:rsid w:val="00B21327"/>
    <w:rsid w:val="00B21C67"/>
    <w:rsid w:val="00B22964"/>
    <w:rsid w:val="00B22F07"/>
    <w:rsid w:val="00B23A59"/>
    <w:rsid w:val="00B23DF8"/>
    <w:rsid w:val="00B24B0C"/>
    <w:rsid w:val="00B2742F"/>
    <w:rsid w:val="00B31719"/>
    <w:rsid w:val="00B31738"/>
    <w:rsid w:val="00B31E08"/>
    <w:rsid w:val="00B34735"/>
    <w:rsid w:val="00B3551C"/>
    <w:rsid w:val="00B36202"/>
    <w:rsid w:val="00B363AB"/>
    <w:rsid w:val="00B36C5A"/>
    <w:rsid w:val="00B37D6B"/>
    <w:rsid w:val="00B4076C"/>
    <w:rsid w:val="00B40B4E"/>
    <w:rsid w:val="00B41AD4"/>
    <w:rsid w:val="00B42865"/>
    <w:rsid w:val="00B42D93"/>
    <w:rsid w:val="00B44A34"/>
    <w:rsid w:val="00B46CDE"/>
    <w:rsid w:val="00B506E1"/>
    <w:rsid w:val="00B5074D"/>
    <w:rsid w:val="00B5076C"/>
    <w:rsid w:val="00B51258"/>
    <w:rsid w:val="00B51644"/>
    <w:rsid w:val="00B5287F"/>
    <w:rsid w:val="00B531CA"/>
    <w:rsid w:val="00B568BB"/>
    <w:rsid w:val="00B57027"/>
    <w:rsid w:val="00B62EBD"/>
    <w:rsid w:val="00B63C07"/>
    <w:rsid w:val="00B64822"/>
    <w:rsid w:val="00B66056"/>
    <w:rsid w:val="00B66AAA"/>
    <w:rsid w:val="00B74F3B"/>
    <w:rsid w:val="00B7503F"/>
    <w:rsid w:val="00B756C7"/>
    <w:rsid w:val="00B75BAF"/>
    <w:rsid w:val="00B76745"/>
    <w:rsid w:val="00B802C8"/>
    <w:rsid w:val="00B812C1"/>
    <w:rsid w:val="00B824BC"/>
    <w:rsid w:val="00B8388F"/>
    <w:rsid w:val="00B840C7"/>
    <w:rsid w:val="00B84387"/>
    <w:rsid w:val="00B86473"/>
    <w:rsid w:val="00B86621"/>
    <w:rsid w:val="00B86CF3"/>
    <w:rsid w:val="00B86DA4"/>
    <w:rsid w:val="00B87188"/>
    <w:rsid w:val="00B8721D"/>
    <w:rsid w:val="00B87836"/>
    <w:rsid w:val="00B90C5B"/>
    <w:rsid w:val="00B91544"/>
    <w:rsid w:val="00B91678"/>
    <w:rsid w:val="00B91744"/>
    <w:rsid w:val="00B91CDF"/>
    <w:rsid w:val="00B92A1C"/>
    <w:rsid w:val="00B92A4E"/>
    <w:rsid w:val="00B93B0E"/>
    <w:rsid w:val="00B96BDC"/>
    <w:rsid w:val="00B96CBE"/>
    <w:rsid w:val="00BA132C"/>
    <w:rsid w:val="00BA1722"/>
    <w:rsid w:val="00BA21CB"/>
    <w:rsid w:val="00BA5D1A"/>
    <w:rsid w:val="00BA6724"/>
    <w:rsid w:val="00BB3A5A"/>
    <w:rsid w:val="00BB3FC9"/>
    <w:rsid w:val="00BB4128"/>
    <w:rsid w:val="00BB4518"/>
    <w:rsid w:val="00BB517F"/>
    <w:rsid w:val="00BB56BF"/>
    <w:rsid w:val="00BB6344"/>
    <w:rsid w:val="00BB6A7A"/>
    <w:rsid w:val="00BB7AA8"/>
    <w:rsid w:val="00BC0A6C"/>
    <w:rsid w:val="00BC12BA"/>
    <w:rsid w:val="00BC18E3"/>
    <w:rsid w:val="00BC1C76"/>
    <w:rsid w:val="00BC21FA"/>
    <w:rsid w:val="00BC2B1F"/>
    <w:rsid w:val="00BC2D05"/>
    <w:rsid w:val="00BC2EE7"/>
    <w:rsid w:val="00BC2F6D"/>
    <w:rsid w:val="00BC30AA"/>
    <w:rsid w:val="00BC5A8A"/>
    <w:rsid w:val="00BC617C"/>
    <w:rsid w:val="00BC6497"/>
    <w:rsid w:val="00BC68A3"/>
    <w:rsid w:val="00BC6D2B"/>
    <w:rsid w:val="00BC783A"/>
    <w:rsid w:val="00BD02D7"/>
    <w:rsid w:val="00BD0E89"/>
    <w:rsid w:val="00BD1E93"/>
    <w:rsid w:val="00BD1F48"/>
    <w:rsid w:val="00BD270F"/>
    <w:rsid w:val="00BD29AB"/>
    <w:rsid w:val="00BD2F75"/>
    <w:rsid w:val="00BD44D5"/>
    <w:rsid w:val="00BD4F0A"/>
    <w:rsid w:val="00BD5529"/>
    <w:rsid w:val="00BD5AE1"/>
    <w:rsid w:val="00BD6128"/>
    <w:rsid w:val="00BD6182"/>
    <w:rsid w:val="00BD6248"/>
    <w:rsid w:val="00BD627C"/>
    <w:rsid w:val="00BD6AF0"/>
    <w:rsid w:val="00BD6F4E"/>
    <w:rsid w:val="00BD72DC"/>
    <w:rsid w:val="00BE024A"/>
    <w:rsid w:val="00BE0C7D"/>
    <w:rsid w:val="00BE2209"/>
    <w:rsid w:val="00BE22D9"/>
    <w:rsid w:val="00BE2749"/>
    <w:rsid w:val="00BE3F3A"/>
    <w:rsid w:val="00BE6810"/>
    <w:rsid w:val="00BE6932"/>
    <w:rsid w:val="00BE792A"/>
    <w:rsid w:val="00BE7C83"/>
    <w:rsid w:val="00BF0A8D"/>
    <w:rsid w:val="00BF0EF3"/>
    <w:rsid w:val="00BF377B"/>
    <w:rsid w:val="00BF43DD"/>
    <w:rsid w:val="00BF49D6"/>
    <w:rsid w:val="00BF4FEA"/>
    <w:rsid w:val="00BF5B5F"/>
    <w:rsid w:val="00BF64A3"/>
    <w:rsid w:val="00BF660E"/>
    <w:rsid w:val="00BF72D5"/>
    <w:rsid w:val="00BF7BB0"/>
    <w:rsid w:val="00C00D86"/>
    <w:rsid w:val="00C017F5"/>
    <w:rsid w:val="00C0372B"/>
    <w:rsid w:val="00C037DC"/>
    <w:rsid w:val="00C056A2"/>
    <w:rsid w:val="00C05AA6"/>
    <w:rsid w:val="00C06CB9"/>
    <w:rsid w:val="00C10BAA"/>
    <w:rsid w:val="00C10F6F"/>
    <w:rsid w:val="00C113BF"/>
    <w:rsid w:val="00C114C5"/>
    <w:rsid w:val="00C118D2"/>
    <w:rsid w:val="00C12276"/>
    <w:rsid w:val="00C135E9"/>
    <w:rsid w:val="00C13F5F"/>
    <w:rsid w:val="00C1459B"/>
    <w:rsid w:val="00C148BC"/>
    <w:rsid w:val="00C14CE5"/>
    <w:rsid w:val="00C151EC"/>
    <w:rsid w:val="00C16862"/>
    <w:rsid w:val="00C16DA8"/>
    <w:rsid w:val="00C1700F"/>
    <w:rsid w:val="00C20215"/>
    <w:rsid w:val="00C20B38"/>
    <w:rsid w:val="00C21763"/>
    <w:rsid w:val="00C21F55"/>
    <w:rsid w:val="00C220FB"/>
    <w:rsid w:val="00C22265"/>
    <w:rsid w:val="00C23C53"/>
    <w:rsid w:val="00C2465C"/>
    <w:rsid w:val="00C24BA2"/>
    <w:rsid w:val="00C25C10"/>
    <w:rsid w:val="00C26054"/>
    <w:rsid w:val="00C26F40"/>
    <w:rsid w:val="00C30197"/>
    <w:rsid w:val="00C3058E"/>
    <w:rsid w:val="00C30D2B"/>
    <w:rsid w:val="00C3152D"/>
    <w:rsid w:val="00C31E3A"/>
    <w:rsid w:val="00C327BC"/>
    <w:rsid w:val="00C33A12"/>
    <w:rsid w:val="00C3406A"/>
    <w:rsid w:val="00C342FC"/>
    <w:rsid w:val="00C34F6C"/>
    <w:rsid w:val="00C354A6"/>
    <w:rsid w:val="00C362DF"/>
    <w:rsid w:val="00C372E2"/>
    <w:rsid w:val="00C404FC"/>
    <w:rsid w:val="00C40651"/>
    <w:rsid w:val="00C40F17"/>
    <w:rsid w:val="00C41131"/>
    <w:rsid w:val="00C4181D"/>
    <w:rsid w:val="00C41DE8"/>
    <w:rsid w:val="00C44F14"/>
    <w:rsid w:val="00C45017"/>
    <w:rsid w:val="00C45311"/>
    <w:rsid w:val="00C47943"/>
    <w:rsid w:val="00C47C7D"/>
    <w:rsid w:val="00C51957"/>
    <w:rsid w:val="00C53BD0"/>
    <w:rsid w:val="00C5438E"/>
    <w:rsid w:val="00C54AFD"/>
    <w:rsid w:val="00C5527F"/>
    <w:rsid w:val="00C55F3D"/>
    <w:rsid w:val="00C562D8"/>
    <w:rsid w:val="00C57385"/>
    <w:rsid w:val="00C574AA"/>
    <w:rsid w:val="00C57D49"/>
    <w:rsid w:val="00C60179"/>
    <w:rsid w:val="00C60F89"/>
    <w:rsid w:val="00C611CE"/>
    <w:rsid w:val="00C61200"/>
    <w:rsid w:val="00C61581"/>
    <w:rsid w:val="00C61735"/>
    <w:rsid w:val="00C61C82"/>
    <w:rsid w:val="00C6280A"/>
    <w:rsid w:val="00C632A6"/>
    <w:rsid w:val="00C63963"/>
    <w:rsid w:val="00C63B54"/>
    <w:rsid w:val="00C674F4"/>
    <w:rsid w:val="00C678AB"/>
    <w:rsid w:val="00C728CC"/>
    <w:rsid w:val="00C72B09"/>
    <w:rsid w:val="00C73E1B"/>
    <w:rsid w:val="00C75A91"/>
    <w:rsid w:val="00C76132"/>
    <w:rsid w:val="00C76422"/>
    <w:rsid w:val="00C80362"/>
    <w:rsid w:val="00C8381B"/>
    <w:rsid w:val="00C849D7"/>
    <w:rsid w:val="00C84D6B"/>
    <w:rsid w:val="00C86810"/>
    <w:rsid w:val="00C86BEA"/>
    <w:rsid w:val="00C875AD"/>
    <w:rsid w:val="00C913D0"/>
    <w:rsid w:val="00C91A3E"/>
    <w:rsid w:val="00C91B94"/>
    <w:rsid w:val="00C92680"/>
    <w:rsid w:val="00C97773"/>
    <w:rsid w:val="00C9782B"/>
    <w:rsid w:val="00CA0D8F"/>
    <w:rsid w:val="00CA2F27"/>
    <w:rsid w:val="00CA32FF"/>
    <w:rsid w:val="00CA469E"/>
    <w:rsid w:val="00CA47D9"/>
    <w:rsid w:val="00CA5774"/>
    <w:rsid w:val="00CA59F6"/>
    <w:rsid w:val="00CA7148"/>
    <w:rsid w:val="00CB0960"/>
    <w:rsid w:val="00CB0CDE"/>
    <w:rsid w:val="00CB1950"/>
    <w:rsid w:val="00CB22A6"/>
    <w:rsid w:val="00CB2C70"/>
    <w:rsid w:val="00CB40EF"/>
    <w:rsid w:val="00CB413B"/>
    <w:rsid w:val="00CB5A51"/>
    <w:rsid w:val="00CB6759"/>
    <w:rsid w:val="00CB748B"/>
    <w:rsid w:val="00CB7866"/>
    <w:rsid w:val="00CC22D0"/>
    <w:rsid w:val="00CC298F"/>
    <w:rsid w:val="00CC30D7"/>
    <w:rsid w:val="00CC3518"/>
    <w:rsid w:val="00CC4189"/>
    <w:rsid w:val="00CC4250"/>
    <w:rsid w:val="00CC4BA1"/>
    <w:rsid w:val="00CC573D"/>
    <w:rsid w:val="00CC5CBC"/>
    <w:rsid w:val="00CC621E"/>
    <w:rsid w:val="00CC6C90"/>
    <w:rsid w:val="00CC6F47"/>
    <w:rsid w:val="00CC789A"/>
    <w:rsid w:val="00CC7AE0"/>
    <w:rsid w:val="00CC7B5B"/>
    <w:rsid w:val="00CD0E61"/>
    <w:rsid w:val="00CD0EA9"/>
    <w:rsid w:val="00CD1D46"/>
    <w:rsid w:val="00CD4452"/>
    <w:rsid w:val="00CD4C74"/>
    <w:rsid w:val="00CD4CB9"/>
    <w:rsid w:val="00CD4D5F"/>
    <w:rsid w:val="00CD691A"/>
    <w:rsid w:val="00CD75B9"/>
    <w:rsid w:val="00CD7FE4"/>
    <w:rsid w:val="00CE0801"/>
    <w:rsid w:val="00CE0FB5"/>
    <w:rsid w:val="00CE150A"/>
    <w:rsid w:val="00CE161A"/>
    <w:rsid w:val="00CE3725"/>
    <w:rsid w:val="00CE3E40"/>
    <w:rsid w:val="00CE4D68"/>
    <w:rsid w:val="00CE4E82"/>
    <w:rsid w:val="00CE59D4"/>
    <w:rsid w:val="00CE695D"/>
    <w:rsid w:val="00CE6C75"/>
    <w:rsid w:val="00CE7DAC"/>
    <w:rsid w:val="00CF042B"/>
    <w:rsid w:val="00CF0A24"/>
    <w:rsid w:val="00CF1102"/>
    <w:rsid w:val="00CF131B"/>
    <w:rsid w:val="00CF1363"/>
    <w:rsid w:val="00CF1919"/>
    <w:rsid w:val="00CF34D8"/>
    <w:rsid w:val="00CF35B5"/>
    <w:rsid w:val="00CF41E4"/>
    <w:rsid w:val="00CF583E"/>
    <w:rsid w:val="00CF5F17"/>
    <w:rsid w:val="00CF709E"/>
    <w:rsid w:val="00CF7748"/>
    <w:rsid w:val="00D00434"/>
    <w:rsid w:val="00D03A32"/>
    <w:rsid w:val="00D04B46"/>
    <w:rsid w:val="00D07BD2"/>
    <w:rsid w:val="00D07D23"/>
    <w:rsid w:val="00D101E3"/>
    <w:rsid w:val="00D109A2"/>
    <w:rsid w:val="00D13FAB"/>
    <w:rsid w:val="00D15204"/>
    <w:rsid w:val="00D15F61"/>
    <w:rsid w:val="00D16C53"/>
    <w:rsid w:val="00D171D9"/>
    <w:rsid w:val="00D17326"/>
    <w:rsid w:val="00D17BEB"/>
    <w:rsid w:val="00D20176"/>
    <w:rsid w:val="00D20349"/>
    <w:rsid w:val="00D215BA"/>
    <w:rsid w:val="00D21F85"/>
    <w:rsid w:val="00D22FA8"/>
    <w:rsid w:val="00D24834"/>
    <w:rsid w:val="00D24D49"/>
    <w:rsid w:val="00D2569C"/>
    <w:rsid w:val="00D26978"/>
    <w:rsid w:val="00D269E1"/>
    <w:rsid w:val="00D3048E"/>
    <w:rsid w:val="00D322B3"/>
    <w:rsid w:val="00D32656"/>
    <w:rsid w:val="00D32D3D"/>
    <w:rsid w:val="00D331F2"/>
    <w:rsid w:val="00D3328F"/>
    <w:rsid w:val="00D3333E"/>
    <w:rsid w:val="00D33F0F"/>
    <w:rsid w:val="00D34591"/>
    <w:rsid w:val="00D34689"/>
    <w:rsid w:val="00D356E2"/>
    <w:rsid w:val="00D367DB"/>
    <w:rsid w:val="00D407C0"/>
    <w:rsid w:val="00D40A4A"/>
    <w:rsid w:val="00D411C8"/>
    <w:rsid w:val="00D41E18"/>
    <w:rsid w:val="00D423CB"/>
    <w:rsid w:val="00D428BC"/>
    <w:rsid w:val="00D4307A"/>
    <w:rsid w:val="00D435EF"/>
    <w:rsid w:val="00D44ABC"/>
    <w:rsid w:val="00D454AC"/>
    <w:rsid w:val="00D459C2"/>
    <w:rsid w:val="00D45AD4"/>
    <w:rsid w:val="00D4670D"/>
    <w:rsid w:val="00D46A46"/>
    <w:rsid w:val="00D46A84"/>
    <w:rsid w:val="00D47936"/>
    <w:rsid w:val="00D47DB7"/>
    <w:rsid w:val="00D50254"/>
    <w:rsid w:val="00D50444"/>
    <w:rsid w:val="00D514F2"/>
    <w:rsid w:val="00D517E2"/>
    <w:rsid w:val="00D51978"/>
    <w:rsid w:val="00D524EF"/>
    <w:rsid w:val="00D52A47"/>
    <w:rsid w:val="00D53723"/>
    <w:rsid w:val="00D53BAB"/>
    <w:rsid w:val="00D54F0E"/>
    <w:rsid w:val="00D5583E"/>
    <w:rsid w:val="00D56EC3"/>
    <w:rsid w:val="00D56EEB"/>
    <w:rsid w:val="00D577FB"/>
    <w:rsid w:val="00D606CB"/>
    <w:rsid w:val="00D62516"/>
    <w:rsid w:val="00D62DB6"/>
    <w:rsid w:val="00D6306D"/>
    <w:rsid w:val="00D6397C"/>
    <w:rsid w:val="00D64195"/>
    <w:rsid w:val="00D65737"/>
    <w:rsid w:val="00D659C3"/>
    <w:rsid w:val="00D662BD"/>
    <w:rsid w:val="00D670BC"/>
    <w:rsid w:val="00D67104"/>
    <w:rsid w:val="00D67144"/>
    <w:rsid w:val="00D707D9"/>
    <w:rsid w:val="00D71132"/>
    <w:rsid w:val="00D71508"/>
    <w:rsid w:val="00D71C34"/>
    <w:rsid w:val="00D725C7"/>
    <w:rsid w:val="00D7405B"/>
    <w:rsid w:val="00D74CFD"/>
    <w:rsid w:val="00D75749"/>
    <w:rsid w:val="00D75E89"/>
    <w:rsid w:val="00D761A7"/>
    <w:rsid w:val="00D77A3D"/>
    <w:rsid w:val="00D80659"/>
    <w:rsid w:val="00D814B1"/>
    <w:rsid w:val="00D81739"/>
    <w:rsid w:val="00D827E7"/>
    <w:rsid w:val="00D84C97"/>
    <w:rsid w:val="00D860B5"/>
    <w:rsid w:val="00D86399"/>
    <w:rsid w:val="00D879C6"/>
    <w:rsid w:val="00D87F6D"/>
    <w:rsid w:val="00D90598"/>
    <w:rsid w:val="00D905F8"/>
    <w:rsid w:val="00D914A3"/>
    <w:rsid w:val="00D917A0"/>
    <w:rsid w:val="00D91AD8"/>
    <w:rsid w:val="00D9260F"/>
    <w:rsid w:val="00D93CDD"/>
    <w:rsid w:val="00D9472D"/>
    <w:rsid w:val="00D949D7"/>
    <w:rsid w:val="00D9613F"/>
    <w:rsid w:val="00D96E16"/>
    <w:rsid w:val="00D97428"/>
    <w:rsid w:val="00DA0F45"/>
    <w:rsid w:val="00DA1063"/>
    <w:rsid w:val="00DA10A4"/>
    <w:rsid w:val="00DA1300"/>
    <w:rsid w:val="00DA1619"/>
    <w:rsid w:val="00DA1D99"/>
    <w:rsid w:val="00DA33AE"/>
    <w:rsid w:val="00DA3DBC"/>
    <w:rsid w:val="00DA4CD6"/>
    <w:rsid w:val="00DA4F99"/>
    <w:rsid w:val="00DA59AB"/>
    <w:rsid w:val="00DA5AEE"/>
    <w:rsid w:val="00DA6CCE"/>
    <w:rsid w:val="00DA7230"/>
    <w:rsid w:val="00DA79C4"/>
    <w:rsid w:val="00DB0715"/>
    <w:rsid w:val="00DB3141"/>
    <w:rsid w:val="00DB3993"/>
    <w:rsid w:val="00DB3BBD"/>
    <w:rsid w:val="00DB41D7"/>
    <w:rsid w:val="00DB61AC"/>
    <w:rsid w:val="00DB682B"/>
    <w:rsid w:val="00DC0B64"/>
    <w:rsid w:val="00DC0EC4"/>
    <w:rsid w:val="00DC1C8E"/>
    <w:rsid w:val="00DC2C88"/>
    <w:rsid w:val="00DC2D5F"/>
    <w:rsid w:val="00DC2FFF"/>
    <w:rsid w:val="00DC44B5"/>
    <w:rsid w:val="00DC53D9"/>
    <w:rsid w:val="00DC5DCE"/>
    <w:rsid w:val="00DC5FFC"/>
    <w:rsid w:val="00DC6034"/>
    <w:rsid w:val="00DC6070"/>
    <w:rsid w:val="00DC7E7D"/>
    <w:rsid w:val="00DD199C"/>
    <w:rsid w:val="00DD1E6D"/>
    <w:rsid w:val="00DD1F1D"/>
    <w:rsid w:val="00DD35A0"/>
    <w:rsid w:val="00DD4A9B"/>
    <w:rsid w:val="00DD50E1"/>
    <w:rsid w:val="00DD536A"/>
    <w:rsid w:val="00DD5A14"/>
    <w:rsid w:val="00DD6979"/>
    <w:rsid w:val="00DD6FDF"/>
    <w:rsid w:val="00DE038B"/>
    <w:rsid w:val="00DE0827"/>
    <w:rsid w:val="00DE089D"/>
    <w:rsid w:val="00DE1A0F"/>
    <w:rsid w:val="00DE1A97"/>
    <w:rsid w:val="00DE1C19"/>
    <w:rsid w:val="00DE1FA0"/>
    <w:rsid w:val="00DE226F"/>
    <w:rsid w:val="00DE3228"/>
    <w:rsid w:val="00DE32A7"/>
    <w:rsid w:val="00DE3A1E"/>
    <w:rsid w:val="00DE3A68"/>
    <w:rsid w:val="00DE40C4"/>
    <w:rsid w:val="00DE457E"/>
    <w:rsid w:val="00DE4F30"/>
    <w:rsid w:val="00DE612A"/>
    <w:rsid w:val="00DE62D0"/>
    <w:rsid w:val="00DE67C9"/>
    <w:rsid w:val="00DE6B78"/>
    <w:rsid w:val="00DE782E"/>
    <w:rsid w:val="00DF1F3B"/>
    <w:rsid w:val="00DF2AEB"/>
    <w:rsid w:val="00DF3D16"/>
    <w:rsid w:val="00DF3FFC"/>
    <w:rsid w:val="00DF4FC9"/>
    <w:rsid w:val="00DF5386"/>
    <w:rsid w:val="00DF7112"/>
    <w:rsid w:val="00DF7BB3"/>
    <w:rsid w:val="00E019A7"/>
    <w:rsid w:val="00E03889"/>
    <w:rsid w:val="00E039D5"/>
    <w:rsid w:val="00E03D45"/>
    <w:rsid w:val="00E043F3"/>
    <w:rsid w:val="00E0503A"/>
    <w:rsid w:val="00E1058D"/>
    <w:rsid w:val="00E10603"/>
    <w:rsid w:val="00E1083C"/>
    <w:rsid w:val="00E14175"/>
    <w:rsid w:val="00E149D9"/>
    <w:rsid w:val="00E14BE9"/>
    <w:rsid w:val="00E154AC"/>
    <w:rsid w:val="00E155AC"/>
    <w:rsid w:val="00E16B39"/>
    <w:rsid w:val="00E17195"/>
    <w:rsid w:val="00E17E02"/>
    <w:rsid w:val="00E2187C"/>
    <w:rsid w:val="00E21A1E"/>
    <w:rsid w:val="00E21C8D"/>
    <w:rsid w:val="00E221DF"/>
    <w:rsid w:val="00E23CFA"/>
    <w:rsid w:val="00E25D85"/>
    <w:rsid w:val="00E2658F"/>
    <w:rsid w:val="00E30BC4"/>
    <w:rsid w:val="00E30CE5"/>
    <w:rsid w:val="00E30D09"/>
    <w:rsid w:val="00E32DAA"/>
    <w:rsid w:val="00E3331D"/>
    <w:rsid w:val="00E33B41"/>
    <w:rsid w:val="00E34332"/>
    <w:rsid w:val="00E344B5"/>
    <w:rsid w:val="00E34685"/>
    <w:rsid w:val="00E35307"/>
    <w:rsid w:val="00E3553F"/>
    <w:rsid w:val="00E35715"/>
    <w:rsid w:val="00E36216"/>
    <w:rsid w:val="00E37568"/>
    <w:rsid w:val="00E37930"/>
    <w:rsid w:val="00E40892"/>
    <w:rsid w:val="00E4093A"/>
    <w:rsid w:val="00E40C53"/>
    <w:rsid w:val="00E416E7"/>
    <w:rsid w:val="00E41844"/>
    <w:rsid w:val="00E420E0"/>
    <w:rsid w:val="00E4382D"/>
    <w:rsid w:val="00E45565"/>
    <w:rsid w:val="00E45584"/>
    <w:rsid w:val="00E45682"/>
    <w:rsid w:val="00E45BA5"/>
    <w:rsid w:val="00E501A1"/>
    <w:rsid w:val="00E510D6"/>
    <w:rsid w:val="00E5124D"/>
    <w:rsid w:val="00E534E5"/>
    <w:rsid w:val="00E541EE"/>
    <w:rsid w:val="00E55433"/>
    <w:rsid w:val="00E56316"/>
    <w:rsid w:val="00E56635"/>
    <w:rsid w:val="00E571E4"/>
    <w:rsid w:val="00E57C1B"/>
    <w:rsid w:val="00E6183C"/>
    <w:rsid w:val="00E63534"/>
    <w:rsid w:val="00E63867"/>
    <w:rsid w:val="00E64004"/>
    <w:rsid w:val="00E64D93"/>
    <w:rsid w:val="00E66447"/>
    <w:rsid w:val="00E668E8"/>
    <w:rsid w:val="00E6703B"/>
    <w:rsid w:val="00E67131"/>
    <w:rsid w:val="00E67E9B"/>
    <w:rsid w:val="00E703CC"/>
    <w:rsid w:val="00E71077"/>
    <w:rsid w:val="00E71790"/>
    <w:rsid w:val="00E728E8"/>
    <w:rsid w:val="00E72A7A"/>
    <w:rsid w:val="00E74143"/>
    <w:rsid w:val="00E747AA"/>
    <w:rsid w:val="00E74F92"/>
    <w:rsid w:val="00E75267"/>
    <w:rsid w:val="00E75D27"/>
    <w:rsid w:val="00E76EE0"/>
    <w:rsid w:val="00E8055E"/>
    <w:rsid w:val="00E8194C"/>
    <w:rsid w:val="00E825B5"/>
    <w:rsid w:val="00E82758"/>
    <w:rsid w:val="00E84B28"/>
    <w:rsid w:val="00E85302"/>
    <w:rsid w:val="00E85AD7"/>
    <w:rsid w:val="00E85C1F"/>
    <w:rsid w:val="00E870C5"/>
    <w:rsid w:val="00E8790D"/>
    <w:rsid w:val="00E87A09"/>
    <w:rsid w:val="00E87F35"/>
    <w:rsid w:val="00E916B4"/>
    <w:rsid w:val="00E928B2"/>
    <w:rsid w:val="00E92DB4"/>
    <w:rsid w:val="00E94E7B"/>
    <w:rsid w:val="00E95A0A"/>
    <w:rsid w:val="00E96572"/>
    <w:rsid w:val="00E97A57"/>
    <w:rsid w:val="00E97FAA"/>
    <w:rsid w:val="00EA0995"/>
    <w:rsid w:val="00EA0E8C"/>
    <w:rsid w:val="00EA15E0"/>
    <w:rsid w:val="00EA26A1"/>
    <w:rsid w:val="00EA28D2"/>
    <w:rsid w:val="00EA356F"/>
    <w:rsid w:val="00EA4013"/>
    <w:rsid w:val="00EA4229"/>
    <w:rsid w:val="00EA42A9"/>
    <w:rsid w:val="00EA489E"/>
    <w:rsid w:val="00EA4F97"/>
    <w:rsid w:val="00EA5276"/>
    <w:rsid w:val="00EA5CC5"/>
    <w:rsid w:val="00EA6774"/>
    <w:rsid w:val="00EA6C04"/>
    <w:rsid w:val="00EB04E3"/>
    <w:rsid w:val="00EB322E"/>
    <w:rsid w:val="00EB53C2"/>
    <w:rsid w:val="00EB5428"/>
    <w:rsid w:val="00EB5D46"/>
    <w:rsid w:val="00EB6204"/>
    <w:rsid w:val="00EB7002"/>
    <w:rsid w:val="00EB7741"/>
    <w:rsid w:val="00EB775A"/>
    <w:rsid w:val="00EC01D4"/>
    <w:rsid w:val="00EC0393"/>
    <w:rsid w:val="00EC0CA4"/>
    <w:rsid w:val="00EC0CDB"/>
    <w:rsid w:val="00EC0D13"/>
    <w:rsid w:val="00EC1531"/>
    <w:rsid w:val="00EC18CB"/>
    <w:rsid w:val="00EC2049"/>
    <w:rsid w:val="00EC2B03"/>
    <w:rsid w:val="00EC2F93"/>
    <w:rsid w:val="00EC42B5"/>
    <w:rsid w:val="00EC45ED"/>
    <w:rsid w:val="00EC4AA8"/>
    <w:rsid w:val="00EC5B88"/>
    <w:rsid w:val="00EC650D"/>
    <w:rsid w:val="00EC7A58"/>
    <w:rsid w:val="00ED023B"/>
    <w:rsid w:val="00ED075A"/>
    <w:rsid w:val="00ED0F5C"/>
    <w:rsid w:val="00ED11CC"/>
    <w:rsid w:val="00ED2538"/>
    <w:rsid w:val="00ED264D"/>
    <w:rsid w:val="00ED3300"/>
    <w:rsid w:val="00ED3AA2"/>
    <w:rsid w:val="00ED4D12"/>
    <w:rsid w:val="00ED51CA"/>
    <w:rsid w:val="00ED5463"/>
    <w:rsid w:val="00ED614A"/>
    <w:rsid w:val="00ED64B0"/>
    <w:rsid w:val="00ED6B50"/>
    <w:rsid w:val="00ED6FE1"/>
    <w:rsid w:val="00ED7857"/>
    <w:rsid w:val="00ED7AA5"/>
    <w:rsid w:val="00ED7EB9"/>
    <w:rsid w:val="00EE0043"/>
    <w:rsid w:val="00EE0476"/>
    <w:rsid w:val="00EE10FB"/>
    <w:rsid w:val="00EE24FF"/>
    <w:rsid w:val="00EE3243"/>
    <w:rsid w:val="00EE364E"/>
    <w:rsid w:val="00EE53F9"/>
    <w:rsid w:val="00EF14E9"/>
    <w:rsid w:val="00EF2115"/>
    <w:rsid w:val="00EF2ED8"/>
    <w:rsid w:val="00EF47F6"/>
    <w:rsid w:val="00EF4A48"/>
    <w:rsid w:val="00EF5E70"/>
    <w:rsid w:val="00EF5F43"/>
    <w:rsid w:val="00EF6DDD"/>
    <w:rsid w:val="00EF7424"/>
    <w:rsid w:val="00F0097C"/>
    <w:rsid w:val="00F04130"/>
    <w:rsid w:val="00F06799"/>
    <w:rsid w:val="00F10EC3"/>
    <w:rsid w:val="00F1213F"/>
    <w:rsid w:val="00F12D1E"/>
    <w:rsid w:val="00F13FB5"/>
    <w:rsid w:val="00F1437B"/>
    <w:rsid w:val="00F145DC"/>
    <w:rsid w:val="00F1470A"/>
    <w:rsid w:val="00F164C7"/>
    <w:rsid w:val="00F1652B"/>
    <w:rsid w:val="00F16BCF"/>
    <w:rsid w:val="00F20396"/>
    <w:rsid w:val="00F20810"/>
    <w:rsid w:val="00F20C39"/>
    <w:rsid w:val="00F20F2F"/>
    <w:rsid w:val="00F2164D"/>
    <w:rsid w:val="00F23207"/>
    <w:rsid w:val="00F238AA"/>
    <w:rsid w:val="00F23FE2"/>
    <w:rsid w:val="00F241D4"/>
    <w:rsid w:val="00F24D45"/>
    <w:rsid w:val="00F269C9"/>
    <w:rsid w:val="00F26C60"/>
    <w:rsid w:val="00F26F17"/>
    <w:rsid w:val="00F300A6"/>
    <w:rsid w:val="00F302E5"/>
    <w:rsid w:val="00F306B0"/>
    <w:rsid w:val="00F31644"/>
    <w:rsid w:val="00F32BB7"/>
    <w:rsid w:val="00F33D2B"/>
    <w:rsid w:val="00F33D5B"/>
    <w:rsid w:val="00F34522"/>
    <w:rsid w:val="00F347B7"/>
    <w:rsid w:val="00F34955"/>
    <w:rsid w:val="00F34BE6"/>
    <w:rsid w:val="00F3671F"/>
    <w:rsid w:val="00F37B8B"/>
    <w:rsid w:val="00F412A8"/>
    <w:rsid w:val="00F41480"/>
    <w:rsid w:val="00F41EEE"/>
    <w:rsid w:val="00F422B2"/>
    <w:rsid w:val="00F42B17"/>
    <w:rsid w:val="00F42E34"/>
    <w:rsid w:val="00F444BD"/>
    <w:rsid w:val="00F44E05"/>
    <w:rsid w:val="00F46466"/>
    <w:rsid w:val="00F47159"/>
    <w:rsid w:val="00F478EF"/>
    <w:rsid w:val="00F47CFC"/>
    <w:rsid w:val="00F52248"/>
    <w:rsid w:val="00F52319"/>
    <w:rsid w:val="00F533F1"/>
    <w:rsid w:val="00F536AE"/>
    <w:rsid w:val="00F55434"/>
    <w:rsid w:val="00F564BD"/>
    <w:rsid w:val="00F56E00"/>
    <w:rsid w:val="00F57903"/>
    <w:rsid w:val="00F57CA6"/>
    <w:rsid w:val="00F603A7"/>
    <w:rsid w:val="00F61C5E"/>
    <w:rsid w:val="00F624D2"/>
    <w:rsid w:val="00F62BD1"/>
    <w:rsid w:val="00F63235"/>
    <w:rsid w:val="00F6332F"/>
    <w:rsid w:val="00F64A51"/>
    <w:rsid w:val="00F6520F"/>
    <w:rsid w:val="00F65C0D"/>
    <w:rsid w:val="00F6693A"/>
    <w:rsid w:val="00F67961"/>
    <w:rsid w:val="00F704B4"/>
    <w:rsid w:val="00F70D68"/>
    <w:rsid w:val="00F71DF2"/>
    <w:rsid w:val="00F72602"/>
    <w:rsid w:val="00F72F0C"/>
    <w:rsid w:val="00F734F4"/>
    <w:rsid w:val="00F73E38"/>
    <w:rsid w:val="00F7443B"/>
    <w:rsid w:val="00F7483E"/>
    <w:rsid w:val="00F76166"/>
    <w:rsid w:val="00F766F9"/>
    <w:rsid w:val="00F76ADC"/>
    <w:rsid w:val="00F77121"/>
    <w:rsid w:val="00F771F5"/>
    <w:rsid w:val="00F810B3"/>
    <w:rsid w:val="00F82387"/>
    <w:rsid w:val="00F82476"/>
    <w:rsid w:val="00F83FAB"/>
    <w:rsid w:val="00F84FD5"/>
    <w:rsid w:val="00F86534"/>
    <w:rsid w:val="00F87034"/>
    <w:rsid w:val="00F8706E"/>
    <w:rsid w:val="00F876D7"/>
    <w:rsid w:val="00F8789B"/>
    <w:rsid w:val="00F879B1"/>
    <w:rsid w:val="00F90749"/>
    <w:rsid w:val="00F92956"/>
    <w:rsid w:val="00F92BCE"/>
    <w:rsid w:val="00F9363A"/>
    <w:rsid w:val="00F9370A"/>
    <w:rsid w:val="00F93B1B"/>
    <w:rsid w:val="00F9419D"/>
    <w:rsid w:val="00F95021"/>
    <w:rsid w:val="00F96D3A"/>
    <w:rsid w:val="00F96DC7"/>
    <w:rsid w:val="00FA11F9"/>
    <w:rsid w:val="00FA2C05"/>
    <w:rsid w:val="00FA3180"/>
    <w:rsid w:val="00FA448E"/>
    <w:rsid w:val="00FA47B7"/>
    <w:rsid w:val="00FA47B8"/>
    <w:rsid w:val="00FA543E"/>
    <w:rsid w:val="00FA58DA"/>
    <w:rsid w:val="00FA5F7C"/>
    <w:rsid w:val="00FA60C4"/>
    <w:rsid w:val="00FA78B6"/>
    <w:rsid w:val="00FA7FC4"/>
    <w:rsid w:val="00FB03BA"/>
    <w:rsid w:val="00FB1BF2"/>
    <w:rsid w:val="00FB258E"/>
    <w:rsid w:val="00FB2650"/>
    <w:rsid w:val="00FB26B1"/>
    <w:rsid w:val="00FB5CA9"/>
    <w:rsid w:val="00FB5DE6"/>
    <w:rsid w:val="00FB7EBA"/>
    <w:rsid w:val="00FC0AFE"/>
    <w:rsid w:val="00FC1C82"/>
    <w:rsid w:val="00FC5691"/>
    <w:rsid w:val="00FC585E"/>
    <w:rsid w:val="00FC5AF8"/>
    <w:rsid w:val="00FC69E6"/>
    <w:rsid w:val="00FC6DB0"/>
    <w:rsid w:val="00FC6E00"/>
    <w:rsid w:val="00FD1614"/>
    <w:rsid w:val="00FD1EC9"/>
    <w:rsid w:val="00FD26FD"/>
    <w:rsid w:val="00FD2DD4"/>
    <w:rsid w:val="00FD309C"/>
    <w:rsid w:val="00FD37E1"/>
    <w:rsid w:val="00FD498F"/>
    <w:rsid w:val="00FD5098"/>
    <w:rsid w:val="00FD6A93"/>
    <w:rsid w:val="00FD788B"/>
    <w:rsid w:val="00FD7DF5"/>
    <w:rsid w:val="00FE02B9"/>
    <w:rsid w:val="00FE044E"/>
    <w:rsid w:val="00FE0766"/>
    <w:rsid w:val="00FE1E55"/>
    <w:rsid w:val="00FE2C8F"/>
    <w:rsid w:val="00FE2D33"/>
    <w:rsid w:val="00FE32EA"/>
    <w:rsid w:val="00FE3C67"/>
    <w:rsid w:val="00FE4F3E"/>
    <w:rsid w:val="00FE5170"/>
    <w:rsid w:val="00FE6B94"/>
    <w:rsid w:val="00FE7634"/>
    <w:rsid w:val="00FE78B0"/>
    <w:rsid w:val="00FF06A4"/>
    <w:rsid w:val="00FF272A"/>
    <w:rsid w:val="00FF2C2F"/>
    <w:rsid w:val="00FF36C6"/>
    <w:rsid w:val="00FF427C"/>
    <w:rsid w:val="00FF5DF4"/>
    <w:rsid w:val="00FF7AC0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B85ED"/>
  <w15:chartTrackingRefBased/>
  <w15:docId w15:val="{9F214094-E12B-4655-AB8D-A63DAE4E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0712E"/>
    <w:pPr>
      <w:spacing w:after="160" w:line="259" w:lineRule="auto"/>
    </w:pPr>
    <w:rPr>
      <w:lang w:val="pt-PT"/>
    </w:rPr>
  </w:style>
  <w:style w:type="paragraph" w:styleId="berschrift1">
    <w:name w:val="heading 1"/>
    <w:basedOn w:val="Standard"/>
    <w:next w:val="Standard"/>
    <w:link w:val="berschrift1Zchn"/>
    <w:qFormat/>
    <w:rsid w:val="0070712E"/>
    <w:pPr>
      <w:keepNext/>
      <w:spacing w:before="240" w:after="60" w:line="240" w:lineRule="auto"/>
      <w:outlineLvl w:val="0"/>
    </w:pPr>
    <w:rPr>
      <w:rFonts w:ascii="Times New Roman" w:eastAsia="SimSun" w:hAnsi="Times New Roman" w:cs="Arial"/>
      <w:b/>
      <w:bCs/>
      <w:kern w:val="32"/>
      <w:sz w:val="32"/>
      <w:szCs w:val="32"/>
      <w:lang w:val="en-AU" w:eastAsia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07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712E"/>
  </w:style>
  <w:style w:type="paragraph" w:styleId="Fuzeile">
    <w:name w:val="footer"/>
    <w:basedOn w:val="Standard"/>
    <w:link w:val="FuzeileZchn"/>
    <w:uiPriority w:val="99"/>
    <w:unhideWhenUsed/>
    <w:rsid w:val="00707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712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7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712E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70712E"/>
    <w:rPr>
      <w:rFonts w:ascii="Times New Roman" w:eastAsia="SimSun" w:hAnsi="Times New Roman" w:cs="Arial"/>
      <w:b/>
      <w:bCs/>
      <w:kern w:val="32"/>
      <w:sz w:val="32"/>
      <w:szCs w:val="32"/>
      <w:lang w:val="en-AU" w:eastAsia="es-ES"/>
    </w:rPr>
  </w:style>
  <w:style w:type="paragraph" w:customStyle="1" w:styleId="Default">
    <w:name w:val="Default"/>
    <w:rsid w:val="0070712E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s-ES" w:eastAsia="es-ES"/>
    </w:rPr>
  </w:style>
  <w:style w:type="paragraph" w:styleId="Listenabsatz">
    <w:name w:val="List Paragraph"/>
    <w:basedOn w:val="Standard"/>
    <w:uiPriority w:val="34"/>
    <w:qFormat/>
    <w:rsid w:val="00542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Ruderman</dc:creator>
  <cp:keywords/>
  <dc:description/>
  <cp:lastModifiedBy>Michael Ruderman</cp:lastModifiedBy>
  <cp:revision>12</cp:revision>
  <dcterms:created xsi:type="dcterms:W3CDTF">2019-08-10T18:39:00Z</dcterms:created>
  <dcterms:modified xsi:type="dcterms:W3CDTF">2019-08-10T19:16:00Z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684840-629b-41cd-9b8c-5e9eea511f17_Enabled">
    <vt:lpwstr>True</vt:lpwstr>
  </property>
  <property fmtid="{D5CDD505-2E9C-101B-9397-08002B2CF9AE}" pid="3" name="MSIP_Label_92684840-629b-41cd-9b8c-5e9eea511f17_SiteId">
    <vt:lpwstr>8482881e-3699-4b3f-b135-cf4800bc1efb</vt:lpwstr>
  </property>
  <property fmtid="{D5CDD505-2E9C-101B-9397-08002B2CF9AE}" pid="4" name="MSIP_Label_92684840-629b-41cd-9b8c-5e9eea511f17_Owner">
    <vt:lpwstr>michaeru@uia.no</vt:lpwstr>
  </property>
  <property fmtid="{D5CDD505-2E9C-101B-9397-08002B2CF9AE}" pid="5" name="MSIP_Label_92684840-629b-41cd-9b8c-5e9eea511f17_SetDate">
    <vt:lpwstr>2019-08-10T18:47:10.1443479Z</vt:lpwstr>
  </property>
  <property fmtid="{D5CDD505-2E9C-101B-9397-08002B2CF9AE}" pid="6" name="MSIP_Label_92684840-629b-41cd-9b8c-5e9eea511f17_Name">
    <vt:lpwstr>Internal</vt:lpwstr>
  </property>
  <property fmtid="{D5CDD505-2E9C-101B-9397-08002B2CF9AE}" pid="7" name="MSIP_Label_92684840-629b-41cd-9b8c-5e9eea511f17_Application">
    <vt:lpwstr>Microsoft Azure Information Protection</vt:lpwstr>
  </property>
  <property fmtid="{D5CDD505-2E9C-101B-9397-08002B2CF9AE}" pid="8" name="MSIP_Label_92684840-629b-41cd-9b8c-5e9eea511f17_ActionId">
    <vt:lpwstr>c9864ac3-02ec-4f66-bd9c-134ea508baf9</vt:lpwstr>
  </property>
  <property fmtid="{D5CDD505-2E9C-101B-9397-08002B2CF9AE}" pid="9" name="MSIP_Label_92684840-629b-41cd-9b8c-5e9eea511f17_Extended_MSFT_Method">
    <vt:lpwstr>Automatic</vt:lpwstr>
  </property>
  <property fmtid="{D5CDD505-2E9C-101B-9397-08002B2CF9AE}" pid="10" name="MSIP_Label_b4114459-e220-4ae9-b339-4ebe6008cdd4_Enabled">
    <vt:lpwstr>True</vt:lpwstr>
  </property>
  <property fmtid="{D5CDD505-2E9C-101B-9397-08002B2CF9AE}" pid="11" name="MSIP_Label_b4114459-e220-4ae9-b339-4ebe6008cdd4_SiteId">
    <vt:lpwstr>8482881e-3699-4b3f-b135-cf4800bc1efb</vt:lpwstr>
  </property>
  <property fmtid="{D5CDD505-2E9C-101B-9397-08002B2CF9AE}" pid="12" name="MSIP_Label_b4114459-e220-4ae9-b339-4ebe6008cdd4_Owner">
    <vt:lpwstr>michaeru@uia.no</vt:lpwstr>
  </property>
  <property fmtid="{D5CDD505-2E9C-101B-9397-08002B2CF9AE}" pid="13" name="MSIP_Label_b4114459-e220-4ae9-b339-4ebe6008cdd4_SetDate">
    <vt:lpwstr>2019-08-10T18:47:10.1443479Z</vt:lpwstr>
  </property>
  <property fmtid="{D5CDD505-2E9C-101B-9397-08002B2CF9AE}" pid="14" name="MSIP_Label_b4114459-e220-4ae9-b339-4ebe6008cdd4_Name">
    <vt:lpwstr>Normal</vt:lpwstr>
  </property>
  <property fmtid="{D5CDD505-2E9C-101B-9397-08002B2CF9AE}" pid="15" name="MSIP_Label_b4114459-e220-4ae9-b339-4ebe6008cdd4_Application">
    <vt:lpwstr>Microsoft Azure Information Protection</vt:lpwstr>
  </property>
  <property fmtid="{D5CDD505-2E9C-101B-9397-08002B2CF9AE}" pid="16" name="MSIP_Label_b4114459-e220-4ae9-b339-4ebe6008cdd4_ActionId">
    <vt:lpwstr>c9864ac3-02ec-4f66-bd9c-134ea508baf9</vt:lpwstr>
  </property>
  <property fmtid="{D5CDD505-2E9C-101B-9397-08002B2CF9AE}" pid="17" name="MSIP_Label_b4114459-e220-4ae9-b339-4ebe6008cdd4_Parent">
    <vt:lpwstr>92684840-629b-41cd-9b8c-5e9eea511f17</vt:lpwstr>
  </property>
  <property fmtid="{D5CDD505-2E9C-101B-9397-08002B2CF9AE}" pid="18" name="MSIP_Label_b4114459-e220-4ae9-b339-4ebe6008cdd4_Extended_MSFT_Method">
    <vt:lpwstr>Automatic</vt:lpwstr>
  </property>
  <property fmtid="{D5CDD505-2E9C-101B-9397-08002B2CF9AE}" pid="19" name="Sensitivity">
    <vt:lpwstr>Internal Normal</vt:lpwstr>
  </property>
</Properties>
</file>